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государственное бюджетное общеобразовательное учреждение</w:t>
      </w: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средняя общеобразовательная школа имени Героя Советского Союза П.И. Захарова </w:t>
      </w: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с. Троицкое муниципального района Сызранский Самарской области</w:t>
      </w: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</w:pP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</w:pP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A0"/>
      </w:tblPr>
      <w:tblGrid>
        <w:gridCol w:w="3348"/>
        <w:gridCol w:w="3564"/>
        <w:gridCol w:w="3828"/>
      </w:tblGrid>
      <w:tr w:rsidR="00193C3E" w:rsidTr="00C92D27">
        <w:trPr>
          <w:trHeight w:val="2043"/>
          <w:jc w:val="center"/>
        </w:trPr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РАССМОТРЕНО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на заседании МО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учителей естественно-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математического цикла 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/</w:t>
            </w:r>
            <w:r>
              <w:rPr>
                <w:rFonts w:ascii="Times New Roman CYR" w:hAnsi="Times New Roman CYR" w:cs="Times New Roman CYR"/>
                <w:lang w:eastAsia="en-US"/>
              </w:rPr>
              <w:t>Г.А.Шадыева/</w:t>
            </w:r>
          </w:p>
          <w:p w:rsidR="00193C3E" w:rsidRPr="00C12806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Протокол №  </w:t>
            </w:r>
            <w:r>
              <w:rPr>
                <w:rFonts w:ascii="Times New Roman CYR" w:hAnsi="Times New Roman CYR" w:cs="Times New Roman CYR"/>
                <w:u w:val="single"/>
                <w:lang w:eastAsia="en-US"/>
              </w:rPr>
              <w:t xml:space="preserve">1  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от </w:t>
            </w:r>
            <w:r>
              <w:rPr>
                <w:lang w:val="en-US" w:eastAsia="en-US"/>
              </w:rPr>
              <w:t>«</w:t>
            </w:r>
            <w:r>
              <w:rPr>
                <w:lang w:eastAsia="en-US"/>
              </w:rPr>
              <w:t xml:space="preserve">     </w:t>
            </w:r>
            <w:r>
              <w:rPr>
                <w:lang w:val="en-US" w:eastAsia="en-US"/>
              </w:rPr>
              <w:t xml:space="preserve">» </w:t>
            </w:r>
            <w:r>
              <w:rPr>
                <w:lang w:eastAsia="en-US"/>
              </w:rPr>
              <w:t xml:space="preserve">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val="en-US" w:eastAsia="en-US"/>
                </w:rPr>
                <w:t>201</w:t>
              </w:r>
              <w:r>
                <w:rPr>
                  <w:lang w:eastAsia="en-US"/>
                </w:rPr>
                <w:t>9</w:t>
              </w:r>
              <w:r>
                <w:rPr>
                  <w:lang w:val="en-US" w:eastAsia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lang w:eastAsia="en-US"/>
                </w:rPr>
                <w:t>г</w:t>
              </w:r>
            </w:smartTag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3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       ПРОВЕРЕНО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Зам. директора по УВР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ГБОУ СОШ с. Троицкое</w:t>
            </w:r>
          </w:p>
          <w:p w:rsidR="00193C3E" w:rsidRPr="00C12806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12806">
              <w:rPr>
                <w:lang w:eastAsia="en-US"/>
              </w:rPr>
              <w:t>______________________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C12806">
              <w:rPr>
                <w:lang w:eastAsia="en-US"/>
              </w:rPr>
              <w:t>/</w:t>
            </w:r>
            <w:r>
              <w:rPr>
                <w:rFonts w:ascii="Times New Roman CYR" w:hAnsi="Times New Roman CYR" w:cs="Times New Roman CYR"/>
                <w:lang w:eastAsia="en-US"/>
              </w:rPr>
              <w:t>А.В. Галыгина/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C12806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     </w:t>
            </w:r>
            <w:r w:rsidRPr="00C12806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 августа </w:t>
            </w:r>
            <w:r w:rsidRPr="00C12806">
              <w:rPr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12806">
                <w:rPr>
                  <w:lang w:eastAsia="en-US"/>
                </w:rPr>
                <w:t>201</w:t>
              </w:r>
              <w:r>
                <w:rPr>
                  <w:lang w:eastAsia="en-US"/>
                </w:rPr>
                <w:t>9</w:t>
              </w:r>
              <w:r w:rsidRPr="00C12806">
                <w:rPr>
                  <w:lang w:eastAsia="en-US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lang w:eastAsia="en-US"/>
                </w:rPr>
                <w:t>г</w:t>
              </w:r>
            </w:smartTag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</w:p>
          <w:p w:rsidR="00193C3E" w:rsidRPr="00C12806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        УТВЕРЖДАЮ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Директор ГБОУ СОШ с. Троицкое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lang w:eastAsia="en-US"/>
              </w:rPr>
              <w:t>__________________________                                                                                                                                                 /</w:t>
            </w:r>
            <w:r>
              <w:rPr>
                <w:rFonts w:ascii="Times New Roman CYR" w:hAnsi="Times New Roman CYR" w:cs="Times New Roman CYR"/>
                <w:lang w:eastAsia="en-US"/>
              </w:rPr>
              <w:t>В.А. Фомин/</w:t>
            </w:r>
          </w:p>
          <w:p w:rsidR="00193C3E" w:rsidRPr="00C12806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Приказ №  </w:t>
            </w:r>
            <w:r>
              <w:rPr>
                <w:rFonts w:ascii="Times New Roman CYR" w:hAnsi="Times New Roman CYR" w:cs="Times New Roman CYR"/>
                <w:u w:val="single"/>
                <w:lang w:eastAsia="en-US"/>
              </w:rPr>
              <w:t>____________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от </w:t>
            </w:r>
            <w:r>
              <w:rPr>
                <w:lang w:eastAsia="en-US"/>
              </w:rPr>
              <w:t xml:space="preserve">«     »  августа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lang w:eastAsia="en-US"/>
                </w:rPr>
                <w:t xml:space="preserve">2019 </w:t>
              </w:r>
              <w:r>
                <w:rPr>
                  <w:rFonts w:ascii="Times New Roman CYR" w:hAnsi="Times New Roman CYR" w:cs="Times New Roman CYR"/>
                  <w:lang w:eastAsia="en-US"/>
                </w:rPr>
                <w:t>г</w:t>
              </w:r>
            </w:smartTag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93C3E" w:rsidRDefault="00193C3E" w:rsidP="00C92D27">
            <w:pPr>
              <w:tabs>
                <w:tab w:val="left" w:pos="1064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u w:val="single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t>ПРОГРАММА</w:t>
      </w: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u w:val="single"/>
          <w:vertAlign w:val="subscript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u w:val="single"/>
          <w:vertAlign w:val="subscript"/>
        </w:rPr>
        <w:t>ВНЕУРОЧНОЙ  ДЕЯТЕЛЬНОСТИ</w:t>
      </w: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  <w:u w:val="single"/>
          <w:vertAlign w:val="subscript"/>
        </w:rPr>
      </w:pP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jc w:val="center"/>
        <w:rPr>
          <w:b/>
          <w:bCs/>
          <w:sz w:val="40"/>
          <w:szCs w:val="40"/>
          <w:u w:val="single"/>
          <w:vertAlign w:val="subscript"/>
        </w:rPr>
      </w:pPr>
      <w:r>
        <w:rPr>
          <w:b/>
          <w:bCs/>
          <w:sz w:val="40"/>
          <w:szCs w:val="40"/>
          <w:u w:val="single"/>
          <w:vertAlign w:val="subscript"/>
        </w:rPr>
        <w:t>«Функциональная грамотность»</w:t>
      </w:r>
    </w:p>
    <w:p w:rsidR="00193C3E" w:rsidRPr="0022646F" w:rsidRDefault="00193C3E" w:rsidP="00193C3E">
      <w:pPr>
        <w:tabs>
          <w:tab w:val="left" w:pos="1064"/>
        </w:tabs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  <w:u w:val="single"/>
        </w:rPr>
      </w:pPr>
      <w:r w:rsidRPr="0022646F">
        <w:rPr>
          <w:b/>
          <w:sz w:val="40"/>
          <w:szCs w:val="40"/>
          <w:u w:val="single"/>
        </w:rPr>
        <w:t>5-9 классы</w:t>
      </w: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6</w:t>
      </w:r>
      <w:r w:rsidRPr="0022646F">
        <w:rPr>
          <w:b/>
          <w:sz w:val="40"/>
          <w:szCs w:val="40"/>
          <w:u w:val="single"/>
        </w:rPr>
        <w:t xml:space="preserve"> клас</w:t>
      </w:r>
      <w:r>
        <w:rPr>
          <w:b/>
          <w:sz w:val="40"/>
          <w:szCs w:val="40"/>
          <w:u w:val="single"/>
        </w:rPr>
        <w:t>с</w:t>
      </w:r>
    </w:p>
    <w:p w:rsidR="00193C3E" w:rsidRPr="001F017C" w:rsidRDefault="00193C3E" w:rsidP="00193C3E">
      <w:pPr>
        <w:tabs>
          <w:tab w:val="left" w:pos="1064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40"/>
          <w:szCs w:val="40"/>
          <w:u w:val="single"/>
        </w:rPr>
      </w:pPr>
    </w:p>
    <w:p w:rsidR="00193C3E" w:rsidRDefault="00193C3E" w:rsidP="00193C3E">
      <w:pPr>
        <w:tabs>
          <w:tab w:val="left" w:pos="1064"/>
        </w:tabs>
        <w:autoSpaceDE w:val="0"/>
        <w:autoSpaceDN w:val="0"/>
        <w:adjustRightInd w:val="0"/>
        <w:rPr>
          <w:sz w:val="28"/>
          <w:szCs w:val="28"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Программу составила: Шарина Татьяна Ивановна</w:t>
      </w: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b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2019год</w:t>
      </w:r>
    </w:p>
    <w:p w:rsidR="00193C3E" w:rsidRDefault="00193C3E" w:rsidP="00193C3E">
      <w:pPr>
        <w:tabs>
          <w:tab w:val="left" w:pos="1064"/>
          <w:tab w:val="left" w:pos="56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193C3E" w:rsidRDefault="00193C3E" w:rsidP="00193C3E">
      <w:pPr>
        <w:tabs>
          <w:tab w:val="left" w:pos="1064"/>
        </w:tabs>
      </w:pPr>
    </w:p>
    <w:p w:rsidR="00193C3E" w:rsidRDefault="00193C3E" w:rsidP="00193C3E">
      <w:pPr>
        <w:tabs>
          <w:tab w:val="left" w:pos="1064"/>
        </w:tabs>
      </w:pPr>
    </w:p>
    <w:p w:rsidR="00193C3E" w:rsidRDefault="00193C3E" w:rsidP="00193C3E">
      <w:pPr>
        <w:tabs>
          <w:tab w:val="left" w:pos="1064"/>
        </w:tabs>
      </w:pPr>
    </w:p>
    <w:p w:rsidR="00193C3E" w:rsidRDefault="00193C3E" w:rsidP="00193C3E">
      <w:pPr>
        <w:tabs>
          <w:tab w:val="left" w:pos="1064"/>
        </w:tabs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Default="00193C3E" w:rsidP="00193C3E">
      <w:pPr>
        <w:spacing w:line="360" w:lineRule="auto"/>
        <w:rPr>
          <w:b/>
          <w:sz w:val="28"/>
          <w:szCs w:val="28"/>
        </w:rPr>
      </w:pPr>
    </w:p>
    <w:p w:rsidR="00193C3E" w:rsidRPr="0017700A" w:rsidRDefault="00193C3E" w:rsidP="00193C3E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center"/>
        <w:rPr>
          <w:sz w:val="36"/>
          <w:szCs w:val="36"/>
        </w:rPr>
      </w:pPr>
      <w:r w:rsidRPr="0017700A">
        <w:rPr>
          <w:b/>
          <w:bCs/>
          <w:sz w:val="36"/>
          <w:szCs w:val="36"/>
        </w:rPr>
        <w:t>Планируемые результаты изучения курса</w:t>
      </w:r>
    </w:p>
    <w:p w:rsidR="00193C3E" w:rsidRPr="0017700A" w:rsidRDefault="00193C3E" w:rsidP="00193C3E">
      <w:pPr>
        <w:pStyle w:val="ab"/>
        <w:autoSpaceDE w:val="0"/>
        <w:autoSpaceDN w:val="0"/>
        <w:adjustRightInd w:val="0"/>
        <w:spacing w:line="276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внеурочной деятельности</w:t>
      </w:r>
    </w:p>
    <w:p w:rsidR="00193C3E" w:rsidRPr="0017700A" w:rsidRDefault="00193C3E" w:rsidP="00193C3E">
      <w:pPr>
        <w:pStyle w:val="ab"/>
        <w:autoSpaceDE w:val="0"/>
        <w:autoSpaceDN w:val="0"/>
        <w:adjustRightInd w:val="0"/>
        <w:ind w:left="360"/>
        <w:jc w:val="center"/>
        <w:rPr>
          <w:sz w:val="36"/>
          <w:szCs w:val="36"/>
        </w:rPr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spacing w:line="222" w:lineRule="auto"/>
      </w:pPr>
    </w:p>
    <w:p w:rsidR="00193C3E" w:rsidRDefault="00193C3E" w:rsidP="00193C3E">
      <w:pPr>
        <w:spacing w:line="222" w:lineRule="auto"/>
      </w:pPr>
    </w:p>
    <w:p w:rsidR="00193C3E" w:rsidRPr="001F017C" w:rsidRDefault="00193C3E" w:rsidP="00193C3E">
      <w:pPr>
        <w:spacing w:line="222" w:lineRule="auto"/>
        <w:jc w:val="center"/>
        <w:rPr>
          <w:b/>
        </w:rPr>
      </w:pPr>
      <w:r w:rsidRPr="001F017C">
        <w:rPr>
          <w:b/>
        </w:rPr>
        <w:lastRenderedPageBreak/>
        <w:t>Планируемые результаты</w:t>
      </w:r>
    </w:p>
    <w:p w:rsidR="00193C3E" w:rsidRPr="001F017C" w:rsidRDefault="00193C3E" w:rsidP="00193C3E">
      <w:pPr>
        <w:spacing w:line="222" w:lineRule="auto"/>
        <w:rPr>
          <w:b/>
          <w:sz w:val="28"/>
        </w:rPr>
      </w:pPr>
    </w:p>
    <w:p w:rsidR="00193C3E" w:rsidRDefault="00193C3E" w:rsidP="00193C3E">
      <w:pPr>
        <w:spacing w:line="222" w:lineRule="auto"/>
        <w:jc w:val="center"/>
        <w:rPr>
          <w:b/>
          <w:sz w:val="28"/>
        </w:rPr>
      </w:pPr>
      <w:r>
        <w:rPr>
          <w:b/>
          <w:sz w:val="28"/>
        </w:rPr>
        <w:t>Метапредметные и предметные</w:t>
      </w:r>
    </w:p>
    <w:p w:rsidR="00193C3E" w:rsidRDefault="00193C3E" w:rsidP="00193C3E">
      <w:pPr>
        <w:spacing w:line="1" w:lineRule="exact"/>
      </w:pPr>
    </w:p>
    <w:tbl>
      <w:tblPr>
        <w:tblW w:w="9780" w:type="dxa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0"/>
        <w:gridCol w:w="2120"/>
        <w:gridCol w:w="2120"/>
        <w:gridCol w:w="1860"/>
      </w:tblGrid>
      <w:tr w:rsidR="00193C3E" w:rsidTr="00C92D27">
        <w:trPr>
          <w:trHeight w:val="26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rPr>
                <w:sz w:val="23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3C3E" w:rsidRDefault="00193C3E" w:rsidP="00C92D27">
            <w:pPr>
              <w:spacing w:line="266" w:lineRule="exact"/>
              <w:ind w:left="1380"/>
            </w:pPr>
            <w:r>
              <w:t>Грамотность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rPr>
                <w:sz w:val="23"/>
              </w:rPr>
            </w:pPr>
          </w:p>
        </w:tc>
      </w:tr>
      <w:tr w:rsidR="00193C3E" w:rsidTr="00C92D27">
        <w:trPr>
          <w:trHeight w:val="26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0" w:lineRule="exact"/>
              <w:ind w:left="280"/>
            </w:pPr>
            <w:r>
              <w:t>Читательская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0" w:lineRule="exact"/>
              <w:ind w:left="200"/>
            </w:pPr>
            <w:r>
              <w:t>Математическая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0" w:lineRule="exact"/>
              <w:jc w:val="center"/>
            </w:pPr>
            <w:r>
              <w:t>Естественно-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0" w:lineRule="exact"/>
              <w:ind w:left="300"/>
            </w:pPr>
            <w:r>
              <w:t>Финансовая</w:t>
            </w:r>
          </w:p>
        </w:tc>
      </w:tr>
      <w:tr w:rsidR="00193C3E" w:rsidTr="00C92D27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jc w:val="center"/>
              <w:rPr>
                <w:w w:val="99"/>
              </w:rPr>
            </w:pPr>
            <w:r>
              <w:rPr>
                <w:w w:val="99"/>
              </w:rPr>
              <w:t>научная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</w:tr>
      <w:tr w:rsidR="00193C3E" w:rsidTr="00C92D27">
        <w:trPr>
          <w:trHeight w:val="267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6" w:lineRule="exact"/>
              <w:ind w:left="120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4" w:lineRule="exact"/>
              <w:ind w:left="80"/>
            </w:pPr>
            <w:r>
              <w:t>применяет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4" w:lineRule="exact"/>
              <w:ind w:left="80"/>
            </w:pPr>
            <w:r>
              <w:t>применяет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4" w:lineRule="exact"/>
              <w:ind w:left="80"/>
            </w:pPr>
            <w:r>
              <w:t>объясняет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4" w:lineRule="exact"/>
              <w:ind w:left="100"/>
            </w:pPr>
            <w:r>
              <w:t>применяет</w:t>
            </w:r>
          </w:p>
        </w:tc>
      </w:tr>
      <w:tr w:rsidR="00193C3E" w:rsidTr="00C92D27">
        <w:trPr>
          <w:trHeight w:val="27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71" w:lineRule="exact"/>
              <w:ind w:left="120"/>
            </w:pPr>
            <w: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71" w:lineRule="exact"/>
              <w:ind w:left="80"/>
            </w:pPr>
            <w:r>
              <w:t>извлеченную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71" w:lineRule="exact"/>
              <w:ind w:left="80"/>
            </w:pPr>
            <w:r>
              <w:t>математические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71" w:lineRule="exact"/>
              <w:ind w:left="80"/>
            </w:pPr>
            <w:r>
              <w:t>описывает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71" w:lineRule="exact"/>
              <w:ind w:left="100"/>
            </w:pPr>
            <w:r>
              <w:t>финансовые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120"/>
            </w:pPr>
            <w:r>
              <w:t>понимания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текста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знания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естественнонауч-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100"/>
            </w:pPr>
            <w:r>
              <w:t>знания для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120"/>
            </w:pPr>
            <w:r>
              <w:t>применения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информацию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решения разного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ные явления на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100"/>
            </w:pPr>
            <w:r>
              <w:t>решения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решения разного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рода проблем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основе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100"/>
            </w:pPr>
            <w:r>
              <w:t>разного рода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рода проблем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имеющихся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100"/>
            </w:pPr>
            <w:r>
              <w:t>проблем</w:t>
            </w:r>
          </w:p>
        </w:tc>
      </w:tr>
      <w:tr w:rsidR="00193C3E" w:rsidTr="00C92D27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</w:pPr>
            <w:r>
              <w:t>научных знаний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</w:pPr>
          </w:p>
        </w:tc>
      </w:tr>
    </w:tbl>
    <w:p w:rsidR="00193C3E" w:rsidRDefault="00193C3E" w:rsidP="00193C3E">
      <w:pPr>
        <w:autoSpaceDE w:val="0"/>
        <w:autoSpaceDN w:val="0"/>
        <w:adjustRightInd w:val="0"/>
        <w:jc w:val="both"/>
      </w:pPr>
    </w:p>
    <w:p w:rsidR="00193C3E" w:rsidRDefault="00193C3E" w:rsidP="00193C3E">
      <w:pPr>
        <w:spacing w:line="240" w:lineRule="atLeast"/>
        <w:ind w:left="980"/>
        <w:jc w:val="center"/>
        <w:rPr>
          <w:b/>
          <w:sz w:val="28"/>
        </w:rPr>
      </w:pPr>
      <w:r>
        <w:rPr>
          <w:b/>
          <w:sz w:val="28"/>
        </w:rPr>
        <w:t>Личностные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1980"/>
        <w:gridCol w:w="2120"/>
        <w:gridCol w:w="2120"/>
        <w:gridCol w:w="1860"/>
      </w:tblGrid>
      <w:tr w:rsidR="00193C3E" w:rsidTr="00C92D27">
        <w:trPr>
          <w:trHeight w:val="26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rPr>
                <w:sz w:val="23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93C3E" w:rsidRDefault="00193C3E" w:rsidP="00C92D27">
            <w:pPr>
              <w:spacing w:line="266" w:lineRule="exact"/>
              <w:ind w:left="1380"/>
            </w:pPr>
            <w:r>
              <w:t>Грамотность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rPr>
                <w:sz w:val="23"/>
              </w:rPr>
            </w:pPr>
          </w:p>
        </w:tc>
      </w:tr>
      <w:tr w:rsidR="00193C3E" w:rsidTr="00C92D27">
        <w:trPr>
          <w:trHeight w:val="26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0" w:lineRule="exact"/>
              <w:ind w:left="280"/>
            </w:pPr>
            <w:r>
              <w:t>Читательская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0" w:lineRule="exact"/>
              <w:ind w:left="200"/>
            </w:pPr>
            <w:r>
              <w:t>Математическая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0" w:lineRule="exact"/>
              <w:jc w:val="center"/>
            </w:pPr>
            <w:r>
              <w:t>Естественно-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0" w:lineRule="exact"/>
              <w:ind w:left="300"/>
            </w:pPr>
            <w:r>
              <w:t>Финансовая</w:t>
            </w:r>
          </w:p>
        </w:tc>
      </w:tr>
      <w:tr w:rsidR="00193C3E" w:rsidTr="00C92D27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jc w:val="center"/>
              <w:rPr>
                <w:w w:val="99"/>
              </w:rPr>
            </w:pPr>
            <w:r>
              <w:rPr>
                <w:w w:val="99"/>
              </w:rPr>
              <w:t>научная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</w:tr>
      <w:tr w:rsidR="00193C3E" w:rsidTr="00C92D27">
        <w:trPr>
          <w:trHeight w:val="26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2" w:lineRule="exact"/>
              <w:ind w:left="120"/>
            </w:pPr>
            <w:r>
              <w:t>5-9 классы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2" w:lineRule="exact"/>
              <w:ind w:left="80"/>
            </w:pPr>
            <w:r>
              <w:t>оценивает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2" w:lineRule="exact"/>
              <w:ind w:left="80"/>
            </w:pPr>
            <w:r>
              <w:t>объясняет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2" w:lineRule="exact"/>
              <w:ind w:left="80"/>
            </w:pPr>
            <w:r>
              <w:t>объясняет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62" w:lineRule="exact"/>
              <w:ind w:left="100"/>
            </w:pPr>
            <w:r>
              <w:t>оценивает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гражданскую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гражданскую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финансовые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прочитанного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позицию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позицию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действия в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позиции норм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конкретных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конкретных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конкретных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морали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ситуациях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ситуациях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ситуациях с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общечелове-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общественной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общественной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позиции норм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жизни на основе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жизни на основе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морали и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ценностей;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математических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естественнонауч-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общечелове-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формулирует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знаний с позиции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ных знаний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ческих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собственную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норм морали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позиции норм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ценностей,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позицию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общечеловечес-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морали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прав и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отношению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ких ценностей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общечеловечес-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обязанностей</w:t>
            </w:r>
          </w:p>
        </w:tc>
      </w:tr>
      <w:tr w:rsidR="00193C3E" w:rsidTr="00C92D27">
        <w:trPr>
          <w:trHeight w:val="27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прочитанному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80"/>
            </w:pPr>
            <w:r>
              <w:t>ких ценностей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гражданина</w:t>
            </w:r>
          </w:p>
        </w:tc>
      </w:tr>
      <w:tr w:rsidR="00193C3E" w:rsidTr="00C92D27">
        <w:trPr>
          <w:trHeight w:val="28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</w:pPr>
            <w:r>
              <w:t>страны</w:t>
            </w:r>
          </w:p>
        </w:tc>
      </w:tr>
    </w:tbl>
    <w:p w:rsidR="00193C3E" w:rsidRPr="00AE1B6A" w:rsidRDefault="00193C3E" w:rsidP="00193C3E">
      <w:pPr>
        <w:pStyle w:val="ab"/>
        <w:autoSpaceDE w:val="0"/>
        <w:autoSpaceDN w:val="0"/>
        <w:adjustRightInd w:val="0"/>
        <w:ind w:left="360"/>
        <w:jc w:val="both"/>
      </w:pPr>
    </w:p>
    <w:p w:rsidR="00193C3E" w:rsidRDefault="00193C3E" w:rsidP="00193C3E">
      <w:pPr>
        <w:spacing w:line="234" w:lineRule="auto"/>
        <w:ind w:left="260" w:firstLine="708"/>
        <w:rPr>
          <w:sz w:val="28"/>
        </w:rPr>
      </w:pPr>
      <w:r>
        <w:rPr>
          <w:sz w:val="28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193C3E" w:rsidRDefault="00193C3E" w:rsidP="00193C3E">
      <w:pPr>
        <w:spacing w:line="15" w:lineRule="exact"/>
      </w:pPr>
    </w:p>
    <w:p w:rsidR="00193C3E" w:rsidRPr="0041747A" w:rsidRDefault="00193C3E" w:rsidP="00193C3E">
      <w:pPr>
        <w:numPr>
          <w:ilvl w:val="0"/>
          <w:numId w:val="15"/>
        </w:numPr>
        <w:tabs>
          <w:tab w:val="left" w:pos="1265"/>
        </w:tabs>
        <w:spacing w:line="236" w:lineRule="auto"/>
        <w:ind w:left="260" w:firstLine="710"/>
        <w:jc w:val="both"/>
        <w:rPr>
          <w:sz w:val="28"/>
        </w:rPr>
      </w:pPr>
      <w:r w:rsidRPr="0041747A">
        <w:rPr>
          <w:sz w:val="28"/>
        </w:rPr>
        <w:t>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rPr>
          <w:b/>
          <w:sz w:val="28"/>
          <w:szCs w:val="28"/>
        </w:rPr>
      </w:pPr>
    </w:p>
    <w:p w:rsidR="00193C3E" w:rsidRDefault="00193C3E" w:rsidP="00193C3E">
      <w:pPr>
        <w:jc w:val="center"/>
        <w:rPr>
          <w:b/>
          <w:sz w:val="28"/>
          <w:szCs w:val="28"/>
        </w:rPr>
      </w:pPr>
    </w:p>
    <w:p w:rsidR="00193C3E" w:rsidRPr="00C531A7" w:rsidRDefault="00193C3E" w:rsidP="00193C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Pr="00C531A7">
        <w:rPr>
          <w:b/>
          <w:sz w:val="36"/>
          <w:szCs w:val="36"/>
        </w:rPr>
        <w:t>Содержание курса внеурочной деятельности</w:t>
      </w: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jc w:val="center"/>
        <w:rPr>
          <w:b/>
          <w:sz w:val="36"/>
          <w:szCs w:val="36"/>
        </w:rPr>
      </w:pPr>
    </w:p>
    <w:p w:rsidR="00193C3E" w:rsidRDefault="00193C3E" w:rsidP="00193C3E">
      <w:pPr>
        <w:spacing w:line="235" w:lineRule="auto"/>
        <w:ind w:right="1140"/>
        <w:rPr>
          <w:b/>
          <w:sz w:val="36"/>
          <w:szCs w:val="36"/>
        </w:rPr>
      </w:pPr>
    </w:p>
    <w:p w:rsidR="00193C3E" w:rsidRDefault="00193C3E" w:rsidP="00193C3E">
      <w:pPr>
        <w:spacing w:line="235" w:lineRule="auto"/>
        <w:ind w:right="114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Модуль: «Основы финансовой грамотности»</w:t>
      </w:r>
    </w:p>
    <w:p w:rsidR="00193C3E" w:rsidRDefault="00193C3E" w:rsidP="00193C3E">
      <w:pPr>
        <w:spacing w:line="235" w:lineRule="auto"/>
        <w:ind w:left="1660" w:right="1140"/>
        <w:jc w:val="center"/>
        <w:rPr>
          <w:b/>
          <w:i/>
          <w:sz w:val="28"/>
          <w:u w:val="singl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100"/>
      </w:tblGrid>
      <w:tr w:rsidR="00193C3E" w:rsidTr="00C92D2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right="42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2220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</w:tr>
      <w:tr w:rsidR="00193C3E" w:rsidTr="00C92D27">
        <w:trPr>
          <w:trHeight w:val="108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tabs>
                <w:tab w:val="left" w:pos="640"/>
              </w:tabs>
              <w:spacing w:line="0" w:lineRule="atLeast"/>
              <w:rPr>
                <w:sz w:val="28"/>
              </w:rPr>
            </w:pPr>
            <w:r>
              <w:rPr>
                <w:sz w:val="28"/>
              </w:rPr>
              <w:t>Удивительные  факты  и  истории  о  деньгах. Нумизматика. «Сувенирные деньги». Фальшивые деньги: история и современность</w:t>
            </w:r>
          </w:p>
        </w:tc>
      </w:tr>
      <w:tr w:rsidR="00193C3E" w:rsidTr="00C92D27">
        <w:trPr>
          <w:trHeight w:val="97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Откуда    берутся    деньги?    Виды   доходов.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Заработная плата. Почему у всех она разная? От чего это зависит?</w:t>
            </w:r>
          </w:p>
        </w:tc>
      </w:tr>
      <w:tr w:rsidR="00193C3E" w:rsidTr="00C92D27">
        <w:trPr>
          <w:trHeight w:val="65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Собственность и доходы от нее. Арендная плата,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проценты, прибыль, дивиденты.</w:t>
            </w:r>
          </w:p>
        </w:tc>
      </w:tr>
      <w:tr w:rsidR="00193C3E" w:rsidTr="00C92D27">
        <w:trPr>
          <w:trHeight w:val="5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rPr>
                <w:sz w:val="14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</w:tr>
      <w:tr w:rsidR="00193C3E" w:rsidTr="00C92D27">
        <w:trPr>
          <w:trHeight w:val="65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5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Как  заработать  деньги?  Мир  профессий  и  для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чего нужно учиться?</w:t>
            </w:r>
          </w:p>
        </w:tc>
      </w:tr>
      <w:tr w:rsidR="00193C3E" w:rsidTr="00C92D27">
        <w:trPr>
          <w:trHeight w:val="45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rPr>
                <w:sz w:val="14"/>
              </w:rPr>
            </w:pPr>
            <w:r>
              <w:rPr>
                <w:sz w:val="28"/>
              </w:rPr>
              <w:t>Личные деньги</w:t>
            </w:r>
          </w:p>
        </w:tc>
      </w:tr>
      <w:tr w:rsidR="00193C3E" w:rsidTr="00C92D27">
        <w:trPr>
          <w:trHeight w:val="3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</w:tr>
    </w:tbl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Default="00193C3E" w:rsidP="00193C3E"/>
    <w:p w:rsidR="00193C3E" w:rsidRPr="000B6DDD" w:rsidRDefault="00193C3E" w:rsidP="00193C3E"/>
    <w:p w:rsidR="00193C3E" w:rsidRDefault="00193C3E" w:rsidP="00193C3E">
      <w:pPr>
        <w:spacing w:line="235" w:lineRule="auto"/>
        <w:ind w:left="4680" w:right="1500" w:hanging="3357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Модуль «Основы читательской грамотности»</w:t>
      </w:r>
    </w:p>
    <w:p w:rsidR="00193C3E" w:rsidRDefault="00193C3E" w:rsidP="00193C3E">
      <w:pPr>
        <w:spacing w:line="200" w:lineRule="exact"/>
      </w:pPr>
    </w:p>
    <w:tbl>
      <w:tblPr>
        <w:tblW w:w="66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140"/>
      </w:tblGrid>
      <w:tr w:rsidR="00193C3E" w:rsidTr="00C92D27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right="42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2220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</w:tr>
      <w:tr w:rsidR="00193C3E" w:rsidTr="00C92D27">
        <w:trPr>
          <w:trHeight w:val="7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5" w:lineRule="exact"/>
              <w:ind w:left="1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произведении</w:t>
            </w:r>
          </w:p>
        </w:tc>
      </w:tr>
      <w:tr w:rsidR="00193C3E" w:rsidTr="00C92D27">
        <w:trPr>
          <w:trHeight w:val="71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Древнерусская летопись как источник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информации о реалиях времени.</w:t>
            </w:r>
          </w:p>
        </w:tc>
      </w:tr>
      <w:tr w:rsidR="00193C3E" w:rsidTr="00C92D27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Сопоставление содержания художественных</w:t>
            </w:r>
          </w:p>
          <w:p w:rsidR="00193C3E" w:rsidRDefault="00193C3E" w:rsidP="00C92D27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 xml:space="preserve"> текстов.   Определение   авторской позиции в</w:t>
            </w:r>
          </w:p>
          <w:p w:rsidR="00193C3E" w:rsidRDefault="00193C3E" w:rsidP="00C92D27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художественных текстах.</w:t>
            </w:r>
          </w:p>
        </w:tc>
      </w:tr>
      <w:tr w:rsidR="00193C3E" w:rsidTr="00C92D27">
        <w:trPr>
          <w:trHeight w:val="70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Работа с текстом: как понимать информацию,</w:t>
            </w:r>
          </w:p>
          <w:p w:rsidR="00193C3E" w:rsidRDefault="00193C3E" w:rsidP="00C92D27">
            <w:pPr>
              <w:spacing w:line="308" w:lineRule="exact"/>
              <w:ind w:left="100"/>
              <w:rPr>
                <w:sz w:val="14"/>
              </w:rPr>
            </w:pPr>
            <w:r>
              <w:rPr>
                <w:sz w:val="28"/>
              </w:rPr>
              <w:t>содержащуюся в тексте?</w:t>
            </w:r>
          </w:p>
        </w:tc>
      </w:tr>
      <w:tr w:rsidR="00193C3E" w:rsidTr="00C92D27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14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</w:tr>
      <w:tr w:rsidR="00193C3E" w:rsidTr="00C92D27">
        <w:trPr>
          <w:trHeight w:val="3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</w:tr>
      <w:tr w:rsidR="00193C3E" w:rsidTr="00C92D27">
        <w:trPr>
          <w:trHeight w:val="327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rPr>
                <w:sz w:val="13"/>
              </w:rPr>
            </w:pPr>
          </w:p>
        </w:tc>
        <w:tc>
          <w:tcPr>
            <w:tcW w:w="61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</w:p>
        </w:tc>
      </w:tr>
      <w:tr w:rsidR="00193C3E" w:rsidTr="00C92D27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Работа с несплошным текстом: таблицы и карты.</w:t>
            </w:r>
          </w:p>
        </w:tc>
      </w:tr>
      <w:tr w:rsidR="00193C3E" w:rsidTr="00C92D27">
        <w:trPr>
          <w:trHeight w:val="31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</w:tr>
    </w:tbl>
    <w:p w:rsidR="00193C3E" w:rsidRDefault="00193C3E" w:rsidP="00193C3E">
      <w:pPr>
        <w:ind w:firstLine="708"/>
        <w:jc w:val="center"/>
      </w:pPr>
    </w:p>
    <w:p w:rsidR="00193C3E" w:rsidRDefault="00193C3E" w:rsidP="00193C3E">
      <w:pPr>
        <w:ind w:firstLine="708"/>
        <w:jc w:val="center"/>
      </w:pPr>
    </w:p>
    <w:p w:rsidR="00193C3E" w:rsidRDefault="00193C3E" w:rsidP="00193C3E">
      <w:pPr>
        <w:ind w:firstLine="708"/>
        <w:jc w:val="center"/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rPr>
          <w:b/>
          <w:i/>
          <w:sz w:val="28"/>
          <w:u w:val="single"/>
        </w:rPr>
      </w:pPr>
    </w:p>
    <w:p w:rsidR="00193C3E" w:rsidRDefault="00193C3E" w:rsidP="00193C3E">
      <w:pPr>
        <w:rPr>
          <w:b/>
          <w:i/>
          <w:sz w:val="28"/>
          <w:u w:val="single"/>
        </w:rPr>
      </w:pPr>
    </w:p>
    <w:p w:rsidR="00193C3E" w:rsidRDefault="00193C3E" w:rsidP="00193C3E">
      <w:pPr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Модуль «Основы математической грамотности»</w:t>
      </w:r>
    </w:p>
    <w:p w:rsidR="00193C3E" w:rsidRDefault="00193C3E" w:rsidP="00193C3E">
      <w:pPr>
        <w:ind w:firstLine="708"/>
        <w:jc w:val="center"/>
        <w:rPr>
          <w:b/>
          <w:i/>
          <w:sz w:val="28"/>
          <w:u w:val="single"/>
        </w:rPr>
      </w:pPr>
    </w:p>
    <w:tbl>
      <w:tblPr>
        <w:tblW w:w="65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5960"/>
      </w:tblGrid>
      <w:tr w:rsidR="00193C3E" w:rsidTr="00C92D27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right="42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2220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</w:tr>
      <w:tr w:rsidR="00193C3E" w:rsidTr="00C92D27">
        <w:trPr>
          <w:trHeight w:val="78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Pr="00373732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73732">
              <w:rPr>
                <w:sz w:val="28"/>
                <w:szCs w:val="28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5" w:lineRule="exact"/>
              <w:ind w:left="80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</w:t>
            </w:r>
          </w:p>
          <w:p w:rsidR="00193C3E" w:rsidRDefault="00193C3E" w:rsidP="00C92D27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масса, температура, расстояние.</w:t>
            </w:r>
          </w:p>
        </w:tc>
      </w:tr>
      <w:tr w:rsidR="00193C3E" w:rsidTr="00C92D27">
        <w:trPr>
          <w:trHeight w:val="87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5" w:lineRule="exact"/>
              <w:ind w:right="122"/>
              <w:jc w:val="right"/>
            </w:pPr>
            <w:r>
              <w:rPr>
                <w:sz w:val="28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80"/>
              <w:rPr>
                <w:sz w:val="28"/>
              </w:rPr>
            </w:pPr>
            <w:r>
              <w:rPr>
                <w:sz w:val="28"/>
              </w:rPr>
              <w:t>Вычисление величины, применение пропорций</w:t>
            </w:r>
          </w:p>
          <w:p w:rsidR="00193C3E" w:rsidRDefault="00193C3E" w:rsidP="00C92D27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прямо пропорциональных отношений для решения проблем.</w:t>
            </w:r>
          </w:p>
        </w:tc>
      </w:tr>
      <w:tr w:rsidR="00193C3E" w:rsidTr="00C92D27">
        <w:trPr>
          <w:trHeight w:val="91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</w:t>
            </w:r>
          </w:p>
          <w:p w:rsidR="00193C3E" w:rsidRPr="007649E0" w:rsidRDefault="00193C3E" w:rsidP="00C92D27">
            <w:pPr>
              <w:spacing w:line="0" w:lineRule="atLeast"/>
              <w:rPr>
                <w:sz w:val="14"/>
              </w:rPr>
            </w:pPr>
            <w:r>
              <w:rPr>
                <w:sz w:val="28"/>
              </w:rPr>
              <w:t>способом: части, проценты, пропорция, движение, работа.</w:t>
            </w:r>
          </w:p>
        </w:tc>
      </w:tr>
      <w:tr w:rsidR="00193C3E" w:rsidTr="00C92D27">
        <w:trPr>
          <w:trHeight w:val="78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</w:t>
            </w:r>
          </w:p>
          <w:p w:rsidR="00193C3E" w:rsidRDefault="00193C3E" w:rsidP="00C92D27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разбиение на пары).</w:t>
            </w:r>
          </w:p>
        </w:tc>
      </w:tr>
      <w:tr w:rsidR="00193C3E" w:rsidTr="00C92D27">
        <w:trPr>
          <w:trHeight w:val="30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10" w:lineRule="exact"/>
              <w:ind w:left="80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w w:val="99"/>
                <w:sz w:val="28"/>
              </w:rPr>
              <w:t xml:space="preserve"> задачи,</w:t>
            </w:r>
            <w:r>
              <w:rPr>
                <w:sz w:val="28"/>
              </w:rPr>
              <w:t xml:space="preserve"> решаемые   с  помощью таблиц</w:t>
            </w:r>
          </w:p>
        </w:tc>
      </w:tr>
      <w:tr w:rsidR="00193C3E" w:rsidTr="00C92D27">
        <w:trPr>
          <w:trHeight w:val="440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Графы и их применение в решении задач.</w:t>
            </w:r>
          </w:p>
        </w:tc>
      </w:tr>
      <w:tr w:rsidR="00193C3E" w:rsidTr="00C92D27">
        <w:trPr>
          <w:trHeight w:val="104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4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6" w:lineRule="exact"/>
              <w:ind w:left="80"/>
              <w:rPr>
                <w:sz w:val="28"/>
              </w:rPr>
            </w:pPr>
            <w:r>
              <w:rPr>
                <w:sz w:val="28"/>
              </w:rPr>
              <w:t>Геометрические  задачи  на построение и на</w:t>
            </w:r>
          </w:p>
          <w:p w:rsidR="00193C3E" w:rsidRDefault="00193C3E" w:rsidP="00C92D27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Изучение свойств фигур: геометрические</w:t>
            </w:r>
          </w:p>
          <w:p w:rsidR="00193C3E" w:rsidRDefault="00193C3E" w:rsidP="00C92D27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фигуры на клетчатой бумаге, конструирование.</w:t>
            </w:r>
          </w:p>
        </w:tc>
      </w:tr>
      <w:tr w:rsidR="00193C3E" w:rsidTr="00C92D27">
        <w:trPr>
          <w:trHeight w:val="99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10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10" w:lineRule="exact"/>
              <w:ind w:left="100"/>
              <w:rPr>
                <w:sz w:val="28"/>
              </w:rPr>
            </w:pPr>
            <w:r>
              <w:rPr>
                <w:sz w:val="28"/>
              </w:rPr>
              <w:t>Элементы логики, теории вероятности, комбинаторики: таблицы,  диаграммы, вычисление вероятности.</w:t>
            </w:r>
          </w:p>
        </w:tc>
      </w:tr>
      <w:tr w:rsidR="00193C3E" w:rsidTr="00C92D27">
        <w:trPr>
          <w:trHeight w:val="3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</w:tr>
    </w:tbl>
    <w:p w:rsidR="00193C3E" w:rsidRDefault="00193C3E" w:rsidP="00193C3E">
      <w:pPr>
        <w:ind w:firstLine="708"/>
        <w:jc w:val="center"/>
        <w:rPr>
          <w:rStyle w:val="font21"/>
          <w:bCs/>
          <w:color w:val="000000"/>
        </w:rPr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Default="00193C3E" w:rsidP="00193C3E">
      <w:pPr>
        <w:ind w:firstLine="708"/>
      </w:pPr>
    </w:p>
    <w:p w:rsidR="00193C3E" w:rsidRPr="000B6DDD" w:rsidRDefault="00193C3E" w:rsidP="00193C3E">
      <w:pPr>
        <w:ind w:firstLine="708"/>
      </w:pPr>
    </w:p>
    <w:p w:rsidR="00193C3E" w:rsidRDefault="00193C3E" w:rsidP="00193C3E">
      <w:pPr>
        <w:pStyle w:val="a9"/>
        <w:jc w:val="center"/>
        <w:rPr>
          <w:b/>
          <w:szCs w:val="24"/>
        </w:rPr>
      </w:pPr>
    </w:p>
    <w:p w:rsidR="00193C3E" w:rsidRDefault="00193C3E" w:rsidP="00193C3E">
      <w:pPr>
        <w:spacing w:line="235" w:lineRule="auto"/>
        <w:ind w:left="1660" w:right="114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Модуль «Основы естественнонаучной грамотности»</w:t>
      </w:r>
    </w:p>
    <w:p w:rsidR="00193C3E" w:rsidRDefault="00193C3E" w:rsidP="00193C3E">
      <w:pPr>
        <w:rPr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5960"/>
      </w:tblGrid>
      <w:tr w:rsidR="00193C3E" w:rsidTr="00C92D27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right="42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2220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</w:tr>
      <w:tr w:rsidR="00193C3E" w:rsidTr="00C92D27">
        <w:trPr>
          <w:trHeight w:val="828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5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Тело   и   вещество.   Агрегатные   состояния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вещества. Масса. Измерение массы тел.</w:t>
            </w:r>
          </w:p>
        </w:tc>
      </w:tr>
      <w:tr w:rsidR="00193C3E" w:rsidTr="00C92D27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атома.</w:t>
            </w:r>
          </w:p>
        </w:tc>
      </w:tr>
      <w:tr w:rsidR="00193C3E" w:rsidTr="00C92D27">
        <w:trPr>
          <w:trHeight w:val="97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4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Использование явления теплового расширения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для измерения температуры.</w:t>
            </w:r>
          </w:p>
        </w:tc>
      </w:tr>
      <w:tr w:rsidR="00193C3E" w:rsidTr="00C92D27">
        <w:trPr>
          <w:trHeight w:val="68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</w:t>
            </w:r>
          </w:p>
          <w:p w:rsidR="00193C3E" w:rsidRDefault="00193C3E" w:rsidP="00C92D27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конденсация. Кипение.</w:t>
            </w:r>
          </w:p>
        </w:tc>
      </w:tr>
      <w:tr w:rsidR="00193C3E" w:rsidTr="00C92D27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9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 Модель солнечной системы.</w:t>
            </w:r>
          </w:p>
        </w:tc>
      </w:tr>
      <w:tr w:rsidR="00193C3E" w:rsidTr="00C92D27">
        <w:trPr>
          <w:trHeight w:val="54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8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304" w:lineRule="exact"/>
              <w:ind w:left="100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</w:tr>
      <w:tr w:rsidR="00193C3E" w:rsidTr="00C92D27">
        <w:trPr>
          <w:trHeight w:val="363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C3E" w:rsidRDefault="00193C3E" w:rsidP="00C92D27">
            <w:pPr>
              <w:spacing w:line="24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</w:tr>
    </w:tbl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Pr="000B6DDD" w:rsidRDefault="00193C3E" w:rsidP="00193C3E">
      <w:pPr>
        <w:rPr>
          <w:b/>
        </w:rPr>
      </w:pPr>
    </w:p>
    <w:p w:rsidR="00193C3E" w:rsidRPr="00C531A7" w:rsidRDefault="00193C3E" w:rsidP="00193C3E">
      <w:pPr>
        <w:pStyle w:val="ab"/>
        <w:numPr>
          <w:ilvl w:val="0"/>
          <w:numId w:val="16"/>
        </w:numPr>
        <w:jc w:val="center"/>
        <w:rPr>
          <w:b/>
          <w:sz w:val="36"/>
          <w:szCs w:val="36"/>
        </w:rPr>
      </w:pPr>
      <w:r w:rsidRPr="00C531A7">
        <w:rPr>
          <w:b/>
          <w:sz w:val="36"/>
          <w:szCs w:val="36"/>
        </w:rPr>
        <w:t>Учебно-тематическое планирование курса внеурочной деятельности</w:t>
      </w: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193C3E" w:rsidRPr="000B6DDD" w:rsidRDefault="00193C3E" w:rsidP="00193C3E">
      <w:pPr>
        <w:jc w:val="center"/>
        <w:rPr>
          <w:b/>
        </w:rPr>
      </w:pPr>
    </w:p>
    <w:tbl>
      <w:tblPr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5"/>
        <w:gridCol w:w="3450"/>
        <w:gridCol w:w="867"/>
        <w:gridCol w:w="1345"/>
        <w:gridCol w:w="1697"/>
        <w:gridCol w:w="1309"/>
      </w:tblGrid>
      <w:tr w:rsidR="00193C3E" w:rsidRPr="000B6DDD" w:rsidTr="00C92D27">
        <w:trPr>
          <w:trHeight w:val="329"/>
        </w:trPr>
        <w:tc>
          <w:tcPr>
            <w:tcW w:w="605" w:type="dxa"/>
            <w:vMerge w:val="restart"/>
          </w:tcPr>
          <w:p w:rsidR="00193C3E" w:rsidRPr="000B6DDD" w:rsidRDefault="00193C3E" w:rsidP="00C92D27">
            <w:pPr>
              <w:jc w:val="center"/>
            </w:pPr>
            <w:r w:rsidRPr="00B74AA7">
              <w:rPr>
                <w:b/>
              </w:rPr>
              <w:t>№ п/п</w:t>
            </w:r>
          </w:p>
        </w:tc>
        <w:tc>
          <w:tcPr>
            <w:tcW w:w="3450" w:type="dxa"/>
            <w:vMerge w:val="restart"/>
          </w:tcPr>
          <w:p w:rsidR="00193C3E" w:rsidRPr="000B6DDD" w:rsidRDefault="00193C3E" w:rsidP="00C92D27">
            <w:pPr>
              <w:jc w:val="center"/>
            </w:pPr>
            <w:r w:rsidRPr="00B74AA7">
              <w:rPr>
                <w:b/>
              </w:rPr>
              <w:t>Название раздела</w:t>
            </w:r>
          </w:p>
        </w:tc>
        <w:tc>
          <w:tcPr>
            <w:tcW w:w="867" w:type="dxa"/>
            <w:vMerge w:val="restart"/>
          </w:tcPr>
          <w:p w:rsidR="00193C3E" w:rsidRPr="00B74AA7" w:rsidRDefault="00193C3E" w:rsidP="00C92D27">
            <w:pPr>
              <w:jc w:val="center"/>
              <w:rPr>
                <w:b/>
              </w:rPr>
            </w:pPr>
            <w:r w:rsidRPr="00B74AA7">
              <w:rPr>
                <w:b/>
              </w:rPr>
              <w:t>Всего</w:t>
            </w:r>
          </w:p>
          <w:p w:rsidR="00193C3E" w:rsidRPr="000B6DDD" w:rsidRDefault="00193C3E" w:rsidP="00C92D27">
            <w:pPr>
              <w:jc w:val="center"/>
            </w:pPr>
            <w:r w:rsidRPr="00B74AA7">
              <w:rPr>
                <w:b/>
              </w:rPr>
              <w:t>часов</w:t>
            </w:r>
          </w:p>
        </w:tc>
        <w:tc>
          <w:tcPr>
            <w:tcW w:w="4351" w:type="dxa"/>
            <w:gridSpan w:val="3"/>
          </w:tcPr>
          <w:p w:rsidR="00193C3E" w:rsidRPr="00B74AA7" w:rsidRDefault="00193C3E" w:rsidP="00C92D27">
            <w:pPr>
              <w:jc w:val="center"/>
              <w:rPr>
                <w:b/>
              </w:rPr>
            </w:pPr>
            <w:r w:rsidRPr="00B74AA7">
              <w:rPr>
                <w:b/>
              </w:rPr>
              <w:t>Из них</w:t>
            </w:r>
          </w:p>
        </w:tc>
      </w:tr>
      <w:tr w:rsidR="00193C3E" w:rsidRPr="000B6DDD" w:rsidTr="00C92D27">
        <w:trPr>
          <w:trHeight w:val="144"/>
        </w:trPr>
        <w:tc>
          <w:tcPr>
            <w:tcW w:w="605" w:type="dxa"/>
            <w:vMerge/>
          </w:tcPr>
          <w:p w:rsidR="00193C3E" w:rsidRPr="000B6DDD" w:rsidRDefault="00193C3E" w:rsidP="00C92D27">
            <w:pPr>
              <w:jc w:val="center"/>
            </w:pPr>
          </w:p>
        </w:tc>
        <w:tc>
          <w:tcPr>
            <w:tcW w:w="3450" w:type="dxa"/>
            <w:vMerge/>
          </w:tcPr>
          <w:p w:rsidR="00193C3E" w:rsidRPr="000B6DDD" w:rsidRDefault="00193C3E" w:rsidP="00C92D27"/>
        </w:tc>
        <w:tc>
          <w:tcPr>
            <w:tcW w:w="867" w:type="dxa"/>
            <w:vMerge/>
          </w:tcPr>
          <w:p w:rsidR="00193C3E" w:rsidRPr="000B6DDD" w:rsidRDefault="00193C3E" w:rsidP="00C92D27">
            <w:pPr>
              <w:jc w:val="center"/>
            </w:pPr>
          </w:p>
        </w:tc>
        <w:tc>
          <w:tcPr>
            <w:tcW w:w="1345" w:type="dxa"/>
          </w:tcPr>
          <w:p w:rsidR="00193C3E" w:rsidRPr="000B6DDD" w:rsidRDefault="00193C3E" w:rsidP="00C92D27">
            <w:pPr>
              <w:jc w:val="center"/>
            </w:pPr>
            <w:r w:rsidRPr="000B6DDD">
              <w:t>аудиторно</w:t>
            </w:r>
          </w:p>
        </w:tc>
        <w:tc>
          <w:tcPr>
            <w:tcW w:w="1697" w:type="dxa"/>
          </w:tcPr>
          <w:p w:rsidR="00193C3E" w:rsidRPr="000B6DDD" w:rsidRDefault="00193C3E" w:rsidP="00C92D27">
            <w:pPr>
              <w:jc w:val="center"/>
            </w:pPr>
            <w:r w:rsidRPr="000B6DDD">
              <w:t>внеаудиторно</w:t>
            </w:r>
          </w:p>
        </w:tc>
        <w:tc>
          <w:tcPr>
            <w:tcW w:w="1309" w:type="dxa"/>
          </w:tcPr>
          <w:p w:rsidR="00193C3E" w:rsidRPr="000B6DDD" w:rsidRDefault="00193C3E" w:rsidP="00C92D27">
            <w:pPr>
              <w:jc w:val="center"/>
            </w:pPr>
            <w:r w:rsidRPr="000B6DDD">
              <w:t>экскурсии</w:t>
            </w:r>
          </w:p>
        </w:tc>
      </w:tr>
      <w:tr w:rsidR="00193C3E" w:rsidRPr="000B6DDD" w:rsidTr="00C92D27">
        <w:trPr>
          <w:trHeight w:val="377"/>
        </w:trPr>
        <w:tc>
          <w:tcPr>
            <w:tcW w:w="605" w:type="dxa"/>
          </w:tcPr>
          <w:p w:rsidR="00193C3E" w:rsidRPr="000B6DDD" w:rsidRDefault="00193C3E" w:rsidP="00C92D27">
            <w:pPr>
              <w:jc w:val="center"/>
            </w:pPr>
            <w:r w:rsidRPr="000B6DDD">
              <w:t>1.</w:t>
            </w:r>
          </w:p>
        </w:tc>
        <w:tc>
          <w:tcPr>
            <w:tcW w:w="3450" w:type="dxa"/>
          </w:tcPr>
          <w:p w:rsidR="00193C3E" w:rsidRPr="00A7558D" w:rsidRDefault="00193C3E" w:rsidP="00C92D27">
            <w:pPr>
              <w:spacing w:line="235" w:lineRule="auto"/>
              <w:ind w:right="1140"/>
            </w:pPr>
            <w:r w:rsidRPr="00B74AA7">
              <w:rPr>
                <w:sz w:val="28"/>
              </w:rPr>
              <w:t>Модуль:«Основы финансовой грамотности»</w:t>
            </w:r>
          </w:p>
        </w:tc>
        <w:tc>
          <w:tcPr>
            <w:tcW w:w="867" w:type="dxa"/>
          </w:tcPr>
          <w:p w:rsidR="00193C3E" w:rsidRPr="000B6DDD" w:rsidRDefault="00193C3E" w:rsidP="00C92D27">
            <w:pPr>
              <w:jc w:val="center"/>
            </w:pPr>
            <w:r>
              <w:t>7</w:t>
            </w:r>
          </w:p>
        </w:tc>
        <w:tc>
          <w:tcPr>
            <w:tcW w:w="1345" w:type="dxa"/>
          </w:tcPr>
          <w:p w:rsidR="00193C3E" w:rsidRPr="000B6DDD" w:rsidRDefault="00193C3E" w:rsidP="00C92D27">
            <w:pPr>
              <w:jc w:val="center"/>
            </w:pPr>
            <w:r>
              <w:t>1,5</w:t>
            </w:r>
          </w:p>
        </w:tc>
        <w:tc>
          <w:tcPr>
            <w:tcW w:w="1697" w:type="dxa"/>
          </w:tcPr>
          <w:p w:rsidR="00193C3E" w:rsidRPr="000B6DDD" w:rsidRDefault="00193C3E" w:rsidP="00C92D27">
            <w:pPr>
              <w:jc w:val="center"/>
            </w:pPr>
            <w:r>
              <w:t>5,5</w:t>
            </w:r>
          </w:p>
        </w:tc>
        <w:tc>
          <w:tcPr>
            <w:tcW w:w="1309" w:type="dxa"/>
          </w:tcPr>
          <w:p w:rsidR="00193C3E" w:rsidRPr="000B6DDD" w:rsidRDefault="00193C3E" w:rsidP="00C92D27">
            <w:pPr>
              <w:jc w:val="center"/>
            </w:pPr>
            <w:r>
              <w:t>-</w:t>
            </w:r>
          </w:p>
        </w:tc>
      </w:tr>
      <w:tr w:rsidR="00193C3E" w:rsidRPr="000B6DDD" w:rsidTr="00C92D27">
        <w:trPr>
          <w:trHeight w:val="411"/>
        </w:trPr>
        <w:tc>
          <w:tcPr>
            <w:tcW w:w="605" w:type="dxa"/>
          </w:tcPr>
          <w:p w:rsidR="00193C3E" w:rsidRPr="000B6DDD" w:rsidRDefault="00193C3E" w:rsidP="00C92D27">
            <w:pPr>
              <w:jc w:val="center"/>
            </w:pPr>
            <w:r w:rsidRPr="000B6DDD">
              <w:t>2.</w:t>
            </w:r>
          </w:p>
        </w:tc>
        <w:tc>
          <w:tcPr>
            <w:tcW w:w="3450" w:type="dxa"/>
          </w:tcPr>
          <w:p w:rsidR="00193C3E" w:rsidRPr="000B6DDD" w:rsidRDefault="00193C3E" w:rsidP="00C92D27">
            <w:r w:rsidRPr="00B74AA7">
              <w:rPr>
                <w:sz w:val="28"/>
              </w:rPr>
              <w:t>Модуль:«Основы читательской  грамотности»</w:t>
            </w:r>
          </w:p>
        </w:tc>
        <w:tc>
          <w:tcPr>
            <w:tcW w:w="867" w:type="dxa"/>
          </w:tcPr>
          <w:p w:rsidR="00193C3E" w:rsidRPr="000B6DDD" w:rsidRDefault="00193C3E" w:rsidP="00C92D27">
            <w:pPr>
              <w:jc w:val="center"/>
            </w:pPr>
            <w:r>
              <w:t>8</w:t>
            </w:r>
          </w:p>
        </w:tc>
        <w:tc>
          <w:tcPr>
            <w:tcW w:w="1345" w:type="dxa"/>
          </w:tcPr>
          <w:p w:rsidR="00193C3E" w:rsidRPr="000B6DDD" w:rsidRDefault="00193C3E" w:rsidP="00C92D27">
            <w:pPr>
              <w:jc w:val="center"/>
            </w:pPr>
            <w:r>
              <w:t>0,5</w:t>
            </w:r>
          </w:p>
        </w:tc>
        <w:tc>
          <w:tcPr>
            <w:tcW w:w="1697" w:type="dxa"/>
          </w:tcPr>
          <w:p w:rsidR="00193C3E" w:rsidRPr="000B6DDD" w:rsidRDefault="00193C3E" w:rsidP="00C92D27">
            <w:pPr>
              <w:jc w:val="center"/>
            </w:pPr>
            <w:r>
              <w:t>7,5</w:t>
            </w:r>
          </w:p>
        </w:tc>
        <w:tc>
          <w:tcPr>
            <w:tcW w:w="1309" w:type="dxa"/>
          </w:tcPr>
          <w:p w:rsidR="00193C3E" w:rsidRPr="000B6DDD" w:rsidRDefault="00193C3E" w:rsidP="00C92D27">
            <w:pPr>
              <w:jc w:val="center"/>
            </w:pPr>
            <w:r>
              <w:t>-</w:t>
            </w:r>
          </w:p>
        </w:tc>
      </w:tr>
      <w:tr w:rsidR="00193C3E" w:rsidRPr="000B6DDD" w:rsidTr="00C92D27">
        <w:trPr>
          <w:trHeight w:val="416"/>
        </w:trPr>
        <w:tc>
          <w:tcPr>
            <w:tcW w:w="605" w:type="dxa"/>
          </w:tcPr>
          <w:p w:rsidR="00193C3E" w:rsidRPr="000B6DDD" w:rsidRDefault="00193C3E" w:rsidP="00C92D27">
            <w:pPr>
              <w:jc w:val="center"/>
            </w:pPr>
            <w:r w:rsidRPr="000B6DDD">
              <w:t>3.</w:t>
            </w:r>
          </w:p>
        </w:tc>
        <w:tc>
          <w:tcPr>
            <w:tcW w:w="3450" w:type="dxa"/>
          </w:tcPr>
          <w:p w:rsidR="00193C3E" w:rsidRPr="000B6DDD" w:rsidRDefault="00193C3E" w:rsidP="00C92D27">
            <w:r w:rsidRPr="00B74AA7">
              <w:rPr>
                <w:sz w:val="28"/>
              </w:rPr>
              <w:t>Модуль:«Основы математической  грамотности»</w:t>
            </w:r>
          </w:p>
        </w:tc>
        <w:tc>
          <w:tcPr>
            <w:tcW w:w="867" w:type="dxa"/>
          </w:tcPr>
          <w:p w:rsidR="00193C3E" w:rsidRPr="000B6DDD" w:rsidRDefault="00193C3E" w:rsidP="00C92D27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193C3E" w:rsidRPr="000B6DDD" w:rsidRDefault="00193C3E" w:rsidP="00C92D27">
            <w:pPr>
              <w:jc w:val="center"/>
            </w:pPr>
            <w:r>
              <w:t>2</w:t>
            </w:r>
          </w:p>
        </w:tc>
        <w:tc>
          <w:tcPr>
            <w:tcW w:w="1697" w:type="dxa"/>
          </w:tcPr>
          <w:p w:rsidR="00193C3E" w:rsidRPr="000B6DDD" w:rsidRDefault="00193C3E" w:rsidP="00C92D27">
            <w:pPr>
              <w:jc w:val="center"/>
            </w:pPr>
            <w:r>
              <w:t>7</w:t>
            </w:r>
          </w:p>
        </w:tc>
        <w:tc>
          <w:tcPr>
            <w:tcW w:w="1309" w:type="dxa"/>
          </w:tcPr>
          <w:p w:rsidR="00193C3E" w:rsidRPr="000B6DDD" w:rsidRDefault="00193C3E" w:rsidP="00C92D27">
            <w:pPr>
              <w:jc w:val="center"/>
            </w:pPr>
            <w:r>
              <w:t>-</w:t>
            </w:r>
          </w:p>
        </w:tc>
      </w:tr>
      <w:tr w:rsidR="00193C3E" w:rsidRPr="000B6DDD" w:rsidTr="00C92D27">
        <w:trPr>
          <w:trHeight w:val="422"/>
        </w:trPr>
        <w:tc>
          <w:tcPr>
            <w:tcW w:w="605" w:type="dxa"/>
          </w:tcPr>
          <w:p w:rsidR="00193C3E" w:rsidRPr="000B6DDD" w:rsidRDefault="00193C3E" w:rsidP="00C92D27">
            <w:pPr>
              <w:jc w:val="center"/>
            </w:pPr>
            <w:r w:rsidRPr="000B6DDD">
              <w:t>4.</w:t>
            </w:r>
          </w:p>
        </w:tc>
        <w:tc>
          <w:tcPr>
            <w:tcW w:w="3450" w:type="dxa"/>
          </w:tcPr>
          <w:p w:rsidR="00193C3E" w:rsidRPr="000B6DDD" w:rsidRDefault="00193C3E" w:rsidP="00C92D27">
            <w:r w:rsidRPr="00B74AA7">
              <w:rPr>
                <w:sz w:val="28"/>
              </w:rPr>
              <w:t>Модуль:«Основы естественно- научной   грамотности»</w:t>
            </w:r>
          </w:p>
        </w:tc>
        <w:tc>
          <w:tcPr>
            <w:tcW w:w="867" w:type="dxa"/>
          </w:tcPr>
          <w:p w:rsidR="00193C3E" w:rsidRPr="000B6DDD" w:rsidRDefault="00193C3E" w:rsidP="00C92D27">
            <w:pPr>
              <w:jc w:val="center"/>
            </w:pPr>
            <w:r>
              <w:t>10</w:t>
            </w:r>
          </w:p>
        </w:tc>
        <w:tc>
          <w:tcPr>
            <w:tcW w:w="1345" w:type="dxa"/>
          </w:tcPr>
          <w:p w:rsidR="00193C3E" w:rsidRPr="000B6DDD" w:rsidRDefault="00193C3E" w:rsidP="00C92D27">
            <w:pPr>
              <w:jc w:val="center"/>
            </w:pPr>
            <w:r>
              <w:t>2,5</w:t>
            </w:r>
          </w:p>
        </w:tc>
        <w:tc>
          <w:tcPr>
            <w:tcW w:w="1697" w:type="dxa"/>
          </w:tcPr>
          <w:p w:rsidR="00193C3E" w:rsidRPr="000B6DDD" w:rsidRDefault="00193C3E" w:rsidP="00C92D27">
            <w:pPr>
              <w:jc w:val="center"/>
            </w:pPr>
            <w:r>
              <w:t>7,5</w:t>
            </w:r>
          </w:p>
        </w:tc>
        <w:tc>
          <w:tcPr>
            <w:tcW w:w="1309" w:type="dxa"/>
          </w:tcPr>
          <w:p w:rsidR="00193C3E" w:rsidRPr="000B6DDD" w:rsidRDefault="00193C3E" w:rsidP="00C92D27">
            <w:pPr>
              <w:jc w:val="center"/>
            </w:pPr>
            <w:r>
              <w:t>-</w:t>
            </w:r>
          </w:p>
        </w:tc>
      </w:tr>
      <w:tr w:rsidR="00193C3E" w:rsidRPr="000B6DDD" w:rsidTr="00C92D27">
        <w:trPr>
          <w:trHeight w:val="407"/>
        </w:trPr>
        <w:tc>
          <w:tcPr>
            <w:tcW w:w="4055" w:type="dxa"/>
            <w:gridSpan w:val="2"/>
          </w:tcPr>
          <w:p w:rsidR="00193C3E" w:rsidRPr="00B74AA7" w:rsidRDefault="00193C3E" w:rsidP="00C92D27">
            <w:pPr>
              <w:pStyle w:val="2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4AA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7" w:type="dxa"/>
          </w:tcPr>
          <w:p w:rsidR="00193C3E" w:rsidRPr="00B74AA7" w:rsidRDefault="00193C3E" w:rsidP="00C92D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34</w:t>
            </w:r>
          </w:p>
        </w:tc>
        <w:tc>
          <w:tcPr>
            <w:tcW w:w="1345" w:type="dxa"/>
          </w:tcPr>
          <w:p w:rsidR="00193C3E" w:rsidRPr="00B74AA7" w:rsidRDefault="00193C3E" w:rsidP="00C92D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6,5</w:t>
            </w:r>
          </w:p>
        </w:tc>
        <w:tc>
          <w:tcPr>
            <w:tcW w:w="1697" w:type="dxa"/>
          </w:tcPr>
          <w:p w:rsidR="00193C3E" w:rsidRPr="00B74AA7" w:rsidRDefault="00193C3E" w:rsidP="00C92D2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27,5</w:t>
            </w:r>
          </w:p>
        </w:tc>
        <w:tc>
          <w:tcPr>
            <w:tcW w:w="1309" w:type="dxa"/>
          </w:tcPr>
          <w:p w:rsidR="00193C3E" w:rsidRPr="00B74AA7" w:rsidRDefault="00193C3E" w:rsidP="00C92D27">
            <w:pPr>
              <w:jc w:val="center"/>
              <w:rPr>
                <w:b/>
              </w:rPr>
            </w:pPr>
            <w:r w:rsidRPr="00B74AA7">
              <w:rPr>
                <w:b/>
              </w:rPr>
              <w:t>-</w:t>
            </w:r>
          </w:p>
        </w:tc>
      </w:tr>
    </w:tbl>
    <w:p w:rsidR="00193C3E" w:rsidRPr="000B6DDD" w:rsidRDefault="00193C3E" w:rsidP="00193C3E">
      <w:pPr>
        <w:rPr>
          <w:b/>
        </w:rPr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  <w:r w:rsidRPr="000B6DDD">
        <w:t>Общий годов</w:t>
      </w:r>
      <w:r>
        <w:t>ой план работы составляет -  34</w:t>
      </w:r>
      <w:r w:rsidRPr="000B6DDD">
        <w:t xml:space="preserve"> ч., </w:t>
      </w:r>
    </w:p>
    <w:p w:rsidR="00193C3E" w:rsidRDefault="00193C3E" w:rsidP="00193C3E">
      <w:pPr>
        <w:ind w:firstLine="708"/>
        <w:jc w:val="both"/>
      </w:pPr>
      <w:r>
        <w:t>из них: теоретических – 6,5</w:t>
      </w:r>
      <w:r w:rsidRPr="000B6DDD">
        <w:t xml:space="preserve"> ч., </w:t>
      </w:r>
    </w:p>
    <w:p w:rsidR="00193C3E" w:rsidRDefault="00193C3E" w:rsidP="00193C3E">
      <w:pPr>
        <w:ind w:firstLine="708"/>
        <w:jc w:val="both"/>
      </w:pPr>
      <w:r>
        <w:t xml:space="preserve">             практических – 27,5</w:t>
      </w:r>
      <w:r w:rsidRPr="000B6DDD">
        <w:t xml:space="preserve"> ч</w:t>
      </w:r>
      <w:r>
        <w:t>.</w:t>
      </w: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Default="00193C3E" w:rsidP="00193C3E">
      <w:pPr>
        <w:ind w:firstLine="708"/>
        <w:jc w:val="both"/>
      </w:pPr>
    </w:p>
    <w:p w:rsidR="00193C3E" w:rsidRPr="0017700A" w:rsidRDefault="00193C3E" w:rsidP="00193C3E">
      <w:pPr>
        <w:ind w:firstLine="708"/>
        <w:jc w:val="both"/>
        <w:rPr>
          <w:sz w:val="36"/>
          <w:szCs w:val="36"/>
        </w:rPr>
      </w:pPr>
    </w:p>
    <w:p w:rsidR="00193C3E" w:rsidRPr="0017700A" w:rsidRDefault="00193C3E" w:rsidP="00193C3E">
      <w:pPr>
        <w:pStyle w:val="ab"/>
        <w:numPr>
          <w:ilvl w:val="0"/>
          <w:numId w:val="16"/>
        </w:numPr>
        <w:jc w:val="center"/>
        <w:rPr>
          <w:b/>
          <w:sz w:val="36"/>
          <w:szCs w:val="36"/>
        </w:rPr>
      </w:pPr>
      <w:r w:rsidRPr="0017700A">
        <w:rPr>
          <w:b/>
          <w:sz w:val="36"/>
          <w:szCs w:val="36"/>
        </w:rPr>
        <w:t>Календарно-тематическое планирование курса внеурочной деятельности</w:t>
      </w: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jc w:val="center"/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rPr>
          <w:b/>
        </w:rPr>
      </w:pPr>
    </w:p>
    <w:p w:rsidR="00193C3E" w:rsidRDefault="00193C3E" w:rsidP="00193C3E">
      <w:pPr>
        <w:jc w:val="center"/>
        <w:rPr>
          <w:b/>
        </w:rPr>
      </w:pPr>
      <w:r>
        <w:rPr>
          <w:b/>
        </w:rPr>
        <w:lastRenderedPageBreak/>
        <w:t>Календарно- тематическое планирование</w:t>
      </w:r>
    </w:p>
    <w:p w:rsidR="00193C3E" w:rsidRPr="000B6DDD" w:rsidRDefault="00193C3E" w:rsidP="00193C3E">
      <w:pPr>
        <w:jc w:val="center"/>
        <w:rPr>
          <w:b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3"/>
        <w:gridCol w:w="636"/>
        <w:gridCol w:w="3139"/>
        <w:gridCol w:w="930"/>
        <w:gridCol w:w="2408"/>
        <w:gridCol w:w="1678"/>
      </w:tblGrid>
      <w:tr w:rsidR="00193C3E" w:rsidRPr="000B6DDD" w:rsidTr="00C92D27">
        <w:trPr>
          <w:trHeight w:val="1101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jc w:val="center"/>
              <w:rPr>
                <w:b/>
              </w:rPr>
            </w:pPr>
            <w:r w:rsidRPr="00B74AA7">
              <w:rPr>
                <w:b/>
              </w:rPr>
              <w:t xml:space="preserve">Дата </w:t>
            </w:r>
          </w:p>
          <w:p w:rsidR="00193C3E" w:rsidRPr="00B74AA7" w:rsidRDefault="00193C3E" w:rsidP="00C92D27">
            <w:pPr>
              <w:spacing w:line="276" w:lineRule="auto"/>
              <w:jc w:val="center"/>
              <w:rPr>
                <w:b/>
              </w:rPr>
            </w:pPr>
            <w:r w:rsidRPr="00B74AA7">
              <w:rPr>
                <w:b/>
              </w:rPr>
              <w:t>прове-</w:t>
            </w:r>
          </w:p>
          <w:p w:rsidR="00193C3E" w:rsidRPr="00B74AA7" w:rsidRDefault="00193C3E" w:rsidP="00C92D27">
            <w:pPr>
              <w:spacing w:line="276" w:lineRule="auto"/>
              <w:jc w:val="center"/>
              <w:rPr>
                <w:b/>
              </w:rPr>
            </w:pPr>
            <w:r w:rsidRPr="00B74AA7">
              <w:rPr>
                <w:b/>
              </w:rPr>
              <w:t>дения</w:t>
            </w:r>
          </w:p>
        </w:tc>
        <w:tc>
          <w:tcPr>
            <w:tcW w:w="636" w:type="dxa"/>
          </w:tcPr>
          <w:p w:rsidR="00193C3E" w:rsidRPr="00B74AA7" w:rsidRDefault="00193C3E" w:rsidP="00C92D27">
            <w:pPr>
              <w:spacing w:line="276" w:lineRule="auto"/>
              <w:jc w:val="center"/>
              <w:rPr>
                <w:b/>
              </w:rPr>
            </w:pPr>
            <w:r w:rsidRPr="00B74AA7">
              <w:rPr>
                <w:b/>
              </w:rPr>
              <w:t>№ п/п</w:t>
            </w:r>
          </w:p>
        </w:tc>
        <w:tc>
          <w:tcPr>
            <w:tcW w:w="3139" w:type="dxa"/>
          </w:tcPr>
          <w:p w:rsidR="00193C3E" w:rsidRPr="00B74AA7" w:rsidRDefault="00193C3E" w:rsidP="00C92D27">
            <w:pPr>
              <w:spacing w:line="276" w:lineRule="auto"/>
              <w:jc w:val="center"/>
              <w:rPr>
                <w:b/>
              </w:rPr>
            </w:pPr>
            <w:r w:rsidRPr="00B74AA7">
              <w:rPr>
                <w:b/>
              </w:rPr>
              <w:t>Название раздела,</w:t>
            </w:r>
          </w:p>
          <w:p w:rsidR="00193C3E" w:rsidRPr="00B74AA7" w:rsidRDefault="00193C3E" w:rsidP="00C92D27">
            <w:pPr>
              <w:spacing w:line="276" w:lineRule="auto"/>
              <w:jc w:val="center"/>
              <w:rPr>
                <w:b/>
              </w:rPr>
            </w:pPr>
            <w:r w:rsidRPr="00B74AA7">
              <w:rPr>
                <w:b/>
              </w:rPr>
              <w:t>тема занятия</w:t>
            </w:r>
          </w:p>
        </w:tc>
        <w:tc>
          <w:tcPr>
            <w:tcW w:w="930" w:type="dxa"/>
          </w:tcPr>
          <w:p w:rsidR="00193C3E" w:rsidRPr="00B74AA7" w:rsidRDefault="00193C3E" w:rsidP="00C92D27">
            <w:pPr>
              <w:spacing w:line="276" w:lineRule="auto"/>
              <w:jc w:val="center"/>
              <w:rPr>
                <w:b/>
              </w:rPr>
            </w:pPr>
            <w:r w:rsidRPr="00B74AA7">
              <w:rPr>
                <w:b/>
              </w:rPr>
              <w:t>Кол-во часов</w:t>
            </w:r>
          </w:p>
        </w:tc>
        <w:tc>
          <w:tcPr>
            <w:tcW w:w="2408" w:type="dxa"/>
          </w:tcPr>
          <w:p w:rsidR="00193C3E" w:rsidRPr="00B74AA7" w:rsidRDefault="00193C3E" w:rsidP="00C92D27">
            <w:pPr>
              <w:spacing w:line="276" w:lineRule="auto"/>
              <w:jc w:val="center"/>
              <w:rPr>
                <w:b/>
              </w:rPr>
            </w:pPr>
            <w:r w:rsidRPr="00B74AA7">
              <w:rPr>
                <w:b/>
              </w:rPr>
              <w:t>Форма организации деятельности обучающихся</w:t>
            </w:r>
          </w:p>
        </w:tc>
        <w:tc>
          <w:tcPr>
            <w:tcW w:w="1678" w:type="dxa"/>
          </w:tcPr>
          <w:p w:rsidR="00193C3E" w:rsidRPr="00B74AA7" w:rsidRDefault="00193C3E" w:rsidP="00C92D27">
            <w:pPr>
              <w:spacing w:line="276" w:lineRule="auto"/>
              <w:jc w:val="center"/>
              <w:rPr>
                <w:b/>
              </w:rPr>
            </w:pPr>
            <w:r w:rsidRPr="00B74AA7">
              <w:rPr>
                <w:b/>
              </w:rPr>
              <w:t>Примечание</w:t>
            </w:r>
          </w:p>
        </w:tc>
        <w:bookmarkStart w:id="0" w:name="_GoBack"/>
        <w:bookmarkEnd w:id="0"/>
      </w:tr>
      <w:tr w:rsidR="00193C3E" w:rsidRPr="000B6DDD" w:rsidTr="00C92D27">
        <w:trPr>
          <w:trHeight w:val="287"/>
        </w:trPr>
        <w:tc>
          <w:tcPr>
            <w:tcW w:w="10064" w:type="dxa"/>
            <w:gridSpan w:val="6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B74AA7">
              <w:rPr>
                <w:b/>
                <w:i/>
                <w:sz w:val="28"/>
                <w:u w:val="single"/>
              </w:rPr>
              <w:t>Модуль: «Основы финансовой грамотности»</w:t>
            </w:r>
          </w:p>
        </w:tc>
      </w:tr>
      <w:tr w:rsidR="00193C3E" w:rsidRPr="000B6DDD" w:rsidTr="00C92D27">
        <w:trPr>
          <w:trHeight w:val="272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  <w:vAlign w:val="bottom"/>
          </w:tcPr>
          <w:p w:rsidR="00193C3E" w:rsidRPr="00B74AA7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 w:rsidRPr="00B74AA7">
              <w:rPr>
                <w:sz w:val="28"/>
              </w:rPr>
              <w:t>1.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tabs>
                <w:tab w:val="left" w:pos="640"/>
              </w:tabs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Удивительные  факты  и  истории  о  деньгах. Нумизматика. «Сувенирные деньги». Фальшивые деньги: история и современность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Беседы, диалоги, дискуссии.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72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  <w:vAlign w:val="bottom"/>
          </w:tcPr>
          <w:p w:rsidR="00193C3E" w:rsidRPr="00B74AA7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 w:rsidRPr="00B74AA7">
              <w:rPr>
                <w:sz w:val="28"/>
              </w:rPr>
              <w:t>2.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Откуда    берутся    деньги?    Виды   доходов.</w:t>
            </w:r>
          </w:p>
          <w:p w:rsidR="00193C3E" w:rsidRDefault="00193C3E" w:rsidP="00C92D27">
            <w:pPr>
              <w:spacing w:line="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Заработная плата. Почему у всех она разная? От чего это зависит?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Круглый стол, игра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72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  <w:vAlign w:val="bottom"/>
          </w:tcPr>
          <w:p w:rsidR="00193C3E" w:rsidRPr="00B74AA7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 w:rsidRPr="00B74AA7">
              <w:rPr>
                <w:sz w:val="28"/>
              </w:rPr>
              <w:t>3.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10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Собственность и доходы от нее. Арендная плата,</w:t>
            </w:r>
          </w:p>
          <w:p w:rsidR="00193C3E" w:rsidRDefault="00193C3E" w:rsidP="00C92D27">
            <w:pPr>
              <w:spacing w:line="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проценты, прибыль, дивиденты.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Круглый стол, игра, квест.</w:t>
            </w:r>
          </w:p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  <w:vAlign w:val="bottom"/>
          </w:tcPr>
          <w:p w:rsidR="00193C3E" w:rsidRPr="00B74AA7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 w:rsidRPr="00B74AA7">
              <w:rPr>
                <w:sz w:val="28"/>
              </w:rPr>
              <w:t>4.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28"/>
              </w:rPr>
              <w:t>Социальные выплаты: пенсии, пособия.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Беседы, диалоги, дискуссии.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  <w:vAlign w:val="bottom"/>
          </w:tcPr>
          <w:p w:rsidR="00193C3E" w:rsidRPr="00B74AA7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 w:rsidRPr="00B74AA7">
              <w:rPr>
                <w:sz w:val="28"/>
              </w:rPr>
              <w:t>5.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5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Как  заработать  деньги?  Мир  профессий  и  для</w:t>
            </w:r>
          </w:p>
          <w:p w:rsidR="00193C3E" w:rsidRDefault="00193C3E" w:rsidP="00C92D27">
            <w:pPr>
              <w:spacing w:line="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чего нужно учиться?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Викторина, квест, квиз.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 xml:space="preserve"> </w:t>
            </w: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  <w:vAlign w:val="bottom"/>
          </w:tcPr>
          <w:p w:rsidR="00193C3E" w:rsidRPr="00B74AA7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 w:rsidRPr="00B74AA7">
              <w:rPr>
                <w:sz w:val="28"/>
              </w:rPr>
              <w:t>6.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Проект, игра.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  <w:vAlign w:val="bottom"/>
          </w:tcPr>
          <w:p w:rsidR="00193C3E" w:rsidRPr="00B74AA7" w:rsidRDefault="00193C3E" w:rsidP="00C92D27">
            <w:pPr>
              <w:spacing w:line="308" w:lineRule="exact"/>
              <w:ind w:left="100"/>
              <w:rPr>
                <w:sz w:val="28"/>
              </w:rPr>
            </w:pPr>
            <w:r w:rsidRPr="00B74AA7">
              <w:rPr>
                <w:sz w:val="28"/>
              </w:rPr>
              <w:t>7.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24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0064" w:type="dxa"/>
            <w:gridSpan w:val="6"/>
          </w:tcPr>
          <w:p w:rsidR="00193C3E" w:rsidRPr="00A01425" w:rsidRDefault="00193C3E" w:rsidP="00C92D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425">
              <w:rPr>
                <w:b/>
                <w:i/>
                <w:sz w:val="28"/>
                <w:szCs w:val="28"/>
                <w:u w:val="single"/>
              </w:rPr>
              <w:t>Модуль «Основы читательской грамотности»</w:t>
            </w: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основной темы и идеи в эпическом произведении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Беседа, конкурс.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Default="00193C3E" w:rsidP="00C92D2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8" w:lineRule="exact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Древнерусская летопись как источник</w:t>
            </w:r>
          </w:p>
          <w:p w:rsidR="00193C3E" w:rsidRDefault="00193C3E" w:rsidP="00C92D27">
            <w:pPr>
              <w:spacing w:line="0" w:lineRule="atLeast"/>
              <w:ind w:left="10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информации о реалиях времени.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Круглый стол, ролевая игра.</w:t>
            </w:r>
          </w:p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8" w:lineRule="exact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Сопоставление содержания художественных</w:t>
            </w:r>
          </w:p>
          <w:p w:rsidR="00193C3E" w:rsidRDefault="00193C3E" w:rsidP="00C92D27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текстов.   Определение   </w:t>
            </w:r>
            <w:r>
              <w:rPr>
                <w:sz w:val="28"/>
              </w:rPr>
              <w:lastRenderedPageBreak/>
              <w:t>авторской позиции в</w:t>
            </w:r>
          </w:p>
          <w:p w:rsidR="00193C3E" w:rsidRDefault="00193C3E" w:rsidP="00C92D27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художественных текстах.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lastRenderedPageBreak/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Работа в парах. Игра в форме «КВН»</w:t>
            </w:r>
          </w:p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 xml:space="preserve"> </w:t>
            </w: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8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Работа с текстом: как понимать информацию,</w:t>
            </w:r>
          </w:p>
          <w:p w:rsidR="00193C3E" w:rsidRDefault="00193C3E" w:rsidP="00C92D27">
            <w:pPr>
              <w:spacing w:line="308" w:lineRule="exact"/>
              <w:ind w:left="100"/>
              <w:jc w:val="center"/>
              <w:rPr>
                <w:sz w:val="14"/>
              </w:rPr>
            </w:pPr>
            <w:r>
              <w:rPr>
                <w:sz w:val="28"/>
              </w:rPr>
              <w:t>содержащуюся в тексте?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w w:val="99"/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Квест, круглый стол.</w:t>
            </w:r>
          </w:p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8" w:lineRule="exact"/>
              <w:ind w:left="100"/>
              <w:jc w:val="center"/>
              <w:rPr>
                <w:sz w:val="14"/>
              </w:rPr>
            </w:pPr>
            <w:r>
              <w:rPr>
                <w:sz w:val="28"/>
              </w:rPr>
              <w:t>Типы текстов: текст-повествование (рассказ, отчет, репортаж)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 xml:space="preserve">Круглый стол. дискуссия, 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8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Типы задач на грамотность. Интерпретационные</w:t>
            </w:r>
          </w:p>
          <w:p w:rsidR="00193C3E" w:rsidRDefault="00193C3E" w:rsidP="00C92D27">
            <w:pPr>
              <w:spacing w:line="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Квест, игра «Что? Где? Когда?».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Работа с несплошным текстом: таблицы и карты.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Беседа, дискуссия в формате свободного обмена мнениями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24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193C3E" w:rsidRPr="00A01425" w:rsidRDefault="00193C3E" w:rsidP="00C92D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Тестирование.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0064" w:type="dxa"/>
            <w:gridSpan w:val="6"/>
          </w:tcPr>
          <w:p w:rsidR="00193C3E" w:rsidRPr="00A01425" w:rsidRDefault="00193C3E" w:rsidP="00C92D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425">
              <w:rPr>
                <w:b/>
                <w:i/>
                <w:sz w:val="28"/>
                <w:szCs w:val="28"/>
                <w:u w:val="single"/>
              </w:rPr>
              <w:t>Модуль «Основы математической грамотности»</w:t>
            </w: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5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Числа и единицы измерения: время, деньги,</w:t>
            </w:r>
          </w:p>
          <w:p w:rsidR="00193C3E" w:rsidRDefault="00193C3E" w:rsidP="00C92D27">
            <w:pPr>
              <w:spacing w:line="0" w:lineRule="atLeas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масса, температура, расстояние.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</w:tcPr>
          <w:p w:rsidR="00193C3E" w:rsidRPr="00A01425" w:rsidRDefault="00193C3E" w:rsidP="00C92D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Игра, обсуждение, практикум.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</w:pPr>
            <w:r w:rsidRPr="000B6DDD">
              <w:t xml:space="preserve"> </w:t>
            </w: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Default="00193C3E" w:rsidP="00C92D27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8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Вычисление величины, применение пропорций</w:t>
            </w:r>
          </w:p>
          <w:p w:rsidR="00193C3E" w:rsidRDefault="00193C3E" w:rsidP="00C92D27">
            <w:pPr>
              <w:spacing w:line="0" w:lineRule="atLeas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прямо пропорциональных отношений для решения проблем.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Исследовательская работа, урок- практикум.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0" w:lineRule="atLeas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Текстовые задачи, решаемые арифметическим</w:t>
            </w:r>
          </w:p>
          <w:p w:rsidR="00193C3E" w:rsidRPr="007649E0" w:rsidRDefault="00193C3E" w:rsidP="00C92D27">
            <w:pPr>
              <w:spacing w:line="0" w:lineRule="atLeast"/>
              <w:jc w:val="center"/>
              <w:rPr>
                <w:sz w:val="14"/>
              </w:rPr>
            </w:pPr>
            <w:r>
              <w:rPr>
                <w:sz w:val="28"/>
              </w:rPr>
              <w:t>способом: части, проценты, пропорция, движение, работа.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w w:val="99"/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Обсуждение, урок- практикум, соревнование.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Инварианты: задачи на четность (чередование,</w:t>
            </w:r>
          </w:p>
          <w:p w:rsidR="00193C3E" w:rsidRDefault="00193C3E" w:rsidP="00C92D27">
            <w:pPr>
              <w:spacing w:line="0" w:lineRule="atLeas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разбиение на пары).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Урок-игра, урок-исследование.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10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w w:val="99"/>
                <w:sz w:val="28"/>
              </w:rPr>
              <w:t xml:space="preserve"> задачи,</w:t>
            </w:r>
            <w:r>
              <w:rPr>
                <w:sz w:val="28"/>
              </w:rPr>
              <w:t xml:space="preserve"> решаемые   с  помощью таблиц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</w:tcPr>
          <w:p w:rsidR="00193C3E" w:rsidRPr="00A01425" w:rsidRDefault="00193C3E" w:rsidP="00C92D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Урок-игра, индивидуальная работа в парах.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24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Графы и их </w:t>
            </w:r>
            <w:r>
              <w:rPr>
                <w:sz w:val="28"/>
              </w:rPr>
              <w:lastRenderedPageBreak/>
              <w:t>применение в решении задач.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lastRenderedPageBreak/>
              <w:t>1</w:t>
            </w:r>
          </w:p>
        </w:tc>
        <w:tc>
          <w:tcPr>
            <w:tcW w:w="2408" w:type="dxa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 xml:space="preserve">Обсуждение, </w:t>
            </w:r>
            <w:r w:rsidRPr="00A01425">
              <w:rPr>
                <w:w w:val="99"/>
                <w:sz w:val="28"/>
                <w:szCs w:val="28"/>
              </w:rPr>
              <w:lastRenderedPageBreak/>
              <w:t>урок-практикум.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6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Геометрические  задачи  на построение и на изучение свойств фигур: геометрические</w:t>
            </w:r>
          </w:p>
          <w:p w:rsidR="00193C3E" w:rsidRDefault="00193C3E" w:rsidP="00C92D27">
            <w:pPr>
              <w:spacing w:line="0" w:lineRule="atLeas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фигуры на клетчатой бумаге, конструирование.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sz w:val="28"/>
                <w:szCs w:val="28"/>
              </w:rPr>
              <w:t>Беседа, урок-исследование, моделирование</w:t>
            </w:r>
          </w:p>
          <w:p w:rsidR="00193C3E" w:rsidRPr="00A01425" w:rsidRDefault="00193C3E" w:rsidP="00C92D27">
            <w:pPr>
              <w:spacing w:line="240" w:lineRule="atLeast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10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Элементы логики, теории вероятности, комбинаторики: таблицы,  диаграммы, вычисление вероятности.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 w:rsidRPr="000B6DDD"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Обсуждение, урок-практикум, проект, игра.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9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930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w w:val="99"/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Тестирование</w:t>
            </w:r>
          </w:p>
        </w:tc>
        <w:tc>
          <w:tcPr>
            <w:tcW w:w="1678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</w:p>
        </w:tc>
      </w:tr>
      <w:tr w:rsidR="00193C3E" w:rsidRPr="000B6DDD" w:rsidTr="00C92D27">
        <w:trPr>
          <w:trHeight w:val="287"/>
        </w:trPr>
        <w:tc>
          <w:tcPr>
            <w:tcW w:w="10064" w:type="dxa"/>
            <w:gridSpan w:val="6"/>
          </w:tcPr>
          <w:p w:rsidR="00193C3E" w:rsidRPr="00A01425" w:rsidRDefault="00193C3E" w:rsidP="00C92D27">
            <w:pPr>
              <w:spacing w:line="235" w:lineRule="auto"/>
              <w:ind w:left="1660" w:right="114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01425">
              <w:rPr>
                <w:b/>
                <w:i/>
                <w:sz w:val="28"/>
                <w:szCs w:val="28"/>
                <w:u w:val="single"/>
              </w:rPr>
              <w:t>Модуль «Основы естественнонаучной грамотности»</w:t>
            </w:r>
          </w:p>
        </w:tc>
      </w:tr>
      <w:tr w:rsidR="00193C3E" w:rsidRPr="000B6DDD" w:rsidTr="00C92D27">
        <w:trPr>
          <w:trHeight w:val="272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5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Тело   и   вещество.   Агрегатные  состояния вещества. Масса. Измерение массы тел.</w:t>
            </w:r>
          </w:p>
        </w:tc>
        <w:tc>
          <w:tcPr>
            <w:tcW w:w="930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  <w:r w:rsidRPr="00B74AA7">
              <w:rPr>
                <w:szCs w:val="24"/>
              </w:rPr>
              <w:t>1</w:t>
            </w:r>
          </w:p>
        </w:tc>
        <w:tc>
          <w:tcPr>
            <w:tcW w:w="2408" w:type="dxa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Наблюдение</w:t>
            </w:r>
          </w:p>
        </w:tc>
        <w:tc>
          <w:tcPr>
            <w:tcW w:w="1678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</w:p>
        </w:tc>
      </w:tr>
      <w:tr w:rsidR="00193C3E" w:rsidRPr="000B6DDD" w:rsidTr="00C92D27">
        <w:trPr>
          <w:trHeight w:val="884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Строение вещества. Атомы и молекулы. Модели атома.</w:t>
            </w:r>
          </w:p>
        </w:tc>
        <w:tc>
          <w:tcPr>
            <w:tcW w:w="930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  <w:r w:rsidRPr="00B74AA7">
              <w:rPr>
                <w:szCs w:val="24"/>
              </w:rPr>
              <w:t>1</w:t>
            </w:r>
          </w:p>
        </w:tc>
        <w:tc>
          <w:tcPr>
            <w:tcW w:w="2408" w:type="dxa"/>
          </w:tcPr>
          <w:p w:rsidR="00193C3E" w:rsidRPr="00A01425" w:rsidRDefault="00193C3E" w:rsidP="00C92D27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Лабораторная работа.</w:t>
            </w:r>
            <w:r>
              <w:rPr>
                <w:w w:val="99"/>
                <w:sz w:val="28"/>
                <w:szCs w:val="28"/>
              </w:rPr>
              <w:t xml:space="preserve"> Моделирование.</w:t>
            </w:r>
          </w:p>
        </w:tc>
        <w:tc>
          <w:tcPr>
            <w:tcW w:w="1678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</w:p>
        </w:tc>
      </w:tr>
      <w:tr w:rsidR="00193C3E" w:rsidRPr="000B6DDD" w:rsidTr="00C92D27">
        <w:trPr>
          <w:trHeight w:val="272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27, 28.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4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930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308" w:lineRule="exact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</w:rPr>
              <w:t>Презентация. Учебный эксперимент. Наблюдение физических явлений.</w:t>
            </w:r>
          </w:p>
        </w:tc>
        <w:tc>
          <w:tcPr>
            <w:tcW w:w="1678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</w:p>
        </w:tc>
      </w:tr>
      <w:tr w:rsidR="00193C3E" w:rsidRPr="000B6DDD" w:rsidTr="00C92D27">
        <w:trPr>
          <w:trHeight w:val="272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</w:pPr>
            <w:r>
              <w:t>29.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8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Плавление и отвердевание. Испарение и</w:t>
            </w:r>
          </w:p>
          <w:p w:rsidR="00193C3E" w:rsidRDefault="00193C3E" w:rsidP="00C92D27">
            <w:pPr>
              <w:spacing w:line="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конденсация. Кипение.</w:t>
            </w:r>
          </w:p>
        </w:tc>
        <w:tc>
          <w:tcPr>
            <w:tcW w:w="930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  <w:r w:rsidRPr="00B74AA7">
              <w:rPr>
                <w:szCs w:val="24"/>
              </w:rPr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работа</w:t>
            </w:r>
            <w:r w:rsidRPr="00A01425">
              <w:rPr>
                <w:sz w:val="28"/>
                <w:szCs w:val="28"/>
              </w:rPr>
              <w:t>.</w:t>
            </w:r>
          </w:p>
        </w:tc>
        <w:tc>
          <w:tcPr>
            <w:tcW w:w="1678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</w:p>
        </w:tc>
      </w:tr>
      <w:tr w:rsidR="00193C3E" w:rsidRPr="000B6DDD" w:rsidTr="00C92D27">
        <w:trPr>
          <w:trHeight w:val="272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30, 31.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8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Представления о Вселенной. Модель Вселенной. Модель солнечной системы.</w:t>
            </w:r>
          </w:p>
        </w:tc>
        <w:tc>
          <w:tcPr>
            <w:tcW w:w="930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8" w:type="dxa"/>
            <w:vAlign w:val="bottom"/>
          </w:tcPr>
          <w:p w:rsidR="00193C3E" w:rsidRDefault="00193C3E" w:rsidP="00C92D27">
            <w:pPr>
              <w:spacing w:line="306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Обсуждение. Исследование.</w:t>
            </w:r>
          </w:p>
          <w:p w:rsidR="00193C3E" w:rsidRPr="00A01425" w:rsidRDefault="00193C3E" w:rsidP="00C92D27">
            <w:pPr>
              <w:spacing w:line="306" w:lineRule="exact"/>
              <w:jc w:val="center"/>
              <w:rPr>
                <w:w w:val="99"/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678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304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Царства живой природы</w:t>
            </w:r>
          </w:p>
        </w:tc>
        <w:tc>
          <w:tcPr>
            <w:tcW w:w="930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  <w:r w:rsidRPr="00B74AA7">
              <w:rPr>
                <w:szCs w:val="24"/>
              </w:rPr>
              <w:t>1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Квест.</w:t>
            </w:r>
          </w:p>
        </w:tc>
        <w:tc>
          <w:tcPr>
            <w:tcW w:w="1678" w:type="dxa"/>
            <w:vAlign w:val="bottom"/>
          </w:tcPr>
          <w:p w:rsidR="00193C3E" w:rsidRDefault="00193C3E" w:rsidP="00C92D27">
            <w:pPr>
              <w:spacing w:line="317" w:lineRule="exact"/>
              <w:ind w:right="120"/>
              <w:jc w:val="center"/>
              <w:rPr>
                <w:sz w:val="28"/>
              </w:rPr>
            </w:pPr>
          </w:p>
        </w:tc>
      </w:tr>
      <w:tr w:rsidR="00193C3E" w:rsidRPr="000B6DDD" w:rsidTr="00C92D27">
        <w:trPr>
          <w:trHeight w:val="287"/>
        </w:trPr>
        <w:tc>
          <w:tcPr>
            <w:tcW w:w="1273" w:type="dxa"/>
          </w:tcPr>
          <w:p w:rsidR="00193C3E" w:rsidRPr="00B74AA7" w:rsidRDefault="00193C3E" w:rsidP="00C92D27">
            <w:pPr>
              <w:spacing w:line="276" w:lineRule="auto"/>
              <w:rPr>
                <w:b/>
              </w:rPr>
            </w:pPr>
          </w:p>
        </w:tc>
        <w:tc>
          <w:tcPr>
            <w:tcW w:w="636" w:type="dxa"/>
          </w:tcPr>
          <w:p w:rsidR="00193C3E" w:rsidRPr="000B6DDD" w:rsidRDefault="00193C3E" w:rsidP="00C92D27">
            <w:pPr>
              <w:spacing w:line="276" w:lineRule="auto"/>
              <w:jc w:val="center"/>
            </w:pPr>
            <w:r>
              <w:t>33, 34</w:t>
            </w:r>
          </w:p>
        </w:tc>
        <w:tc>
          <w:tcPr>
            <w:tcW w:w="3139" w:type="dxa"/>
            <w:vAlign w:val="bottom"/>
          </w:tcPr>
          <w:p w:rsidR="00193C3E" w:rsidRDefault="00193C3E" w:rsidP="00C92D27">
            <w:pPr>
              <w:spacing w:line="240" w:lineRule="atLeas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930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8" w:type="dxa"/>
            <w:vAlign w:val="bottom"/>
          </w:tcPr>
          <w:p w:rsidR="00193C3E" w:rsidRPr="00A01425" w:rsidRDefault="00193C3E" w:rsidP="00C92D27">
            <w:pPr>
              <w:spacing w:line="240" w:lineRule="atLeast"/>
              <w:jc w:val="center"/>
              <w:rPr>
                <w:w w:val="98"/>
                <w:sz w:val="28"/>
                <w:szCs w:val="28"/>
              </w:rPr>
            </w:pPr>
            <w:r w:rsidRPr="00A01425">
              <w:rPr>
                <w:w w:val="99"/>
                <w:sz w:val="28"/>
                <w:szCs w:val="28"/>
              </w:rPr>
              <w:t>Тестирование.</w:t>
            </w:r>
          </w:p>
        </w:tc>
        <w:tc>
          <w:tcPr>
            <w:tcW w:w="1678" w:type="dxa"/>
          </w:tcPr>
          <w:p w:rsidR="00193C3E" w:rsidRPr="00B74AA7" w:rsidRDefault="00193C3E" w:rsidP="00C92D27">
            <w:pPr>
              <w:pStyle w:val="a9"/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193C3E" w:rsidRPr="000B6DDD" w:rsidRDefault="00193C3E" w:rsidP="00193C3E">
      <w:pPr>
        <w:rPr>
          <w:b/>
          <w:i/>
        </w:rPr>
      </w:pPr>
    </w:p>
    <w:p w:rsidR="00193C3E" w:rsidRDefault="00193C3E" w:rsidP="00193C3E">
      <w:pPr>
        <w:rPr>
          <w:b/>
          <w:i/>
        </w:rPr>
      </w:pPr>
    </w:p>
    <w:p w:rsidR="00193C3E" w:rsidRDefault="00193C3E" w:rsidP="00193C3E">
      <w:pPr>
        <w:rPr>
          <w:b/>
          <w:i/>
        </w:rPr>
      </w:pPr>
    </w:p>
    <w:p w:rsidR="00193C3E" w:rsidRDefault="00193C3E" w:rsidP="00193C3E">
      <w:pPr>
        <w:rPr>
          <w:b/>
          <w:i/>
        </w:rPr>
      </w:pPr>
    </w:p>
    <w:p w:rsidR="001B7873" w:rsidRDefault="001B7873"/>
    <w:sectPr w:rsidR="001B7873" w:rsidSect="00A01425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0F83531C"/>
    <w:multiLevelType w:val="hybridMultilevel"/>
    <w:tmpl w:val="175C9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0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2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60F85E41"/>
    <w:multiLevelType w:val="hybridMultilevel"/>
    <w:tmpl w:val="7200D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645EDE"/>
    <w:multiLevelType w:val="hybridMultilevel"/>
    <w:tmpl w:val="D1F077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C546C3"/>
    <w:multiLevelType w:val="hybridMultilevel"/>
    <w:tmpl w:val="4508D4CC"/>
    <w:lvl w:ilvl="0" w:tplc="29AE87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2021CD"/>
    <w:multiLevelType w:val="hybridMultilevel"/>
    <w:tmpl w:val="FD1CC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3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/>
  <w:rsids>
    <w:rsidRoot w:val="00193C3E"/>
    <w:rsid w:val="00001E17"/>
    <w:rsid w:val="00002ED2"/>
    <w:rsid w:val="00004132"/>
    <w:rsid w:val="000050BA"/>
    <w:rsid w:val="00006578"/>
    <w:rsid w:val="00006824"/>
    <w:rsid w:val="00006CFD"/>
    <w:rsid w:val="00006D7E"/>
    <w:rsid w:val="00010836"/>
    <w:rsid w:val="00011085"/>
    <w:rsid w:val="00011669"/>
    <w:rsid w:val="00011981"/>
    <w:rsid w:val="00011BCD"/>
    <w:rsid w:val="000132E1"/>
    <w:rsid w:val="0001473E"/>
    <w:rsid w:val="00014830"/>
    <w:rsid w:val="00014A98"/>
    <w:rsid w:val="00014E2D"/>
    <w:rsid w:val="00015A72"/>
    <w:rsid w:val="00020F07"/>
    <w:rsid w:val="00023713"/>
    <w:rsid w:val="000242AC"/>
    <w:rsid w:val="000253D4"/>
    <w:rsid w:val="00025DBF"/>
    <w:rsid w:val="00026570"/>
    <w:rsid w:val="00027121"/>
    <w:rsid w:val="00030A04"/>
    <w:rsid w:val="00030B27"/>
    <w:rsid w:val="00030F24"/>
    <w:rsid w:val="00032DA5"/>
    <w:rsid w:val="00032DBC"/>
    <w:rsid w:val="00034303"/>
    <w:rsid w:val="00034653"/>
    <w:rsid w:val="000346A1"/>
    <w:rsid w:val="00035B1D"/>
    <w:rsid w:val="00037344"/>
    <w:rsid w:val="0003758D"/>
    <w:rsid w:val="000403EF"/>
    <w:rsid w:val="00040A29"/>
    <w:rsid w:val="0004135B"/>
    <w:rsid w:val="00041654"/>
    <w:rsid w:val="00041983"/>
    <w:rsid w:val="00042A6F"/>
    <w:rsid w:val="00043116"/>
    <w:rsid w:val="000439F7"/>
    <w:rsid w:val="00043D47"/>
    <w:rsid w:val="0004474F"/>
    <w:rsid w:val="000448D8"/>
    <w:rsid w:val="00045704"/>
    <w:rsid w:val="0004604E"/>
    <w:rsid w:val="00046ED0"/>
    <w:rsid w:val="000471D3"/>
    <w:rsid w:val="00047A22"/>
    <w:rsid w:val="00052057"/>
    <w:rsid w:val="0005255E"/>
    <w:rsid w:val="000538CE"/>
    <w:rsid w:val="00054632"/>
    <w:rsid w:val="000555A2"/>
    <w:rsid w:val="00055786"/>
    <w:rsid w:val="00056398"/>
    <w:rsid w:val="0005756D"/>
    <w:rsid w:val="0006006E"/>
    <w:rsid w:val="00060851"/>
    <w:rsid w:val="00060BEB"/>
    <w:rsid w:val="00061C18"/>
    <w:rsid w:val="000631EC"/>
    <w:rsid w:val="00063479"/>
    <w:rsid w:val="00063F7C"/>
    <w:rsid w:val="00064F2A"/>
    <w:rsid w:val="00065102"/>
    <w:rsid w:val="00066099"/>
    <w:rsid w:val="0006725A"/>
    <w:rsid w:val="000675B6"/>
    <w:rsid w:val="0007069B"/>
    <w:rsid w:val="0007233E"/>
    <w:rsid w:val="000729A4"/>
    <w:rsid w:val="00072DCE"/>
    <w:rsid w:val="0007327F"/>
    <w:rsid w:val="00073EF2"/>
    <w:rsid w:val="00074D92"/>
    <w:rsid w:val="00075583"/>
    <w:rsid w:val="000770E7"/>
    <w:rsid w:val="000777EB"/>
    <w:rsid w:val="00077862"/>
    <w:rsid w:val="00080961"/>
    <w:rsid w:val="00082FEF"/>
    <w:rsid w:val="00083B5A"/>
    <w:rsid w:val="00086F9E"/>
    <w:rsid w:val="00087B49"/>
    <w:rsid w:val="000911C0"/>
    <w:rsid w:val="000936F2"/>
    <w:rsid w:val="00094BE2"/>
    <w:rsid w:val="000956A3"/>
    <w:rsid w:val="00095C40"/>
    <w:rsid w:val="00095C57"/>
    <w:rsid w:val="00096614"/>
    <w:rsid w:val="000966D8"/>
    <w:rsid w:val="00097DC0"/>
    <w:rsid w:val="000A114F"/>
    <w:rsid w:val="000A172B"/>
    <w:rsid w:val="000A1C09"/>
    <w:rsid w:val="000A23D2"/>
    <w:rsid w:val="000A294D"/>
    <w:rsid w:val="000A2B34"/>
    <w:rsid w:val="000A3516"/>
    <w:rsid w:val="000A380B"/>
    <w:rsid w:val="000A3814"/>
    <w:rsid w:val="000A3BE2"/>
    <w:rsid w:val="000A48E7"/>
    <w:rsid w:val="000A6338"/>
    <w:rsid w:val="000A69F1"/>
    <w:rsid w:val="000A6C7E"/>
    <w:rsid w:val="000A74C4"/>
    <w:rsid w:val="000B1311"/>
    <w:rsid w:val="000B1369"/>
    <w:rsid w:val="000B15ED"/>
    <w:rsid w:val="000B1D93"/>
    <w:rsid w:val="000B28C9"/>
    <w:rsid w:val="000B300D"/>
    <w:rsid w:val="000B3532"/>
    <w:rsid w:val="000B413F"/>
    <w:rsid w:val="000B4811"/>
    <w:rsid w:val="000B4B00"/>
    <w:rsid w:val="000B58A2"/>
    <w:rsid w:val="000B5BF6"/>
    <w:rsid w:val="000B6D8E"/>
    <w:rsid w:val="000B6F0E"/>
    <w:rsid w:val="000B72F0"/>
    <w:rsid w:val="000B7502"/>
    <w:rsid w:val="000C05CF"/>
    <w:rsid w:val="000C2AC6"/>
    <w:rsid w:val="000C49B7"/>
    <w:rsid w:val="000C551A"/>
    <w:rsid w:val="000C6792"/>
    <w:rsid w:val="000C711C"/>
    <w:rsid w:val="000C7F53"/>
    <w:rsid w:val="000D10EB"/>
    <w:rsid w:val="000D1A16"/>
    <w:rsid w:val="000D1FC0"/>
    <w:rsid w:val="000D32DF"/>
    <w:rsid w:val="000D4380"/>
    <w:rsid w:val="000D4CFA"/>
    <w:rsid w:val="000D66C9"/>
    <w:rsid w:val="000D754B"/>
    <w:rsid w:val="000D7CE7"/>
    <w:rsid w:val="000E06B3"/>
    <w:rsid w:val="000E109E"/>
    <w:rsid w:val="000E19BC"/>
    <w:rsid w:val="000E2000"/>
    <w:rsid w:val="000E3E1A"/>
    <w:rsid w:val="000E58DD"/>
    <w:rsid w:val="000E5E69"/>
    <w:rsid w:val="000E6D40"/>
    <w:rsid w:val="000E70D4"/>
    <w:rsid w:val="000E739A"/>
    <w:rsid w:val="000E7403"/>
    <w:rsid w:val="000E7654"/>
    <w:rsid w:val="000E7954"/>
    <w:rsid w:val="000E7A13"/>
    <w:rsid w:val="000F0580"/>
    <w:rsid w:val="000F11D7"/>
    <w:rsid w:val="000F14F1"/>
    <w:rsid w:val="000F1F53"/>
    <w:rsid w:val="000F270E"/>
    <w:rsid w:val="000F2B77"/>
    <w:rsid w:val="000F2C3D"/>
    <w:rsid w:val="000F36C1"/>
    <w:rsid w:val="000F3A25"/>
    <w:rsid w:val="000F4232"/>
    <w:rsid w:val="000F460D"/>
    <w:rsid w:val="000F53EB"/>
    <w:rsid w:val="000F5A0E"/>
    <w:rsid w:val="000F662B"/>
    <w:rsid w:val="000F6697"/>
    <w:rsid w:val="000F718F"/>
    <w:rsid w:val="000F7FA1"/>
    <w:rsid w:val="00101568"/>
    <w:rsid w:val="00101E62"/>
    <w:rsid w:val="00102285"/>
    <w:rsid w:val="00102AC5"/>
    <w:rsid w:val="001031BD"/>
    <w:rsid w:val="00103226"/>
    <w:rsid w:val="001033A5"/>
    <w:rsid w:val="001034BB"/>
    <w:rsid w:val="00103731"/>
    <w:rsid w:val="00103770"/>
    <w:rsid w:val="00103959"/>
    <w:rsid w:val="00103A45"/>
    <w:rsid w:val="00103AD4"/>
    <w:rsid w:val="001042EC"/>
    <w:rsid w:val="001048D6"/>
    <w:rsid w:val="00104947"/>
    <w:rsid w:val="00104C3E"/>
    <w:rsid w:val="00105261"/>
    <w:rsid w:val="00105523"/>
    <w:rsid w:val="00105CF0"/>
    <w:rsid w:val="00106170"/>
    <w:rsid w:val="00106404"/>
    <w:rsid w:val="00110452"/>
    <w:rsid w:val="00110735"/>
    <w:rsid w:val="00110CDB"/>
    <w:rsid w:val="00112970"/>
    <w:rsid w:val="001134EC"/>
    <w:rsid w:val="00113B40"/>
    <w:rsid w:val="00113D8A"/>
    <w:rsid w:val="001145A9"/>
    <w:rsid w:val="001146FE"/>
    <w:rsid w:val="001147D0"/>
    <w:rsid w:val="00114CD1"/>
    <w:rsid w:val="00114EC4"/>
    <w:rsid w:val="0011583F"/>
    <w:rsid w:val="00116615"/>
    <w:rsid w:val="00116998"/>
    <w:rsid w:val="00116BC1"/>
    <w:rsid w:val="00116CA9"/>
    <w:rsid w:val="00117A3B"/>
    <w:rsid w:val="00120590"/>
    <w:rsid w:val="001206CD"/>
    <w:rsid w:val="0012090C"/>
    <w:rsid w:val="00120953"/>
    <w:rsid w:val="001209A6"/>
    <w:rsid w:val="00122890"/>
    <w:rsid w:val="00123646"/>
    <w:rsid w:val="0012436C"/>
    <w:rsid w:val="00124449"/>
    <w:rsid w:val="00124FB7"/>
    <w:rsid w:val="00127EA7"/>
    <w:rsid w:val="001307FE"/>
    <w:rsid w:val="001310E4"/>
    <w:rsid w:val="00131172"/>
    <w:rsid w:val="001319A9"/>
    <w:rsid w:val="00131BC8"/>
    <w:rsid w:val="00131E34"/>
    <w:rsid w:val="001321B8"/>
    <w:rsid w:val="00132561"/>
    <w:rsid w:val="001331CB"/>
    <w:rsid w:val="001331D2"/>
    <w:rsid w:val="00134B31"/>
    <w:rsid w:val="00134B96"/>
    <w:rsid w:val="00135D67"/>
    <w:rsid w:val="00136768"/>
    <w:rsid w:val="00136EB4"/>
    <w:rsid w:val="0013750E"/>
    <w:rsid w:val="0013783E"/>
    <w:rsid w:val="001424B8"/>
    <w:rsid w:val="00142BA5"/>
    <w:rsid w:val="00144465"/>
    <w:rsid w:val="00144721"/>
    <w:rsid w:val="00145124"/>
    <w:rsid w:val="001452C4"/>
    <w:rsid w:val="00146E26"/>
    <w:rsid w:val="001475F6"/>
    <w:rsid w:val="001478EE"/>
    <w:rsid w:val="00150DB1"/>
    <w:rsid w:val="001528AA"/>
    <w:rsid w:val="00152D04"/>
    <w:rsid w:val="001532FE"/>
    <w:rsid w:val="00154604"/>
    <w:rsid w:val="0015465A"/>
    <w:rsid w:val="001547A8"/>
    <w:rsid w:val="00154C5A"/>
    <w:rsid w:val="001560F7"/>
    <w:rsid w:val="00156148"/>
    <w:rsid w:val="00156B89"/>
    <w:rsid w:val="0016005E"/>
    <w:rsid w:val="00160AE0"/>
    <w:rsid w:val="00160E80"/>
    <w:rsid w:val="00161337"/>
    <w:rsid w:val="00161538"/>
    <w:rsid w:val="0016154F"/>
    <w:rsid w:val="001623D4"/>
    <w:rsid w:val="00162DB4"/>
    <w:rsid w:val="00163AFA"/>
    <w:rsid w:val="00163F01"/>
    <w:rsid w:val="00164813"/>
    <w:rsid w:val="0016501B"/>
    <w:rsid w:val="00165813"/>
    <w:rsid w:val="00165B83"/>
    <w:rsid w:val="001668B9"/>
    <w:rsid w:val="0016692C"/>
    <w:rsid w:val="001676AC"/>
    <w:rsid w:val="001678C2"/>
    <w:rsid w:val="00167F2E"/>
    <w:rsid w:val="00170B75"/>
    <w:rsid w:val="00171143"/>
    <w:rsid w:val="00171563"/>
    <w:rsid w:val="001723ED"/>
    <w:rsid w:val="00172FB4"/>
    <w:rsid w:val="0017596C"/>
    <w:rsid w:val="00175D04"/>
    <w:rsid w:val="0017667D"/>
    <w:rsid w:val="00177710"/>
    <w:rsid w:val="00177C78"/>
    <w:rsid w:val="00177C7D"/>
    <w:rsid w:val="001804C4"/>
    <w:rsid w:val="00181301"/>
    <w:rsid w:val="00181689"/>
    <w:rsid w:val="00182398"/>
    <w:rsid w:val="00184360"/>
    <w:rsid w:val="00184EA7"/>
    <w:rsid w:val="00184FBA"/>
    <w:rsid w:val="001852A5"/>
    <w:rsid w:val="00186380"/>
    <w:rsid w:val="00190988"/>
    <w:rsid w:val="00190BAF"/>
    <w:rsid w:val="00191260"/>
    <w:rsid w:val="00191B16"/>
    <w:rsid w:val="0019213B"/>
    <w:rsid w:val="0019219E"/>
    <w:rsid w:val="0019280D"/>
    <w:rsid w:val="00192C40"/>
    <w:rsid w:val="00193C3E"/>
    <w:rsid w:val="001948A8"/>
    <w:rsid w:val="00194B8B"/>
    <w:rsid w:val="00194EC0"/>
    <w:rsid w:val="001954A6"/>
    <w:rsid w:val="001959BE"/>
    <w:rsid w:val="00195DB5"/>
    <w:rsid w:val="00196106"/>
    <w:rsid w:val="001961A7"/>
    <w:rsid w:val="00197EE4"/>
    <w:rsid w:val="001A07D3"/>
    <w:rsid w:val="001A0FFD"/>
    <w:rsid w:val="001A1F60"/>
    <w:rsid w:val="001A2153"/>
    <w:rsid w:val="001A37C6"/>
    <w:rsid w:val="001A3A10"/>
    <w:rsid w:val="001A4632"/>
    <w:rsid w:val="001A5650"/>
    <w:rsid w:val="001A628D"/>
    <w:rsid w:val="001A62AC"/>
    <w:rsid w:val="001A6D0C"/>
    <w:rsid w:val="001A6D21"/>
    <w:rsid w:val="001A7515"/>
    <w:rsid w:val="001A75A6"/>
    <w:rsid w:val="001B1A53"/>
    <w:rsid w:val="001B2C86"/>
    <w:rsid w:val="001B41CF"/>
    <w:rsid w:val="001B5638"/>
    <w:rsid w:val="001B5806"/>
    <w:rsid w:val="001B6925"/>
    <w:rsid w:val="001B6E2C"/>
    <w:rsid w:val="001B7873"/>
    <w:rsid w:val="001C00D9"/>
    <w:rsid w:val="001C03F3"/>
    <w:rsid w:val="001C0876"/>
    <w:rsid w:val="001C0BF1"/>
    <w:rsid w:val="001C103F"/>
    <w:rsid w:val="001C2328"/>
    <w:rsid w:val="001C4E26"/>
    <w:rsid w:val="001C5612"/>
    <w:rsid w:val="001C59DA"/>
    <w:rsid w:val="001C7BC8"/>
    <w:rsid w:val="001D12A5"/>
    <w:rsid w:val="001D20A8"/>
    <w:rsid w:val="001D2948"/>
    <w:rsid w:val="001D389A"/>
    <w:rsid w:val="001D3CF1"/>
    <w:rsid w:val="001D3EB5"/>
    <w:rsid w:val="001D5599"/>
    <w:rsid w:val="001E029D"/>
    <w:rsid w:val="001E03CF"/>
    <w:rsid w:val="001E03E9"/>
    <w:rsid w:val="001E0A7B"/>
    <w:rsid w:val="001E18E7"/>
    <w:rsid w:val="001E2C72"/>
    <w:rsid w:val="001E3A08"/>
    <w:rsid w:val="001E4E6D"/>
    <w:rsid w:val="001E6335"/>
    <w:rsid w:val="001E6D59"/>
    <w:rsid w:val="001E7746"/>
    <w:rsid w:val="001E7930"/>
    <w:rsid w:val="001F142D"/>
    <w:rsid w:val="001F1946"/>
    <w:rsid w:val="001F1BA7"/>
    <w:rsid w:val="001F3A59"/>
    <w:rsid w:val="001F3AB4"/>
    <w:rsid w:val="001F43FE"/>
    <w:rsid w:val="001F47DC"/>
    <w:rsid w:val="001F4979"/>
    <w:rsid w:val="001F5227"/>
    <w:rsid w:val="001F5454"/>
    <w:rsid w:val="001F5768"/>
    <w:rsid w:val="001F578B"/>
    <w:rsid w:val="001F5D95"/>
    <w:rsid w:val="002010FC"/>
    <w:rsid w:val="0020168C"/>
    <w:rsid w:val="00201C8E"/>
    <w:rsid w:val="00201CC6"/>
    <w:rsid w:val="0020336A"/>
    <w:rsid w:val="002036C4"/>
    <w:rsid w:val="00203FF5"/>
    <w:rsid w:val="002040DB"/>
    <w:rsid w:val="00205A8C"/>
    <w:rsid w:val="00205AF8"/>
    <w:rsid w:val="002061B5"/>
    <w:rsid w:val="0020682C"/>
    <w:rsid w:val="00207072"/>
    <w:rsid w:val="00210532"/>
    <w:rsid w:val="002113AA"/>
    <w:rsid w:val="002118C1"/>
    <w:rsid w:val="002120F3"/>
    <w:rsid w:val="0021227F"/>
    <w:rsid w:val="002122BB"/>
    <w:rsid w:val="00213232"/>
    <w:rsid w:val="002140B9"/>
    <w:rsid w:val="002154B1"/>
    <w:rsid w:val="00216021"/>
    <w:rsid w:val="00216822"/>
    <w:rsid w:val="00216E91"/>
    <w:rsid w:val="00217BB4"/>
    <w:rsid w:val="00217E11"/>
    <w:rsid w:val="00220B3D"/>
    <w:rsid w:val="00220B96"/>
    <w:rsid w:val="00221087"/>
    <w:rsid w:val="00221ECD"/>
    <w:rsid w:val="00222653"/>
    <w:rsid w:val="00222A25"/>
    <w:rsid w:val="002230F0"/>
    <w:rsid w:val="00223B0B"/>
    <w:rsid w:val="00223CF9"/>
    <w:rsid w:val="00223E39"/>
    <w:rsid w:val="0022544E"/>
    <w:rsid w:val="00225720"/>
    <w:rsid w:val="0022646F"/>
    <w:rsid w:val="002264D6"/>
    <w:rsid w:val="00226A29"/>
    <w:rsid w:val="00230135"/>
    <w:rsid w:val="002318EE"/>
    <w:rsid w:val="00231AF7"/>
    <w:rsid w:val="00232040"/>
    <w:rsid w:val="002320E8"/>
    <w:rsid w:val="002322FD"/>
    <w:rsid w:val="00232E69"/>
    <w:rsid w:val="00232F0E"/>
    <w:rsid w:val="002333EC"/>
    <w:rsid w:val="00235D72"/>
    <w:rsid w:val="00236429"/>
    <w:rsid w:val="0023642F"/>
    <w:rsid w:val="00236FE1"/>
    <w:rsid w:val="00237825"/>
    <w:rsid w:val="00240397"/>
    <w:rsid w:val="00241143"/>
    <w:rsid w:val="00241405"/>
    <w:rsid w:val="00241666"/>
    <w:rsid w:val="00242F8F"/>
    <w:rsid w:val="002437D3"/>
    <w:rsid w:val="00244088"/>
    <w:rsid w:val="002459F1"/>
    <w:rsid w:val="00245E8A"/>
    <w:rsid w:val="00246CE9"/>
    <w:rsid w:val="00247938"/>
    <w:rsid w:val="0025099B"/>
    <w:rsid w:val="002530CE"/>
    <w:rsid w:val="002539DD"/>
    <w:rsid w:val="00254C7E"/>
    <w:rsid w:val="00255342"/>
    <w:rsid w:val="00255806"/>
    <w:rsid w:val="0025615C"/>
    <w:rsid w:val="00256203"/>
    <w:rsid w:val="0025649C"/>
    <w:rsid w:val="002564AA"/>
    <w:rsid w:val="0025710D"/>
    <w:rsid w:val="00257856"/>
    <w:rsid w:val="00257915"/>
    <w:rsid w:val="00257DC3"/>
    <w:rsid w:val="002630F9"/>
    <w:rsid w:val="00264039"/>
    <w:rsid w:val="002664AC"/>
    <w:rsid w:val="002666F0"/>
    <w:rsid w:val="00266D98"/>
    <w:rsid w:val="00267218"/>
    <w:rsid w:val="00267C05"/>
    <w:rsid w:val="002706AF"/>
    <w:rsid w:val="00270E52"/>
    <w:rsid w:val="00270EDF"/>
    <w:rsid w:val="00271329"/>
    <w:rsid w:val="00271B00"/>
    <w:rsid w:val="00271D81"/>
    <w:rsid w:val="002737F1"/>
    <w:rsid w:val="00273921"/>
    <w:rsid w:val="00273FBC"/>
    <w:rsid w:val="00274705"/>
    <w:rsid w:val="002747AB"/>
    <w:rsid w:val="00275EE8"/>
    <w:rsid w:val="00276B1D"/>
    <w:rsid w:val="00276FC7"/>
    <w:rsid w:val="00277CA9"/>
    <w:rsid w:val="00280290"/>
    <w:rsid w:val="00280F9A"/>
    <w:rsid w:val="00281765"/>
    <w:rsid w:val="00281795"/>
    <w:rsid w:val="0028203E"/>
    <w:rsid w:val="00282E3B"/>
    <w:rsid w:val="002847B9"/>
    <w:rsid w:val="00285ADF"/>
    <w:rsid w:val="00285C40"/>
    <w:rsid w:val="002862B0"/>
    <w:rsid w:val="002870FB"/>
    <w:rsid w:val="00287302"/>
    <w:rsid w:val="002878DC"/>
    <w:rsid w:val="00287F94"/>
    <w:rsid w:val="0029025F"/>
    <w:rsid w:val="002906D7"/>
    <w:rsid w:val="00290BF2"/>
    <w:rsid w:val="00290EDD"/>
    <w:rsid w:val="002911E2"/>
    <w:rsid w:val="0029163D"/>
    <w:rsid w:val="00292F33"/>
    <w:rsid w:val="002935E9"/>
    <w:rsid w:val="00293703"/>
    <w:rsid w:val="002945B0"/>
    <w:rsid w:val="002956D5"/>
    <w:rsid w:val="00295DBE"/>
    <w:rsid w:val="00296824"/>
    <w:rsid w:val="002972A1"/>
    <w:rsid w:val="002A0BA6"/>
    <w:rsid w:val="002A2216"/>
    <w:rsid w:val="002A2CEB"/>
    <w:rsid w:val="002A31EB"/>
    <w:rsid w:val="002A37AF"/>
    <w:rsid w:val="002A3A0B"/>
    <w:rsid w:val="002A4D7C"/>
    <w:rsid w:val="002A531A"/>
    <w:rsid w:val="002A5ACA"/>
    <w:rsid w:val="002A5DCF"/>
    <w:rsid w:val="002A6EBE"/>
    <w:rsid w:val="002A728B"/>
    <w:rsid w:val="002B0151"/>
    <w:rsid w:val="002B1FDF"/>
    <w:rsid w:val="002B2ECF"/>
    <w:rsid w:val="002B3C75"/>
    <w:rsid w:val="002B40C3"/>
    <w:rsid w:val="002B4293"/>
    <w:rsid w:val="002B43E3"/>
    <w:rsid w:val="002B4750"/>
    <w:rsid w:val="002B54A0"/>
    <w:rsid w:val="002B6522"/>
    <w:rsid w:val="002B6F0B"/>
    <w:rsid w:val="002B747E"/>
    <w:rsid w:val="002C00BB"/>
    <w:rsid w:val="002C0407"/>
    <w:rsid w:val="002C101E"/>
    <w:rsid w:val="002C16C2"/>
    <w:rsid w:val="002C197A"/>
    <w:rsid w:val="002C1B2D"/>
    <w:rsid w:val="002C2352"/>
    <w:rsid w:val="002C4AEF"/>
    <w:rsid w:val="002C50DD"/>
    <w:rsid w:val="002C5EC3"/>
    <w:rsid w:val="002C6115"/>
    <w:rsid w:val="002C61DB"/>
    <w:rsid w:val="002C7DA4"/>
    <w:rsid w:val="002D0740"/>
    <w:rsid w:val="002D093B"/>
    <w:rsid w:val="002D0B46"/>
    <w:rsid w:val="002D0CAB"/>
    <w:rsid w:val="002D146F"/>
    <w:rsid w:val="002D2AFB"/>
    <w:rsid w:val="002D2F33"/>
    <w:rsid w:val="002D37C8"/>
    <w:rsid w:val="002D428A"/>
    <w:rsid w:val="002D47D1"/>
    <w:rsid w:val="002D4E65"/>
    <w:rsid w:val="002D5091"/>
    <w:rsid w:val="002D5B33"/>
    <w:rsid w:val="002D5E37"/>
    <w:rsid w:val="002E04C5"/>
    <w:rsid w:val="002E0634"/>
    <w:rsid w:val="002E08EE"/>
    <w:rsid w:val="002E09AA"/>
    <w:rsid w:val="002E2C6D"/>
    <w:rsid w:val="002E3B06"/>
    <w:rsid w:val="002E5D00"/>
    <w:rsid w:val="002E6338"/>
    <w:rsid w:val="002E7A39"/>
    <w:rsid w:val="002E7E0A"/>
    <w:rsid w:val="002F03DF"/>
    <w:rsid w:val="002F0A7F"/>
    <w:rsid w:val="002F1F30"/>
    <w:rsid w:val="002F2AEB"/>
    <w:rsid w:val="002F31AB"/>
    <w:rsid w:val="002F45D5"/>
    <w:rsid w:val="002F461B"/>
    <w:rsid w:val="002F47A6"/>
    <w:rsid w:val="002F4A76"/>
    <w:rsid w:val="002F5058"/>
    <w:rsid w:val="002F545A"/>
    <w:rsid w:val="002F5892"/>
    <w:rsid w:val="002F6715"/>
    <w:rsid w:val="002F7487"/>
    <w:rsid w:val="002F7746"/>
    <w:rsid w:val="002F7A39"/>
    <w:rsid w:val="003001B2"/>
    <w:rsid w:val="00300D30"/>
    <w:rsid w:val="003028CB"/>
    <w:rsid w:val="00302BDA"/>
    <w:rsid w:val="00302C8A"/>
    <w:rsid w:val="00302C9D"/>
    <w:rsid w:val="00302CF4"/>
    <w:rsid w:val="00302EBA"/>
    <w:rsid w:val="00303251"/>
    <w:rsid w:val="003039CD"/>
    <w:rsid w:val="00304297"/>
    <w:rsid w:val="00304784"/>
    <w:rsid w:val="00304A6F"/>
    <w:rsid w:val="00305876"/>
    <w:rsid w:val="003059F4"/>
    <w:rsid w:val="003070FB"/>
    <w:rsid w:val="003073A3"/>
    <w:rsid w:val="0031046C"/>
    <w:rsid w:val="003108E1"/>
    <w:rsid w:val="0031133F"/>
    <w:rsid w:val="00314DFA"/>
    <w:rsid w:val="00315609"/>
    <w:rsid w:val="00317423"/>
    <w:rsid w:val="00317EBA"/>
    <w:rsid w:val="003208FD"/>
    <w:rsid w:val="00321851"/>
    <w:rsid w:val="00321EA9"/>
    <w:rsid w:val="00322938"/>
    <w:rsid w:val="00322F79"/>
    <w:rsid w:val="00323059"/>
    <w:rsid w:val="003233E7"/>
    <w:rsid w:val="0032389D"/>
    <w:rsid w:val="00323EA5"/>
    <w:rsid w:val="0032413D"/>
    <w:rsid w:val="00324434"/>
    <w:rsid w:val="00324CDD"/>
    <w:rsid w:val="00325BEF"/>
    <w:rsid w:val="00326211"/>
    <w:rsid w:val="00326520"/>
    <w:rsid w:val="00326702"/>
    <w:rsid w:val="0032675F"/>
    <w:rsid w:val="0032781A"/>
    <w:rsid w:val="003308EF"/>
    <w:rsid w:val="00330B73"/>
    <w:rsid w:val="003313C7"/>
    <w:rsid w:val="0033198F"/>
    <w:rsid w:val="00331D49"/>
    <w:rsid w:val="00332263"/>
    <w:rsid w:val="003323BD"/>
    <w:rsid w:val="00332D72"/>
    <w:rsid w:val="003332B0"/>
    <w:rsid w:val="00333F3D"/>
    <w:rsid w:val="003346D9"/>
    <w:rsid w:val="0033501D"/>
    <w:rsid w:val="0033562C"/>
    <w:rsid w:val="003360B9"/>
    <w:rsid w:val="0033797A"/>
    <w:rsid w:val="00337E1A"/>
    <w:rsid w:val="00340042"/>
    <w:rsid w:val="00340B25"/>
    <w:rsid w:val="00340EC7"/>
    <w:rsid w:val="00341645"/>
    <w:rsid w:val="00341BFA"/>
    <w:rsid w:val="00342F95"/>
    <w:rsid w:val="003432EC"/>
    <w:rsid w:val="003439C4"/>
    <w:rsid w:val="00343AD3"/>
    <w:rsid w:val="00343D33"/>
    <w:rsid w:val="00343F92"/>
    <w:rsid w:val="0034415F"/>
    <w:rsid w:val="0034447C"/>
    <w:rsid w:val="0034447F"/>
    <w:rsid w:val="00344503"/>
    <w:rsid w:val="0034452A"/>
    <w:rsid w:val="00345586"/>
    <w:rsid w:val="00345B15"/>
    <w:rsid w:val="00347634"/>
    <w:rsid w:val="00350967"/>
    <w:rsid w:val="00354832"/>
    <w:rsid w:val="0035570E"/>
    <w:rsid w:val="00355AA9"/>
    <w:rsid w:val="00356250"/>
    <w:rsid w:val="003568AC"/>
    <w:rsid w:val="00356C21"/>
    <w:rsid w:val="0035757D"/>
    <w:rsid w:val="00360ECD"/>
    <w:rsid w:val="003614C2"/>
    <w:rsid w:val="00361636"/>
    <w:rsid w:val="00361C93"/>
    <w:rsid w:val="00361E96"/>
    <w:rsid w:val="00362F2A"/>
    <w:rsid w:val="003633E2"/>
    <w:rsid w:val="003634E6"/>
    <w:rsid w:val="00363D26"/>
    <w:rsid w:val="00363D60"/>
    <w:rsid w:val="00364010"/>
    <w:rsid w:val="003646C0"/>
    <w:rsid w:val="00364FBE"/>
    <w:rsid w:val="0036537A"/>
    <w:rsid w:val="003653F4"/>
    <w:rsid w:val="00365449"/>
    <w:rsid w:val="00365A9C"/>
    <w:rsid w:val="00365B07"/>
    <w:rsid w:val="00365F81"/>
    <w:rsid w:val="00366A0A"/>
    <w:rsid w:val="0036743B"/>
    <w:rsid w:val="00367D91"/>
    <w:rsid w:val="00371E5E"/>
    <w:rsid w:val="00372845"/>
    <w:rsid w:val="003746CB"/>
    <w:rsid w:val="00374F01"/>
    <w:rsid w:val="00375581"/>
    <w:rsid w:val="0037606D"/>
    <w:rsid w:val="0037664E"/>
    <w:rsid w:val="00377309"/>
    <w:rsid w:val="0038058E"/>
    <w:rsid w:val="00381BFB"/>
    <w:rsid w:val="00381C01"/>
    <w:rsid w:val="00382C9A"/>
    <w:rsid w:val="00382ED5"/>
    <w:rsid w:val="00384D37"/>
    <w:rsid w:val="00385B7B"/>
    <w:rsid w:val="00385BA9"/>
    <w:rsid w:val="0038697E"/>
    <w:rsid w:val="003869A6"/>
    <w:rsid w:val="0038760B"/>
    <w:rsid w:val="0038788A"/>
    <w:rsid w:val="00387EA7"/>
    <w:rsid w:val="00387FCB"/>
    <w:rsid w:val="0039008B"/>
    <w:rsid w:val="003900C6"/>
    <w:rsid w:val="00390706"/>
    <w:rsid w:val="003927CB"/>
    <w:rsid w:val="003933C3"/>
    <w:rsid w:val="0039372A"/>
    <w:rsid w:val="00393943"/>
    <w:rsid w:val="0039498C"/>
    <w:rsid w:val="00394F06"/>
    <w:rsid w:val="00395404"/>
    <w:rsid w:val="0039584C"/>
    <w:rsid w:val="003972A4"/>
    <w:rsid w:val="003973B7"/>
    <w:rsid w:val="003973D3"/>
    <w:rsid w:val="003975E6"/>
    <w:rsid w:val="003A0457"/>
    <w:rsid w:val="003A202D"/>
    <w:rsid w:val="003A2684"/>
    <w:rsid w:val="003A4C9E"/>
    <w:rsid w:val="003A5183"/>
    <w:rsid w:val="003A54F2"/>
    <w:rsid w:val="003A55F6"/>
    <w:rsid w:val="003A5B34"/>
    <w:rsid w:val="003B034F"/>
    <w:rsid w:val="003B0CE1"/>
    <w:rsid w:val="003B0F75"/>
    <w:rsid w:val="003B2DD9"/>
    <w:rsid w:val="003B354E"/>
    <w:rsid w:val="003B465B"/>
    <w:rsid w:val="003B632F"/>
    <w:rsid w:val="003B7478"/>
    <w:rsid w:val="003C17CD"/>
    <w:rsid w:val="003C1879"/>
    <w:rsid w:val="003C232D"/>
    <w:rsid w:val="003C4428"/>
    <w:rsid w:val="003C590E"/>
    <w:rsid w:val="003C6D10"/>
    <w:rsid w:val="003C795C"/>
    <w:rsid w:val="003C7BEC"/>
    <w:rsid w:val="003C7D50"/>
    <w:rsid w:val="003C7D88"/>
    <w:rsid w:val="003D050E"/>
    <w:rsid w:val="003D0CBF"/>
    <w:rsid w:val="003D361B"/>
    <w:rsid w:val="003D3D15"/>
    <w:rsid w:val="003D5CE7"/>
    <w:rsid w:val="003D6C19"/>
    <w:rsid w:val="003D7110"/>
    <w:rsid w:val="003D712D"/>
    <w:rsid w:val="003E098E"/>
    <w:rsid w:val="003E0C75"/>
    <w:rsid w:val="003E178F"/>
    <w:rsid w:val="003E17BC"/>
    <w:rsid w:val="003E243B"/>
    <w:rsid w:val="003E277F"/>
    <w:rsid w:val="003E2912"/>
    <w:rsid w:val="003E2B79"/>
    <w:rsid w:val="003E2C8F"/>
    <w:rsid w:val="003E432C"/>
    <w:rsid w:val="003E4A76"/>
    <w:rsid w:val="003E54B8"/>
    <w:rsid w:val="003E6DDF"/>
    <w:rsid w:val="003E7CA2"/>
    <w:rsid w:val="003F0154"/>
    <w:rsid w:val="003F01AB"/>
    <w:rsid w:val="003F0618"/>
    <w:rsid w:val="003F18F5"/>
    <w:rsid w:val="003F2423"/>
    <w:rsid w:val="003F2BEA"/>
    <w:rsid w:val="003F2D4A"/>
    <w:rsid w:val="003F3AF6"/>
    <w:rsid w:val="003F53AA"/>
    <w:rsid w:val="003F57BC"/>
    <w:rsid w:val="003F5C87"/>
    <w:rsid w:val="003F640D"/>
    <w:rsid w:val="003F68DF"/>
    <w:rsid w:val="003F6990"/>
    <w:rsid w:val="003F6DCD"/>
    <w:rsid w:val="003F6F86"/>
    <w:rsid w:val="003F783E"/>
    <w:rsid w:val="003F7C57"/>
    <w:rsid w:val="00400717"/>
    <w:rsid w:val="004009A3"/>
    <w:rsid w:val="004018CC"/>
    <w:rsid w:val="00401C61"/>
    <w:rsid w:val="00401C96"/>
    <w:rsid w:val="004021AB"/>
    <w:rsid w:val="00402D7D"/>
    <w:rsid w:val="0040376B"/>
    <w:rsid w:val="00404012"/>
    <w:rsid w:val="00404165"/>
    <w:rsid w:val="004045C9"/>
    <w:rsid w:val="004055B2"/>
    <w:rsid w:val="004057F8"/>
    <w:rsid w:val="004062D3"/>
    <w:rsid w:val="00406C50"/>
    <w:rsid w:val="004072E5"/>
    <w:rsid w:val="00407F63"/>
    <w:rsid w:val="00410BB2"/>
    <w:rsid w:val="0041384A"/>
    <w:rsid w:val="00414916"/>
    <w:rsid w:val="004149AF"/>
    <w:rsid w:val="004153EA"/>
    <w:rsid w:val="00415412"/>
    <w:rsid w:val="004163A5"/>
    <w:rsid w:val="004166E8"/>
    <w:rsid w:val="004167F6"/>
    <w:rsid w:val="004168B4"/>
    <w:rsid w:val="004173D9"/>
    <w:rsid w:val="00420334"/>
    <w:rsid w:val="004218A0"/>
    <w:rsid w:val="00421E01"/>
    <w:rsid w:val="00422093"/>
    <w:rsid w:val="004225EE"/>
    <w:rsid w:val="0042301D"/>
    <w:rsid w:val="00424098"/>
    <w:rsid w:val="00424931"/>
    <w:rsid w:val="00424B20"/>
    <w:rsid w:val="004254E3"/>
    <w:rsid w:val="00425683"/>
    <w:rsid w:val="004258B9"/>
    <w:rsid w:val="00427F9B"/>
    <w:rsid w:val="0043081C"/>
    <w:rsid w:val="004308B0"/>
    <w:rsid w:val="00430AA5"/>
    <w:rsid w:val="00430B52"/>
    <w:rsid w:val="004311A5"/>
    <w:rsid w:val="0043212C"/>
    <w:rsid w:val="00433158"/>
    <w:rsid w:val="00433631"/>
    <w:rsid w:val="00433D61"/>
    <w:rsid w:val="004340E6"/>
    <w:rsid w:val="004341F0"/>
    <w:rsid w:val="00434CC4"/>
    <w:rsid w:val="00435781"/>
    <w:rsid w:val="004365ED"/>
    <w:rsid w:val="00437268"/>
    <w:rsid w:val="004406B2"/>
    <w:rsid w:val="00441535"/>
    <w:rsid w:val="004415CF"/>
    <w:rsid w:val="00441A0F"/>
    <w:rsid w:val="00444BC0"/>
    <w:rsid w:val="00445257"/>
    <w:rsid w:val="00445A12"/>
    <w:rsid w:val="00445A1F"/>
    <w:rsid w:val="00445D2C"/>
    <w:rsid w:val="00445E48"/>
    <w:rsid w:val="00446106"/>
    <w:rsid w:val="004472E5"/>
    <w:rsid w:val="00447390"/>
    <w:rsid w:val="004475CD"/>
    <w:rsid w:val="004479E6"/>
    <w:rsid w:val="0045006F"/>
    <w:rsid w:val="00452055"/>
    <w:rsid w:val="0045311C"/>
    <w:rsid w:val="0045377C"/>
    <w:rsid w:val="00454415"/>
    <w:rsid w:val="0045482A"/>
    <w:rsid w:val="00454B60"/>
    <w:rsid w:val="00454BB9"/>
    <w:rsid w:val="004551C3"/>
    <w:rsid w:val="00456020"/>
    <w:rsid w:val="00456668"/>
    <w:rsid w:val="00456797"/>
    <w:rsid w:val="0045785B"/>
    <w:rsid w:val="004606A8"/>
    <w:rsid w:val="004609CC"/>
    <w:rsid w:val="00460BAA"/>
    <w:rsid w:val="00460BD3"/>
    <w:rsid w:val="00460C2D"/>
    <w:rsid w:val="004612AF"/>
    <w:rsid w:val="00461990"/>
    <w:rsid w:val="00461D2A"/>
    <w:rsid w:val="00463518"/>
    <w:rsid w:val="00464BBC"/>
    <w:rsid w:val="00465A0D"/>
    <w:rsid w:val="00465A17"/>
    <w:rsid w:val="00465C2D"/>
    <w:rsid w:val="00465FAA"/>
    <w:rsid w:val="00466632"/>
    <w:rsid w:val="00466E03"/>
    <w:rsid w:val="00467539"/>
    <w:rsid w:val="00467BC3"/>
    <w:rsid w:val="00467E08"/>
    <w:rsid w:val="0047168F"/>
    <w:rsid w:val="00471B71"/>
    <w:rsid w:val="0047254E"/>
    <w:rsid w:val="004727B9"/>
    <w:rsid w:val="004728BE"/>
    <w:rsid w:val="00472EE5"/>
    <w:rsid w:val="00472FFF"/>
    <w:rsid w:val="00474395"/>
    <w:rsid w:val="004757FA"/>
    <w:rsid w:val="004766FC"/>
    <w:rsid w:val="00476F17"/>
    <w:rsid w:val="00477137"/>
    <w:rsid w:val="00477258"/>
    <w:rsid w:val="00477457"/>
    <w:rsid w:val="00477852"/>
    <w:rsid w:val="0048013F"/>
    <w:rsid w:val="00480856"/>
    <w:rsid w:val="004818D2"/>
    <w:rsid w:val="004827F8"/>
    <w:rsid w:val="00483417"/>
    <w:rsid w:val="00484186"/>
    <w:rsid w:val="00484278"/>
    <w:rsid w:val="0048439D"/>
    <w:rsid w:val="00484936"/>
    <w:rsid w:val="00484B87"/>
    <w:rsid w:val="00484DF0"/>
    <w:rsid w:val="00485479"/>
    <w:rsid w:val="00485C64"/>
    <w:rsid w:val="00485C6E"/>
    <w:rsid w:val="00485D1F"/>
    <w:rsid w:val="00486569"/>
    <w:rsid w:val="00486662"/>
    <w:rsid w:val="00487918"/>
    <w:rsid w:val="00490EA0"/>
    <w:rsid w:val="0049228F"/>
    <w:rsid w:val="00492FC6"/>
    <w:rsid w:val="00493845"/>
    <w:rsid w:val="00494652"/>
    <w:rsid w:val="004952C7"/>
    <w:rsid w:val="0049583A"/>
    <w:rsid w:val="004964F8"/>
    <w:rsid w:val="00497355"/>
    <w:rsid w:val="004A0CC0"/>
    <w:rsid w:val="004A0E79"/>
    <w:rsid w:val="004A11B6"/>
    <w:rsid w:val="004A16D5"/>
    <w:rsid w:val="004A1E22"/>
    <w:rsid w:val="004A292B"/>
    <w:rsid w:val="004A29C2"/>
    <w:rsid w:val="004A2FBC"/>
    <w:rsid w:val="004A2FD3"/>
    <w:rsid w:val="004A593B"/>
    <w:rsid w:val="004A5EAD"/>
    <w:rsid w:val="004A60E0"/>
    <w:rsid w:val="004A78DA"/>
    <w:rsid w:val="004B0D1A"/>
    <w:rsid w:val="004B0D4E"/>
    <w:rsid w:val="004B1DEC"/>
    <w:rsid w:val="004B1FB2"/>
    <w:rsid w:val="004B379E"/>
    <w:rsid w:val="004B411B"/>
    <w:rsid w:val="004B4E2F"/>
    <w:rsid w:val="004B5C4D"/>
    <w:rsid w:val="004B6CBE"/>
    <w:rsid w:val="004B6D53"/>
    <w:rsid w:val="004B726B"/>
    <w:rsid w:val="004B7389"/>
    <w:rsid w:val="004C0A61"/>
    <w:rsid w:val="004C0A85"/>
    <w:rsid w:val="004C0C7C"/>
    <w:rsid w:val="004C1402"/>
    <w:rsid w:val="004C1536"/>
    <w:rsid w:val="004C1A0B"/>
    <w:rsid w:val="004C1ACF"/>
    <w:rsid w:val="004C22FE"/>
    <w:rsid w:val="004C27C8"/>
    <w:rsid w:val="004C28AD"/>
    <w:rsid w:val="004C313C"/>
    <w:rsid w:val="004C3253"/>
    <w:rsid w:val="004C40C9"/>
    <w:rsid w:val="004C4E99"/>
    <w:rsid w:val="004C5153"/>
    <w:rsid w:val="004C51D6"/>
    <w:rsid w:val="004C5F59"/>
    <w:rsid w:val="004C5F80"/>
    <w:rsid w:val="004C66A7"/>
    <w:rsid w:val="004C6C7E"/>
    <w:rsid w:val="004C6EC8"/>
    <w:rsid w:val="004C7890"/>
    <w:rsid w:val="004C7B2D"/>
    <w:rsid w:val="004D0470"/>
    <w:rsid w:val="004D072C"/>
    <w:rsid w:val="004D1300"/>
    <w:rsid w:val="004D1CE7"/>
    <w:rsid w:val="004D2D54"/>
    <w:rsid w:val="004D331B"/>
    <w:rsid w:val="004D34DF"/>
    <w:rsid w:val="004D45DE"/>
    <w:rsid w:val="004D5304"/>
    <w:rsid w:val="004D545E"/>
    <w:rsid w:val="004D6196"/>
    <w:rsid w:val="004D65C8"/>
    <w:rsid w:val="004D66BA"/>
    <w:rsid w:val="004D6B48"/>
    <w:rsid w:val="004D6B94"/>
    <w:rsid w:val="004D7968"/>
    <w:rsid w:val="004D7E7A"/>
    <w:rsid w:val="004E0019"/>
    <w:rsid w:val="004E09A9"/>
    <w:rsid w:val="004E137D"/>
    <w:rsid w:val="004E2193"/>
    <w:rsid w:val="004E21D9"/>
    <w:rsid w:val="004E2CA3"/>
    <w:rsid w:val="004E3AA4"/>
    <w:rsid w:val="004E6256"/>
    <w:rsid w:val="004E68FE"/>
    <w:rsid w:val="004E702F"/>
    <w:rsid w:val="004E74B6"/>
    <w:rsid w:val="004F072E"/>
    <w:rsid w:val="004F087A"/>
    <w:rsid w:val="004F0974"/>
    <w:rsid w:val="004F1633"/>
    <w:rsid w:val="004F1CEF"/>
    <w:rsid w:val="004F1EA8"/>
    <w:rsid w:val="004F2293"/>
    <w:rsid w:val="004F24FE"/>
    <w:rsid w:val="004F2784"/>
    <w:rsid w:val="004F34EE"/>
    <w:rsid w:val="004F37DF"/>
    <w:rsid w:val="004F37F0"/>
    <w:rsid w:val="004F3B04"/>
    <w:rsid w:val="004F3DDB"/>
    <w:rsid w:val="004F4BD0"/>
    <w:rsid w:val="004F4D3B"/>
    <w:rsid w:val="004F5639"/>
    <w:rsid w:val="004F58AD"/>
    <w:rsid w:val="004F5C2F"/>
    <w:rsid w:val="004F5DA7"/>
    <w:rsid w:val="004F5EA9"/>
    <w:rsid w:val="004F743E"/>
    <w:rsid w:val="004F7F75"/>
    <w:rsid w:val="00500984"/>
    <w:rsid w:val="00500A10"/>
    <w:rsid w:val="005013A6"/>
    <w:rsid w:val="0050162A"/>
    <w:rsid w:val="005017DA"/>
    <w:rsid w:val="00501929"/>
    <w:rsid w:val="00502965"/>
    <w:rsid w:val="00502CF8"/>
    <w:rsid w:val="00503791"/>
    <w:rsid w:val="005039C4"/>
    <w:rsid w:val="00503B86"/>
    <w:rsid w:val="00504650"/>
    <w:rsid w:val="0050499D"/>
    <w:rsid w:val="00505EF5"/>
    <w:rsid w:val="00506879"/>
    <w:rsid w:val="00506DD7"/>
    <w:rsid w:val="005071EA"/>
    <w:rsid w:val="00507375"/>
    <w:rsid w:val="005075A6"/>
    <w:rsid w:val="005108E6"/>
    <w:rsid w:val="00510AC5"/>
    <w:rsid w:val="00511272"/>
    <w:rsid w:val="0051140B"/>
    <w:rsid w:val="00512B42"/>
    <w:rsid w:val="005132E4"/>
    <w:rsid w:val="00513AEA"/>
    <w:rsid w:val="00514FEC"/>
    <w:rsid w:val="00515EF1"/>
    <w:rsid w:val="00516436"/>
    <w:rsid w:val="00516680"/>
    <w:rsid w:val="00516EC3"/>
    <w:rsid w:val="00517D0E"/>
    <w:rsid w:val="0052034C"/>
    <w:rsid w:val="00520649"/>
    <w:rsid w:val="005206A0"/>
    <w:rsid w:val="00520715"/>
    <w:rsid w:val="00521E17"/>
    <w:rsid w:val="00521E21"/>
    <w:rsid w:val="00521F33"/>
    <w:rsid w:val="005226A8"/>
    <w:rsid w:val="00523C6F"/>
    <w:rsid w:val="00523F29"/>
    <w:rsid w:val="00524AAF"/>
    <w:rsid w:val="00525E48"/>
    <w:rsid w:val="005264B8"/>
    <w:rsid w:val="00526751"/>
    <w:rsid w:val="005269FD"/>
    <w:rsid w:val="005274E7"/>
    <w:rsid w:val="00527FB9"/>
    <w:rsid w:val="00530413"/>
    <w:rsid w:val="00532020"/>
    <w:rsid w:val="005326BC"/>
    <w:rsid w:val="005336D5"/>
    <w:rsid w:val="0053374D"/>
    <w:rsid w:val="00534DB1"/>
    <w:rsid w:val="005352B9"/>
    <w:rsid w:val="005352EB"/>
    <w:rsid w:val="005354CA"/>
    <w:rsid w:val="00535A56"/>
    <w:rsid w:val="00536D34"/>
    <w:rsid w:val="00537F5D"/>
    <w:rsid w:val="005410FB"/>
    <w:rsid w:val="005413E1"/>
    <w:rsid w:val="0054370B"/>
    <w:rsid w:val="00543FB9"/>
    <w:rsid w:val="0054436C"/>
    <w:rsid w:val="0054472B"/>
    <w:rsid w:val="005448A4"/>
    <w:rsid w:val="00544A3C"/>
    <w:rsid w:val="00546339"/>
    <w:rsid w:val="00546CA0"/>
    <w:rsid w:val="00546E31"/>
    <w:rsid w:val="00546F72"/>
    <w:rsid w:val="00547E21"/>
    <w:rsid w:val="005513E1"/>
    <w:rsid w:val="005529A5"/>
    <w:rsid w:val="00553E22"/>
    <w:rsid w:val="00553F9B"/>
    <w:rsid w:val="005540E3"/>
    <w:rsid w:val="005541BB"/>
    <w:rsid w:val="005541E6"/>
    <w:rsid w:val="005543EA"/>
    <w:rsid w:val="00554B61"/>
    <w:rsid w:val="00554C16"/>
    <w:rsid w:val="00555A9E"/>
    <w:rsid w:val="005562C4"/>
    <w:rsid w:val="00561D5F"/>
    <w:rsid w:val="0056212F"/>
    <w:rsid w:val="0056235C"/>
    <w:rsid w:val="005626D9"/>
    <w:rsid w:val="0056285D"/>
    <w:rsid w:val="00563267"/>
    <w:rsid w:val="005646DF"/>
    <w:rsid w:val="005646F3"/>
    <w:rsid w:val="0056498A"/>
    <w:rsid w:val="00564DF5"/>
    <w:rsid w:val="00565061"/>
    <w:rsid w:val="005659AD"/>
    <w:rsid w:val="00567089"/>
    <w:rsid w:val="005704EA"/>
    <w:rsid w:val="00571404"/>
    <w:rsid w:val="00571904"/>
    <w:rsid w:val="005720F6"/>
    <w:rsid w:val="005721AA"/>
    <w:rsid w:val="00573963"/>
    <w:rsid w:val="00573988"/>
    <w:rsid w:val="00573F04"/>
    <w:rsid w:val="00575959"/>
    <w:rsid w:val="00577498"/>
    <w:rsid w:val="0058108F"/>
    <w:rsid w:val="00581732"/>
    <w:rsid w:val="005825AE"/>
    <w:rsid w:val="0058332A"/>
    <w:rsid w:val="00583682"/>
    <w:rsid w:val="005853A6"/>
    <w:rsid w:val="005855C7"/>
    <w:rsid w:val="005859B4"/>
    <w:rsid w:val="0058673B"/>
    <w:rsid w:val="00586D92"/>
    <w:rsid w:val="00587079"/>
    <w:rsid w:val="00587B2F"/>
    <w:rsid w:val="00590885"/>
    <w:rsid w:val="0059216A"/>
    <w:rsid w:val="005927B9"/>
    <w:rsid w:val="00592989"/>
    <w:rsid w:val="0059307F"/>
    <w:rsid w:val="00593A6E"/>
    <w:rsid w:val="0059480D"/>
    <w:rsid w:val="005949D8"/>
    <w:rsid w:val="00594F44"/>
    <w:rsid w:val="005968E7"/>
    <w:rsid w:val="00596A43"/>
    <w:rsid w:val="005974C1"/>
    <w:rsid w:val="00597622"/>
    <w:rsid w:val="005A03A0"/>
    <w:rsid w:val="005A138C"/>
    <w:rsid w:val="005A1DA0"/>
    <w:rsid w:val="005A1E1A"/>
    <w:rsid w:val="005A255A"/>
    <w:rsid w:val="005A2C03"/>
    <w:rsid w:val="005A2CB1"/>
    <w:rsid w:val="005A31A7"/>
    <w:rsid w:val="005A37ED"/>
    <w:rsid w:val="005A4003"/>
    <w:rsid w:val="005A45E9"/>
    <w:rsid w:val="005A46B3"/>
    <w:rsid w:val="005A4938"/>
    <w:rsid w:val="005A4DE0"/>
    <w:rsid w:val="005A4EE9"/>
    <w:rsid w:val="005A539B"/>
    <w:rsid w:val="005A62D4"/>
    <w:rsid w:val="005A681E"/>
    <w:rsid w:val="005A7068"/>
    <w:rsid w:val="005A727C"/>
    <w:rsid w:val="005B027D"/>
    <w:rsid w:val="005B0552"/>
    <w:rsid w:val="005B1208"/>
    <w:rsid w:val="005B2784"/>
    <w:rsid w:val="005B28D1"/>
    <w:rsid w:val="005B399C"/>
    <w:rsid w:val="005B3D5E"/>
    <w:rsid w:val="005B422E"/>
    <w:rsid w:val="005B4A4C"/>
    <w:rsid w:val="005B4C6F"/>
    <w:rsid w:val="005B569A"/>
    <w:rsid w:val="005B6005"/>
    <w:rsid w:val="005B61AC"/>
    <w:rsid w:val="005B6515"/>
    <w:rsid w:val="005C0614"/>
    <w:rsid w:val="005C0782"/>
    <w:rsid w:val="005C30B1"/>
    <w:rsid w:val="005C42A2"/>
    <w:rsid w:val="005C48A4"/>
    <w:rsid w:val="005C520D"/>
    <w:rsid w:val="005C5CBD"/>
    <w:rsid w:val="005C699D"/>
    <w:rsid w:val="005C7CBC"/>
    <w:rsid w:val="005D0D0E"/>
    <w:rsid w:val="005D1B28"/>
    <w:rsid w:val="005D253B"/>
    <w:rsid w:val="005D2EBD"/>
    <w:rsid w:val="005D4CFF"/>
    <w:rsid w:val="005D4E71"/>
    <w:rsid w:val="005D57CA"/>
    <w:rsid w:val="005D61C4"/>
    <w:rsid w:val="005D726C"/>
    <w:rsid w:val="005D792C"/>
    <w:rsid w:val="005E0631"/>
    <w:rsid w:val="005E0941"/>
    <w:rsid w:val="005E0EF4"/>
    <w:rsid w:val="005E2A52"/>
    <w:rsid w:val="005E2D17"/>
    <w:rsid w:val="005E39F5"/>
    <w:rsid w:val="005E3A2E"/>
    <w:rsid w:val="005E4341"/>
    <w:rsid w:val="005E47BB"/>
    <w:rsid w:val="005E6E89"/>
    <w:rsid w:val="005E73E2"/>
    <w:rsid w:val="005E7A33"/>
    <w:rsid w:val="005F0240"/>
    <w:rsid w:val="005F05C7"/>
    <w:rsid w:val="005F05F5"/>
    <w:rsid w:val="005F0739"/>
    <w:rsid w:val="005F1DF2"/>
    <w:rsid w:val="005F2793"/>
    <w:rsid w:val="005F2EC5"/>
    <w:rsid w:val="005F3421"/>
    <w:rsid w:val="005F358B"/>
    <w:rsid w:val="005F3BD0"/>
    <w:rsid w:val="005F44E3"/>
    <w:rsid w:val="005F4849"/>
    <w:rsid w:val="005F4C3E"/>
    <w:rsid w:val="005F4D38"/>
    <w:rsid w:val="005F50D1"/>
    <w:rsid w:val="005F5A33"/>
    <w:rsid w:val="005F7771"/>
    <w:rsid w:val="005F7DE1"/>
    <w:rsid w:val="00600114"/>
    <w:rsid w:val="0060074A"/>
    <w:rsid w:val="00600CFD"/>
    <w:rsid w:val="006028F7"/>
    <w:rsid w:val="006029DE"/>
    <w:rsid w:val="00602C56"/>
    <w:rsid w:val="00602E14"/>
    <w:rsid w:val="00603A99"/>
    <w:rsid w:val="00603EDE"/>
    <w:rsid w:val="00604B7C"/>
    <w:rsid w:val="006051B9"/>
    <w:rsid w:val="00605381"/>
    <w:rsid w:val="0060571A"/>
    <w:rsid w:val="00605EE0"/>
    <w:rsid w:val="0060643C"/>
    <w:rsid w:val="0060657C"/>
    <w:rsid w:val="00607D11"/>
    <w:rsid w:val="00607DEB"/>
    <w:rsid w:val="00610A00"/>
    <w:rsid w:val="00610B12"/>
    <w:rsid w:val="006118FD"/>
    <w:rsid w:val="00612906"/>
    <w:rsid w:val="00613902"/>
    <w:rsid w:val="00614A03"/>
    <w:rsid w:val="00614E0E"/>
    <w:rsid w:val="00615919"/>
    <w:rsid w:val="00615E21"/>
    <w:rsid w:val="00616540"/>
    <w:rsid w:val="0061677B"/>
    <w:rsid w:val="00616EBF"/>
    <w:rsid w:val="00617656"/>
    <w:rsid w:val="00620633"/>
    <w:rsid w:val="0062082D"/>
    <w:rsid w:val="0062122A"/>
    <w:rsid w:val="006215E2"/>
    <w:rsid w:val="00621665"/>
    <w:rsid w:val="0062284C"/>
    <w:rsid w:val="0062284E"/>
    <w:rsid w:val="00623BFC"/>
    <w:rsid w:val="00623D26"/>
    <w:rsid w:val="00624108"/>
    <w:rsid w:val="006265FB"/>
    <w:rsid w:val="00627CC2"/>
    <w:rsid w:val="00630120"/>
    <w:rsid w:val="006302E6"/>
    <w:rsid w:val="00630728"/>
    <w:rsid w:val="0063075C"/>
    <w:rsid w:val="006309F0"/>
    <w:rsid w:val="00631887"/>
    <w:rsid w:val="00632079"/>
    <w:rsid w:val="006320E9"/>
    <w:rsid w:val="00633E9E"/>
    <w:rsid w:val="0063424A"/>
    <w:rsid w:val="00634A08"/>
    <w:rsid w:val="00635156"/>
    <w:rsid w:val="00636D5E"/>
    <w:rsid w:val="00640878"/>
    <w:rsid w:val="0064090F"/>
    <w:rsid w:val="00640D92"/>
    <w:rsid w:val="006412E3"/>
    <w:rsid w:val="0064152A"/>
    <w:rsid w:val="00643348"/>
    <w:rsid w:val="00643604"/>
    <w:rsid w:val="00644041"/>
    <w:rsid w:val="00645D28"/>
    <w:rsid w:val="00645F69"/>
    <w:rsid w:val="006460A0"/>
    <w:rsid w:val="00646EF2"/>
    <w:rsid w:val="00647378"/>
    <w:rsid w:val="00647CF3"/>
    <w:rsid w:val="006503C1"/>
    <w:rsid w:val="00650DB3"/>
    <w:rsid w:val="00650F8B"/>
    <w:rsid w:val="0065232F"/>
    <w:rsid w:val="00652BA9"/>
    <w:rsid w:val="0065355D"/>
    <w:rsid w:val="006539D4"/>
    <w:rsid w:val="006564F0"/>
    <w:rsid w:val="00656BCA"/>
    <w:rsid w:val="00656DB4"/>
    <w:rsid w:val="0065748C"/>
    <w:rsid w:val="00657C53"/>
    <w:rsid w:val="00657FE0"/>
    <w:rsid w:val="00660ED2"/>
    <w:rsid w:val="00660FC2"/>
    <w:rsid w:val="00661063"/>
    <w:rsid w:val="006616BC"/>
    <w:rsid w:val="006617DB"/>
    <w:rsid w:val="00662002"/>
    <w:rsid w:val="0066216B"/>
    <w:rsid w:val="00663850"/>
    <w:rsid w:val="00664116"/>
    <w:rsid w:val="00665412"/>
    <w:rsid w:val="00665ADF"/>
    <w:rsid w:val="0066753E"/>
    <w:rsid w:val="00667696"/>
    <w:rsid w:val="00667782"/>
    <w:rsid w:val="0067270C"/>
    <w:rsid w:val="006728C0"/>
    <w:rsid w:val="006739E4"/>
    <w:rsid w:val="00673AE0"/>
    <w:rsid w:val="006746B7"/>
    <w:rsid w:val="0067489A"/>
    <w:rsid w:val="00674B1A"/>
    <w:rsid w:val="00674E22"/>
    <w:rsid w:val="00675677"/>
    <w:rsid w:val="0067595F"/>
    <w:rsid w:val="00675A31"/>
    <w:rsid w:val="00675DB0"/>
    <w:rsid w:val="00677576"/>
    <w:rsid w:val="00677711"/>
    <w:rsid w:val="006837B0"/>
    <w:rsid w:val="0068403A"/>
    <w:rsid w:val="0068466A"/>
    <w:rsid w:val="00684C55"/>
    <w:rsid w:val="00684FFF"/>
    <w:rsid w:val="00685A25"/>
    <w:rsid w:val="0068604A"/>
    <w:rsid w:val="006872CE"/>
    <w:rsid w:val="006911A6"/>
    <w:rsid w:val="00692840"/>
    <w:rsid w:val="00692BDF"/>
    <w:rsid w:val="00692FD1"/>
    <w:rsid w:val="00693DED"/>
    <w:rsid w:val="006950C7"/>
    <w:rsid w:val="00696152"/>
    <w:rsid w:val="006976BB"/>
    <w:rsid w:val="006A052F"/>
    <w:rsid w:val="006A1C90"/>
    <w:rsid w:val="006A2533"/>
    <w:rsid w:val="006A34BD"/>
    <w:rsid w:val="006A45A1"/>
    <w:rsid w:val="006A4AAC"/>
    <w:rsid w:val="006A4D32"/>
    <w:rsid w:val="006A6D2A"/>
    <w:rsid w:val="006A731C"/>
    <w:rsid w:val="006A74EC"/>
    <w:rsid w:val="006A7725"/>
    <w:rsid w:val="006B01AC"/>
    <w:rsid w:val="006B23E1"/>
    <w:rsid w:val="006B2B40"/>
    <w:rsid w:val="006B4636"/>
    <w:rsid w:val="006B481E"/>
    <w:rsid w:val="006B49E8"/>
    <w:rsid w:val="006B501C"/>
    <w:rsid w:val="006B5685"/>
    <w:rsid w:val="006B62EC"/>
    <w:rsid w:val="006B7F71"/>
    <w:rsid w:val="006C0731"/>
    <w:rsid w:val="006C085E"/>
    <w:rsid w:val="006C1114"/>
    <w:rsid w:val="006C1A03"/>
    <w:rsid w:val="006C3BA3"/>
    <w:rsid w:val="006C42BE"/>
    <w:rsid w:val="006C4768"/>
    <w:rsid w:val="006C4BE0"/>
    <w:rsid w:val="006C584B"/>
    <w:rsid w:val="006C6AFC"/>
    <w:rsid w:val="006D0321"/>
    <w:rsid w:val="006D080C"/>
    <w:rsid w:val="006D1535"/>
    <w:rsid w:val="006D18D8"/>
    <w:rsid w:val="006D1D92"/>
    <w:rsid w:val="006D2163"/>
    <w:rsid w:val="006D301B"/>
    <w:rsid w:val="006D41EA"/>
    <w:rsid w:val="006D45C2"/>
    <w:rsid w:val="006D551E"/>
    <w:rsid w:val="006D559F"/>
    <w:rsid w:val="006D5F66"/>
    <w:rsid w:val="006D6ACB"/>
    <w:rsid w:val="006E1A23"/>
    <w:rsid w:val="006E2B2E"/>
    <w:rsid w:val="006E2F0D"/>
    <w:rsid w:val="006E3F2B"/>
    <w:rsid w:val="006E4016"/>
    <w:rsid w:val="006E4356"/>
    <w:rsid w:val="006E4A32"/>
    <w:rsid w:val="006E58D0"/>
    <w:rsid w:val="006E5D1D"/>
    <w:rsid w:val="006E61EF"/>
    <w:rsid w:val="006E6482"/>
    <w:rsid w:val="006E680D"/>
    <w:rsid w:val="006E796F"/>
    <w:rsid w:val="006F0469"/>
    <w:rsid w:val="006F0C9D"/>
    <w:rsid w:val="006F0F8B"/>
    <w:rsid w:val="006F1571"/>
    <w:rsid w:val="006F18FF"/>
    <w:rsid w:val="006F27B9"/>
    <w:rsid w:val="006F4DE5"/>
    <w:rsid w:val="006F4EFE"/>
    <w:rsid w:val="006F5001"/>
    <w:rsid w:val="006F57BE"/>
    <w:rsid w:val="006F78F3"/>
    <w:rsid w:val="006F7DD4"/>
    <w:rsid w:val="00700731"/>
    <w:rsid w:val="0070076F"/>
    <w:rsid w:val="00700A9C"/>
    <w:rsid w:val="00701651"/>
    <w:rsid w:val="00702D08"/>
    <w:rsid w:val="00702F8D"/>
    <w:rsid w:val="00703A6D"/>
    <w:rsid w:val="00703F4C"/>
    <w:rsid w:val="00704037"/>
    <w:rsid w:val="007042C9"/>
    <w:rsid w:val="007048FE"/>
    <w:rsid w:val="0070549E"/>
    <w:rsid w:val="00705842"/>
    <w:rsid w:val="007058E1"/>
    <w:rsid w:val="0070590B"/>
    <w:rsid w:val="007063A3"/>
    <w:rsid w:val="0070723F"/>
    <w:rsid w:val="00707650"/>
    <w:rsid w:val="0070773A"/>
    <w:rsid w:val="00707E05"/>
    <w:rsid w:val="007102E0"/>
    <w:rsid w:val="0071049C"/>
    <w:rsid w:val="00710D49"/>
    <w:rsid w:val="00711298"/>
    <w:rsid w:val="007118CC"/>
    <w:rsid w:val="00711C09"/>
    <w:rsid w:val="00712585"/>
    <w:rsid w:val="00712814"/>
    <w:rsid w:val="00712846"/>
    <w:rsid w:val="00712CB2"/>
    <w:rsid w:val="00712E6F"/>
    <w:rsid w:val="00712FFB"/>
    <w:rsid w:val="00714590"/>
    <w:rsid w:val="0071567E"/>
    <w:rsid w:val="00715A78"/>
    <w:rsid w:val="00715B00"/>
    <w:rsid w:val="0071738A"/>
    <w:rsid w:val="007175BB"/>
    <w:rsid w:val="00717F09"/>
    <w:rsid w:val="007201DF"/>
    <w:rsid w:val="007202AF"/>
    <w:rsid w:val="00720ADB"/>
    <w:rsid w:val="007227E9"/>
    <w:rsid w:val="0072319B"/>
    <w:rsid w:val="007238EE"/>
    <w:rsid w:val="00724270"/>
    <w:rsid w:val="0072441A"/>
    <w:rsid w:val="007260DD"/>
    <w:rsid w:val="0072716F"/>
    <w:rsid w:val="00730161"/>
    <w:rsid w:val="007307B4"/>
    <w:rsid w:val="00730CD0"/>
    <w:rsid w:val="00731463"/>
    <w:rsid w:val="00731E05"/>
    <w:rsid w:val="00732306"/>
    <w:rsid w:val="007326B9"/>
    <w:rsid w:val="00732ABA"/>
    <w:rsid w:val="00732B4D"/>
    <w:rsid w:val="007331BC"/>
    <w:rsid w:val="007332B6"/>
    <w:rsid w:val="00733826"/>
    <w:rsid w:val="00733E7B"/>
    <w:rsid w:val="00734DBC"/>
    <w:rsid w:val="00735752"/>
    <w:rsid w:val="0073640A"/>
    <w:rsid w:val="00737799"/>
    <w:rsid w:val="00737F72"/>
    <w:rsid w:val="00740097"/>
    <w:rsid w:val="00740B6F"/>
    <w:rsid w:val="007417BC"/>
    <w:rsid w:val="00742510"/>
    <w:rsid w:val="00742979"/>
    <w:rsid w:val="007432B4"/>
    <w:rsid w:val="00743987"/>
    <w:rsid w:val="00743AB1"/>
    <w:rsid w:val="00743B7B"/>
    <w:rsid w:val="00743FBE"/>
    <w:rsid w:val="0074570D"/>
    <w:rsid w:val="00745BC7"/>
    <w:rsid w:val="00745F1C"/>
    <w:rsid w:val="00746766"/>
    <w:rsid w:val="00747087"/>
    <w:rsid w:val="0074775E"/>
    <w:rsid w:val="0075038D"/>
    <w:rsid w:val="0075148C"/>
    <w:rsid w:val="00753281"/>
    <w:rsid w:val="0075391F"/>
    <w:rsid w:val="00753E1B"/>
    <w:rsid w:val="00754242"/>
    <w:rsid w:val="0075582E"/>
    <w:rsid w:val="00755B5D"/>
    <w:rsid w:val="007563F2"/>
    <w:rsid w:val="00757D70"/>
    <w:rsid w:val="00757F27"/>
    <w:rsid w:val="00760685"/>
    <w:rsid w:val="00761076"/>
    <w:rsid w:val="007611CD"/>
    <w:rsid w:val="00762549"/>
    <w:rsid w:val="00762ACB"/>
    <w:rsid w:val="00762E83"/>
    <w:rsid w:val="00763465"/>
    <w:rsid w:val="007637C2"/>
    <w:rsid w:val="00763AAE"/>
    <w:rsid w:val="00763DDC"/>
    <w:rsid w:val="007640B6"/>
    <w:rsid w:val="00764882"/>
    <w:rsid w:val="00764F94"/>
    <w:rsid w:val="00765961"/>
    <w:rsid w:val="00765F81"/>
    <w:rsid w:val="007673DF"/>
    <w:rsid w:val="00767C3E"/>
    <w:rsid w:val="0077083D"/>
    <w:rsid w:val="0077085E"/>
    <w:rsid w:val="00770FFC"/>
    <w:rsid w:val="007717B1"/>
    <w:rsid w:val="007718CA"/>
    <w:rsid w:val="00771DB0"/>
    <w:rsid w:val="00773259"/>
    <w:rsid w:val="007747F3"/>
    <w:rsid w:val="0077675E"/>
    <w:rsid w:val="00776A45"/>
    <w:rsid w:val="007812D4"/>
    <w:rsid w:val="00782462"/>
    <w:rsid w:val="00784B0E"/>
    <w:rsid w:val="00785958"/>
    <w:rsid w:val="00785B6B"/>
    <w:rsid w:val="0078627C"/>
    <w:rsid w:val="0078631D"/>
    <w:rsid w:val="00786CC5"/>
    <w:rsid w:val="00786D7B"/>
    <w:rsid w:val="0078795B"/>
    <w:rsid w:val="00790349"/>
    <w:rsid w:val="007904A6"/>
    <w:rsid w:val="00790B8E"/>
    <w:rsid w:val="00791E07"/>
    <w:rsid w:val="00793289"/>
    <w:rsid w:val="007943CE"/>
    <w:rsid w:val="00794D68"/>
    <w:rsid w:val="00795636"/>
    <w:rsid w:val="007964B5"/>
    <w:rsid w:val="00796C0C"/>
    <w:rsid w:val="00797D46"/>
    <w:rsid w:val="007A02CE"/>
    <w:rsid w:val="007A0578"/>
    <w:rsid w:val="007A075A"/>
    <w:rsid w:val="007A0A91"/>
    <w:rsid w:val="007A1398"/>
    <w:rsid w:val="007A2676"/>
    <w:rsid w:val="007A3EC4"/>
    <w:rsid w:val="007A4B58"/>
    <w:rsid w:val="007A5812"/>
    <w:rsid w:val="007A6652"/>
    <w:rsid w:val="007A6FF1"/>
    <w:rsid w:val="007A7558"/>
    <w:rsid w:val="007B2674"/>
    <w:rsid w:val="007B2B72"/>
    <w:rsid w:val="007B56FA"/>
    <w:rsid w:val="007B5757"/>
    <w:rsid w:val="007B60D6"/>
    <w:rsid w:val="007B661C"/>
    <w:rsid w:val="007B66E0"/>
    <w:rsid w:val="007B6FDA"/>
    <w:rsid w:val="007B7B72"/>
    <w:rsid w:val="007C0AE7"/>
    <w:rsid w:val="007C0FF6"/>
    <w:rsid w:val="007C1057"/>
    <w:rsid w:val="007C14D4"/>
    <w:rsid w:val="007C1E27"/>
    <w:rsid w:val="007C253A"/>
    <w:rsid w:val="007C3358"/>
    <w:rsid w:val="007C4A62"/>
    <w:rsid w:val="007C611B"/>
    <w:rsid w:val="007C78AB"/>
    <w:rsid w:val="007C7B8D"/>
    <w:rsid w:val="007C7CDF"/>
    <w:rsid w:val="007D0E90"/>
    <w:rsid w:val="007D1783"/>
    <w:rsid w:val="007D1890"/>
    <w:rsid w:val="007D2962"/>
    <w:rsid w:val="007D2A8E"/>
    <w:rsid w:val="007D2C03"/>
    <w:rsid w:val="007D3640"/>
    <w:rsid w:val="007D3819"/>
    <w:rsid w:val="007D3918"/>
    <w:rsid w:val="007D5494"/>
    <w:rsid w:val="007D5DD7"/>
    <w:rsid w:val="007E0ACB"/>
    <w:rsid w:val="007E150B"/>
    <w:rsid w:val="007E16BF"/>
    <w:rsid w:val="007E18EC"/>
    <w:rsid w:val="007E229F"/>
    <w:rsid w:val="007E2C8F"/>
    <w:rsid w:val="007E3263"/>
    <w:rsid w:val="007E3634"/>
    <w:rsid w:val="007E3B12"/>
    <w:rsid w:val="007E4B38"/>
    <w:rsid w:val="007E5154"/>
    <w:rsid w:val="007E6469"/>
    <w:rsid w:val="007E67A8"/>
    <w:rsid w:val="007E68A3"/>
    <w:rsid w:val="007E6A10"/>
    <w:rsid w:val="007F042E"/>
    <w:rsid w:val="007F0D59"/>
    <w:rsid w:val="007F1154"/>
    <w:rsid w:val="007F12DE"/>
    <w:rsid w:val="007F2A4A"/>
    <w:rsid w:val="007F3D82"/>
    <w:rsid w:val="007F47C8"/>
    <w:rsid w:val="007F7369"/>
    <w:rsid w:val="00800677"/>
    <w:rsid w:val="00800DF1"/>
    <w:rsid w:val="00802CBB"/>
    <w:rsid w:val="00803333"/>
    <w:rsid w:val="00803E76"/>
    <w:rsid w:val="008042AB"/>
    <w:rsid w:val="008066F7"/>
    <w:rsid w:val="00807A77"/>
    <w:rsid w:val="00807C93"/>
    <w:rsid w:val="00810D06"/>
    <w:rsid w:val="008113A6"/>
    <w:rsid w:val="008119C1"/>
    <w:rsid w:val="00812312"/>
    <w:rsid w:val="00813688"/>
    <w:rsid w:val="00813A37"/>
    <w:rsid w:val="00815BE9"/>
    <w:rsid w:val="008168C1"/>
    <w:rsid w:val="00820065"/>
    <w:rsid w:val="008201F8"/>
    <w:rsid w:val="008207AC"/>
    <w:rsid w:val="00821766"/>
    <w:rsid w:val="008217E7"/>
    <w:rsid w:val="00821818"/>
    <w:rsid w:val="00821953"/>
    <w:rsid w:val="00821C8D"/>
    <w:rsid w:val="00821E68"/>
    <w:rsid w:val="00822126"/>
    <w:rsid w:val="0082483C"/>
    <w:rsid w:val="00824E99"/>
    <w:rsid w:val="00825202"/>
    <w:rsid w:val="00825CA7"/>
    <w:rsid w:val="00825D18"/>
    <w:rsid w:val="008263F2"/>
    <w:rsid w:val="00827C41"/>
    <w:rsid w:val="008305FA"/>
    <w:rsid w:val="00830A44"/>
    <w:rsid w:val="00830CC4"/>
    <w:rsid w:val="00830D52"/>
    <w:rsid w:val="00831201"/>
    <w:rsid w:val="00831826"/>
    <w:rsid w:val="00832367"/>
    <w:rsid w:val="008327E7"/>
    <w:rsid w:val="0083296D"/>
    <w:rsid w:val="008333B4"/>
    <w:rsid w:val="0083368F"/>
    <w:rsid w:val="00833DA1"/>
    <w:rsid w:val="008341D8"/>
    <w:rsid w:val="008346E0"/>
    <w:rsid w:val="00835F0F"/>
    <w:rsid w:val="00836566"/>
    <w:rsid w:val="00836ED9"/>
    <w:rsid w:val="0084052A"/>
    <w:rsid w:val="00840C5F"/>
    <w:rsid w:val="008420A8"/>
    <w:rsid w:val="008429E7"/>
    <w:rsid w:val="00842ECE"/>
    <w:rsid w:val="00843395"/>
    <w:rsid w:val="00843B5F"/>
    <w:rsid w:val="00843D4D"/>
    <w:rsid w:val="00844216"/>
    <w:rsid w:val="00844DC3"/>
    <w:rsid w:val="00844F4A"/>
    <w:rsid w:val="0084781B"/>
    <w:rsid w:val="00847CAC"/>
    <w:rsid w:val="0085182F"/>
    <w:rsid w:val="00851B32"/>
    <w:rsid w:val="00851D45"/>
    <w:rsid w:val="008526AD"/>
    <w:rsid w:val="0085305D"/>
    <w:rsid w:val="00854F3B"/>
    <w:rsid w:val="00855905"/>
    <w:rsid w:val="00855E8D"/>
    <w:rsid w:val="008567E5"/>
    <w:rsid w:val="00857C74"/>
    <w:rsid w:val="00857E8A"/>
    <w:rsid w:val="0086311A"/>
    <w:rsid w:val="00863C1E"/>
    <w:rsid w:val="00863DEA"/>
    <w:rsid w:val="0086486C"/>
    <w:rsid w:val="008649EF"/>
    <w:rsid w:val="00864BB0"/>
    <w:rsid w:val="008651CA"/>
    <w:rsid w:val="00865210"/>
    <w:rsid w:val="00865C5A"/>
    <w:rsid w:val="00866223"/>
    <w:rsid w:val="00867778"/>
    <w:rsid w:val="00867B6D"/>
    <w:rsid w:val="00867C7B"/>
    <w:rsid w:val="008717EF"/>
    <w:rsid w:val="00872539"/>
    <w:rsid w:val="00872560"/>
    <w:rsid w:val="00874B8B"/>
    <w:rsid w:val="00874D4A"/>
    <w:rsid w:val="00875093"/>
    <w:rsid w:val="00876720"/>
    <w:rsid w:val="00876AED"/>
    <w:rsid w:val="0087756B"/>
    <w:rsid w:val="0088029D"/>
    <w:rsid w:val="008804E2"/>
    <w:rsid w:val="0088103B"/>
    <w:rsid w:val="00881603"/>
    <w:rsid w:val="00881870"/>
    <w:rsid w:val="0088268D"/>
    <w:rsid w:val="00882D27"/>
    <w:rsid w:val="008830FC"/>
    <w:rsid w:val="008835FD"/>
    <w:rsid w:val="00884ED2"/>
    <w:rsid w:val="00886394"/>
    <w:rsid w:val="00886C6E"/>
    <w:rsid w:val="00887323"/>
    <w:rsid w:val="008920C3"/>
    <w:rsid w:val="00893BC5"/>
    <w:rsid w:val="008940E6"/>
    <w:rsid w:val="008953B1"/>
    <w:rsid w:val="00895C0E"/>
    <w:rsid w:val="00896786"/>
    <w:rsid w:val="00896874"/>
    <w:rsid w:val="00897E59"/>
    <w:rsid w:val="008A0C18"/>
    <w:rsid w:val="008A0CFA"/>
    <w:rsid w:val="008A2E36"/>
    <w:rsid w:val="008A4BB2"/>
    <w:rsid w:val="008A58CC"/>
    <w:rsid w:val="008A5D28"/>
    <w:rsid w:val="008A6400"/>
    <w:rsid w:val="008A73E1"/>
    <w:rsid w:val="008A7899"/>
    <w:rsid w:val="008B01A6"/>
    <w:rsid w:val="008B06D0"/>
    <w:rsid w:val="008B1ABB"/>
    <w:rsid w:val="008B2216"/>
    <w:rsid w:val="008B22DB"/>
    <w:rsid w:val="008B349B"/>
    <w:rsid w:val="008B4609"/>
    <w:rsid w:val="008B47E4"/>
    <w:rsid w:val="008B4C79"/>
    <w:rsid w:val="008B4CA3"/>
    <w:rsid w:val="008B65D4"/>
    <w:rsid w:val="008B7281"/>
    <w:rsid w:val="008B78DE"/>
    <w:rsid w:val="008B79D8"/>
    <w:rsid w:val="008C0613"/>
    <w:rsid w:val="008C0EE3"/>
    <w:rsid w:val="008C0F99"/>
    <w:rsid w:val="008C19D9"/>
    <w:rsid w:val="008C2214"/>
    <w:rsid w:val="008C240D"/>
    <w:rsid w:val="008C29D5"/>
    <w:rsid w:val="008C2DAF"/>
    <w:rsid w:val="008C3023"/>
    <w:rsid w:val="008C3386"/>
    <w:rsid w:val="008C3438"/>
    <w:rsid w:val="008C3913"/>
    <w:rsid w:val="008C3964"/>
    <w:rsid w:val="008C3A02"/>
    <w:rsid w:val="008C44E5"/>
    <w:rsid w:val="008C4E91"/>
    <w:rsid w:val="008C5359"/>
    <w:rsid w:val="008C6A50"/>
    <w:rsid w:val="008C6E4C"/>
    <w:rsid w:val="008C6F82"/>
    <w:rsid w:val="008C73E6"/>
    <w:rsid w:val="008C7AE1"/>
    <w:rsid w:val="008C7E73"/>
    <w:rsid w:val="008D0157"/>
    <w:rsid w:val="008D0718"/>
    <w:rsid w:val="008D0A6F"/>
    <w:rsid w:val="008D0EAF"/>
    <w:rsid w:val="008D120B"/>
    <w:rsid w:val="008D1502"/>
    <w:rsid w:val="008D1E3B"/>
    <w:rsid w:val="008D232F"/>
    <w:rsid w:val="008D3824"/>
    <w:rsid w:val="008D476A"/>
    <w:rsid w:val="008D51EF"/>
    <w:rsid w:val="008D667F"/>
    <w:rsid w:val="008D7E1A"/>
    <w:rsid w:val="008E05DB"/>
    <w:rsid w:val="008E0671"/>
    <w:rsid w:val="008E0C82"/>
    <w:rsid w:val="008E1D45"/>
    <w:rsid w:val="008E1DC4"/>
    <w:rsid w:val="008E2C38"/>
    <w:rsid w:val="008E4810"/>
    <w:rsid w:val="008E5929"/>
    <w:rsid w:val="008E68AC"/>
    <w:rsid w:val="008F080D"/>
    <w:rsid w:val="008F083B"/>
    <w:rsid w:val="008F0BD7"/>
    <w:rsid w:val="008F1167"/>
    <w:rsid w:val="008F2192"/>
    <w:rsid w:val="008F26F4"/>
    <w:rsid w:val="008F2DBF"/>
    <w:rsid w:val="008F3900"/>
    <w:rsid w:val="008F3BB2"/>
    <w:rsid w:val="008F3D63"/>
    <w:rsid w:val="008F4354"/>
    <w:rsid w:val="008F4B9E"/>
    <w:rsid w:val="008F4FC2"/>
    <w:rsid w:val="008F54C9"/>
    <w:rsid w:val="008F58D2"/>
    <w:rsid w:val="008F6848"/>
    <w:rsid w:val="008F69F3"/>
    <w:rsid w:val="008F6DEB"/>
    <w:rsid w:val="00900476"/>
    <w:rsid w:val="00902049"/>
    <w:rsid w:val="00903012"/>
    <w:rsid w:val="009058BD"/>
    <w:rsid w:val="009068CD"/>
    <w:rsid w:val="00906C82"/>
    <w:rsid w:val="00907A1D"/>
    <w:rsid w:val="00907D1D"/>
    <w:rsid w:val="009102A0"/>
    <w:rsid w:val="009103BA"/>
    <w:rsid w:val="00910489"/>
    <w:rsid w:val="0091214D"/>
    <w:rsid w:val="009125ED"/>
    <w:rsid w:val="009130D0"/>
    <w:rsid w:val="0091474B"/>
    <w:rsid w:val="00914A82"/>
    <w:rsid w:val="009154B6"/>
    <w:rsid w:val="0091736C"/>
    <w:rsid w:val="00917D75"/>
    <w:rsid w:val="00920B9B"/>
    <w:rsid w:val="00920D30"/>
    <w:rsid w:val="00920D8E"/>
    <w:rsid w:val="009212B3"/>
    <w:rsid w:val="009226FD"/>
    <w:rsid w:val="00923C04"/>
    <w:rsid w:val="009250B0"/>
    <w:rsid w:val="00925C1B"/>
    <w:rsid w:val="009260AA"/>
    <w:rsid w:val="009276FA"/>
    <w:rsid w:val="0092797F"/>
    <w:rsid w:val="00930776"/>
    <w:rsid w:val="00931EBC"/>
    <w:rsid w:val="009320EB"/>
    <w:rsid w:val="00932990"/>
    <w:rsid w:val="009329DB"/>
    <w:rsid w:val="00933217"/>
    <w:rsid w:val="009336DB"/>
    <w:rsid w:val="00933B2B"/>
    <w:rsid w:val="00934712"/>
    <w:rsid w:val="00935A35"/>
    <w:rsid w:val="00936914"/>
    <w:rsid w:val="0093732C"/>
    <w:rsid w:val="0093771F"/>
    <w:rsid w:val="0093776C"/>
    <w:rsid w:val="009379C7"/>
    <w:rsid w:val="00937C87"/>
    <w:rsid w:val="00940328"/>
    <w:rsid w:val="0094069F"/>
    <w:rsid w:val="0094096A"/>
    <w:rsid w:val="00941CD7"/>
    <w:rsid w:val="00941F74"/>
    <w:rsid w:val="009426F4"/>
    <w:rsid w:val="00942F83"/>
    <w:rsid w:val="00944A13"/>
    <w:rsid w:val="00945899"/>
    <w:rsid w:val="00946581"/>
    <w:rsid w:val="00946719"/>
    <w:rsid w:val="00946A3D"/>
    <w:rsid w:val="009476F2"/>
    <w:rsid w:val="0095037C"/>
    <w:rsid w:val="0095125A"/>
    <w:rsid w:val="00952B35"/>
    <w:rsid w:val="00952F0D"/>
    <w:rsid w:val="00953305"/>
    <w:rsid w:val="00953DD2"/>
    <w:rsid w:val="009547A3"/>
    <w:rsid w:val="009547E0"/>
    <w:rsid w:val="00954DC9"/>
    <w:rsid w:val="00956733"/>
    <w:rsid w:val="00956B6F"/>
    <w:rsid w:val="00956CE8"/>
    <w:rsid w:val="00956D65"/>
    <w:rsid w:val="009573D9"/>
    <w:rsid w:val="009574C2"/>
    <w:rsid w:val="00957B13"/>
    <w:rsid w:val="00957C63"/>
    <w:rsid w:val="00960677"/>
    <w:rsid w:val="00960B43"/>
    <w:rsid w:val="00962C00"/>
    <w:rsid w:val="00962D24"/>
    <w:rsid w:val="00962EF0"/>
    <w:rsid w:val="00962F34"/>
    <w:rsid w:val="00963363"/>
    <w:rsid w:val="00963A49"/>
    <w:rsid w:val="00964FEE"/>
    <w:rsid w:val="00965FA2"/>
    <w:rsid w:val="0096654C"/>
    <w:rsid w:val="009669C5"/>
    <w:rsid w:val="009672DE"/>
    <w:rsid w:val="00967653"/>
    <w:rsid w:val="00970D6B"/>
    <w:rsid w:val="00970E0A"/>
    <w:rsid w:val="009714EF"/>
    <w:rsid w:val="009715CD"/>
    <w:rsid w:val="009719C4"/>
    <w:rsid w:val="00971CB2"/>
    <w:rsid w:val="00972472"/>
    <w:rsid w:val="00972E4B"/>
    <w:rsid w:val="00972F69"/>
    <w:rsid w:val="00973173"/>
    <w:rsid w:val="00973C05"/>
    <w:rsid w:val="00974799"/>
    <w:rsid w:val="00974AE6"/>
    <w:rsid w:val="00975002"/>
    <w:rsid w:val="00975EBB"/>
    <w:rsid w:val="009762B8"/>
    <w:rsid w:val="00976325"/>
    <w:rsid w:val="00976351"/>
    <w:rsid w:val="00977019"/>
    <w:rsid w:val="009779B1"/>
    <w:rsid w:val="009805C5"/>
    <w:rsid w:val="00981576"/>
    <w:rsid w:val="00982835"/>
    <w:rsid w:val="00982BFC"/>
    <w:rsid w:val="00983D48"/>
    <w:rsid w:val="0098553D"/>
    <w:rsid w:val="00985B9E"/>
    <w:rsid w:val="0098618E"/>
    <w:rsid w:val="00986EF9"/>
    <w:rsid w:val="00987074"/>
    <w:rsid w:val="00987386"/>
    <w:rsid w:val="009877D5"/>
    <w:rsid w:val="00990A9C"/>
    <w:rsid w:val="00990AEC"/>
    <w:rsid w:val="0099181B"/>
    <w:rsid w:val="00991BBA"/>
    <w:rsid w:val="00991C11"/>
    <w:rsid w:val="00991FF5"/>
    <w:rsid w:val="0099244D"/>
    <w:rsid w:val="00992504"/>
    <w:rsid w:val="00993515"/>
    <w:rsid w:val="0099361D"/>
    <w:rsid w:val="00993BA9"/>
    <w:rsid w:val="009947D3"/>
    <w:rsid w:val="00995F85"/>
    <w:rsid w:val="009A05E1"/>
    <w:rsid w:val="009A21F8"/>
    <w:rsid w:val="009A3231"/>
    <w:rsid w:val="009A3407"/>
    <w:rsid w:val="009A3F69"/>
    <w:rsid w:val="009A4245"/>
    <w:rsid w:val="009A5A86"/>
    <w:rsid w:val="009A64DB"/>
    <w:rsid w:val="009A66E2"/>
    <w:rsid w:val="009A6A74"/>
    <w:rsid w:val="009A7269"/>
    <w:rsid w:val="009A79DB"/>
    <w:rsid w:val="009A7A3C"/>
    <w:rsid w:val="009B00CE"/>
    <w:rsid w:val="009B062A"/>
    <w:rsid w:val="009B16C0"/>
    <w:rsid w:val="009B17CB"/>
    <w:rsid w:val="009B1828"/>
    <w:rsid w:val="009B1A5B"/>
    <w:rsid w:val="009B1B65"/>
    <w:rsid w:val="009B2E4B"/>
    <w:rsid w:val="009B49B1"/>
    <w:rsid w:val="009B4CD4"/>
    <w:rsid w:val="009B4CEC"/>
    <w:rsid w:val="009B4D90"/>
    <w:rsid w:val="009B4E0E"/>
    <w:rsid w:val="009B50F0"/>
    <w:rsid w:val="009B52C5"/>
    <w:rsid w:val="009B5FB0"/>
    <w:rsid w:val="009B643B"/>
    <w:rsid w:val="009B64E0"/>
    <w:rsid w:val="009B74CD"/>
    <w:rsid w:val="009B7CED"/>
    <w:rsid w:val="009C160D"/>
    <w:rsid w:val="009C166A"/>
    <w:rsid w:val="009C21CB"/>
    <w:rsid w:val="009C2B2E"/>
    <w:rsid w:val="009C372B"/>
    <w:rsid w:val="009C3EB7"/>
    <w:rsid w:val="009C48EC"/>
    <w:rsid w:val="009C4D6C"/>
    <w:rsid w:val="009C4E15"/>
    <w:rsid w:val="009C523B"/>
    <w:rsid w:val="009C5FFC"/>
    <w:rsid w:val="009C62B6"/>
    <w:rsid w:val="009C6383"/>
    <w:rsid w:val="009C645E"/>
    <w:rsid w:val="009C68DB"/>
    <w:rsid w:val="009C711E"/>
    <w:rsid w:val="009C7489"/>
    <w:rsid w:val="009C7D7C"/>
    <w:rsid w:val="009D0CE2"/>
    <w:rsid w:val="009D1197"/>
    <w:rsid w:val="009D1275"/>
    <w:rsid w:val="009D1A21"/>
    <w:rsid w:val="009D315C"/>
    <w:rsid w:val="009D3464"/>
    <w:rsid w:val="009D3482"/>
    <w:rsid w:val="009D34D3"/>
    <w:rsid w:val="009D4BD7"/>
    <w:rsid w:val="009D5552"/>
    <w:rsid w:val="009D55AD"/>
    <w:rsid w:val="009D572D"/>
    <w:rsid w:val="009E0A50"/>
    <w:rsid w:val="009E0C25"/>
    <w:rsid w:val="009E12D1"/>
    <w:rsid w:val="009E1447"/>
    <w:rsid w:val="009E190A"/>
    <w:rsid w:val="009E1B5C"/>
    <w:rsid w:val="009E1CFC"/>
    <w:rsid w:val="009E2A66"/>
    <w:rsid w:val="009E35AE"/>
    <w:rsid w:val="009E3AA6"/>
    <w:rsid w:val="009E3F0C"/>
    <w:rsid w:val="009E45AE"/>
    <w:rsid w:val="009E4D1F"/>
    <w:rsid w:val="009E5164"/>
    <w:rsid w:val="009E5899"/>
    <w:rsid w:val="009E6473"/>
    <w:rsid w:val="009E6E5A"/>
    <w:rsid w:val="009E7654"/>
    <w:rsid w:val="009E793B"/>
    <w:rsid w:val="009F114F"/>
    <w:rsid w:val="009F1F0A"/>
    <w:rsid w:val="009F2297"/>
    <w:rsid w:val="009F2504"/>
    <w:rsid w:val="009F2564"/>
    <w:rsid w:val="009F3B9B"/>
    <w:rsid w:val="009F4B45"/>
    <w:rsid w:val="009F62B6"/>
    <w:rsid w:val="009F6D6E"/>
    <w:rsid w:val="00A00018"/>
    <w:rsid w:val="00A009A9"/>
    <w:rsid w:val="00A01368"/>
    <w:rsid w:val="00A018B1"/>
    <w:rsid w:val="00A01B4D"/>
    <w:rsid w:val="00A02742"/>
    <w:rsid w:val="00A03505"/>
    <w:rsid w:val="00A039B5"/>
    <w:rsid w:val="00A05E3E"/>
    <w:rsid w:val="00A072C0"/>
    <w:rsid w:val="00A07399"/>
    <w:rsid w:val="00A073B0"/>
    <w:rsid w:val="00A0763B"/>
    <w:rsid w:val="00A0778F"/>
    <w:rsid w:val="00A0791C"/>
    <w:rsid w:val="00A07CED"/>
    <w:rsid w:val="00A10127"/>
    <w:rsid w:val="00A104A8"/>
    <w:rsid w:val="00A10579"/>
    <w:rsid w:val="00A108E6"/>
    <w:rsid w:val="00A11113"/>
    <w:rsid w:val="00A11ECE"/>
    <w:rsid w:val="00A11F1C"/>
    <w:rsid w:val="00A124BF"/>
    <w:rsid w:val="00A138EA"/>
    <w:rsid w:val="00A14B0B"/>
    <w:rsid w:val="00A15162"/>
    <w:rsid w:val="00A156F2"/>
    <w:rsid w:val="00A15CE9"/>
    <w:rsid w:val="00A16E32"/>
    <w:rsid w:val="00A16E8A"/>
    <w:rsid w:val="00A206CA"/>
    <w:rsid w:val="00A20E75"/>
    <w:rsid w:val="00A21C4D"/>
    <w:rsid w:val="00A22017"/>
    <w:rsid w:val="00A22B4D"/>
    <w:rsid w:val="00A2452A"/>
    <w:rsid w:val="00A24C93"/>
    <w:rsid w:val="00A24CC4"/>
    <w:rsid w:val="00A251EB"/>
    <w:rsid w:val="00A25C92"/>
    <w:rsid w:val="00A26499"/>
    <w:rsid w:val="00A26A31"/>
    <w:rsid w:val="00A2714B"/>
    <w:rsid w:val="00A2795A"/>
    <w:rsid w:val="00A27D15"/>
    <w:rsid w:val="00A30975"/>
    <w:rsid w:val="00A30C96"/>
    <w:rsid w:val="00A314E5"/>
    <w:rsid w:val="00A31A7D"/>
    <w:rsid w:val="00A31D83"/>
    <w:rsid w:val="00A31E3E"/>
    <w:rsid w:val="00A322F4"/>
    <w:rsid w:val="00A32E39"/>
    <w:rsid w:val="00A3335D"/>
    <w:rsid w:val="00A36815"/>
    <w:rsid w:val="00A37BC9"/>
    <w:rsid w:val="00A40273"/>
    <w:rsid w:val="00A40696"/>
    <w:rsid w:val="00A40BB0"/>
    <w:rsid w:val="00A40E9C"/>
    <w:rsid w:val="00A4176E"/>
    <w:rsid w:val="00A41A7E"/>
    <w:rsid w:val="00A41D0C"/>
    <w:rsid w:val="00A444C4"/>
    <w:rsid w:val="00A4487D"/>
    <w:rsid w:val="00A44BD9"/>
    <w:rsid w:val="00A46732"/>
    <w:rsid w:val="00A46CA7"/>
    <w:rsid w:val="00A503BC"/>
    <w:rsid w:val="00A511D5"/>
    <w:rsid w:val="00A51362"/>
    <w:rsid w:val="00A51A18"/>
    <w:rsid w:val="00A52240"/>
    <w:rsid w:val="00A522E4"/>
    <w:rsid w:val="00A5277F"/>
    <w:rsid w:val="00A53019"/>
    <w:rsid w:val="00A5350B"/>
    <w:rsid w:val="00A53FEF"/>
    <w:rsid w:val="00A54087"/>
    <w:rsid w:val="00A542CE"/>
    <w:rsid w:val="00A549BA"/>
    <w:rsid w:val="00A56138"/>
    <w:rsid w:val="00A565E0"/>
    <w:rsid w:val="00A56891"/>
    <w:rsid w:val="00A570F1"/>
    <w:rsid w:val="00A57499"/>
    <w:rsid w:val="00A61DB3"/>
    <w:rsid w:val="00A637CA"/>
    <w:rsid w:val="00A63CD2"/>
    <w:rsid w:val="00A64B03"/>
    <w:rsid w:val="00A65649"/>
    <w:rsid w:val="00A665FB"/>
    <w:rsid w:val="00A6693E"/>
    <w:rsid w:val="00A66B67"/>
    <w:rsid w:val="00A66FF6"/>
    <w:rsid w:val="00A67322"/>
    <w:rsid w:val="00A70FBA"/>
    <w:rsid w:val="00A7271D"/>
    <w:rsid w:val="00A73542"/>
    <w:rsid w:val="00A73E29"/>
    <w:rsid w:val="00A74F7A"/>
    <w:rsid w:val="00A7547A"/>
    <w:rsid w:val="00A75B1A"/>
    <w:rsid w:val="00A75FFE"/>
    <w:rsid w:val="00A766D5"/>
    <w:rsid w:val="00A766DA"/>
    <w:rsid w:val="00A76B68"/>
    <w:rsid w:val="00A76E6C"/>
    <w:rsid w:val="00A77388"/>
    <w:rsid w:val="00A774E3"/>
    <w:rsid w:val="00A77858"/>
    <w:rsid w:val="00A80369"/>
    <w:rsid w:val="00A80790"/>
    <w:rsid w:val="00A80AE8"/>
    <w:rsid w:val="00A8151F"/>
    <w:rsid w:val="00A817FC"/>
    <w:rsid w:val="00A854CB"/>
    <w:rsid w:val="00A85974"/>
    <w:rsid w:val="00A85D80"/>
    <w:rsid w:val="00A85F95"/>
    <w:rsid w:val="00A86FEC"/>
    <w:rsid w:val="00A87661"/>
    <w:rsid w:val="00A9103B"/>
    <w:rsid w:val="00A91A1B"/>
    <w:rsid w:val="00A92499"/>
    <w:rsid w:val="00A9258A"/>
    <w:rsid w:val="00A93D49"/>
    <w:rsid w:val="00A94584"/>
    <w:rsid w:val="00A94FEE"/>
    <w:rsid w:val="00A95E60"/>
    <w:rsid w:val="00A96443"/>
    <w:rsid w:val="00A9702A"/>
    <w:rsid w:val="00A9703F"/>
    <w:rsid w:val="00A9711D"/>
    <w:rsid w:val="00AA09DC"/>
    <w:rsid w:val="00AA0E02"/>
    <w:rsid w:val="00AA0E44"/>
    <w:rsid w:val="00AA0FFB"/>
    <w:rsid w:val="00AA1B1B"/>
    <w:rsid w:val="00AA1FE0"/>
    <w:rsid w:val="00AA2DED"/>
    <w:rsid w:val="00AA3B0D"/>
    <w:rsid w:val="00AA4900"/>
    <w:rsid w:val="00AA501B"/>
    <w:rsid w:val="00AA5244"/>
    <w:rsid w:val="00AA73DE"/>
    <w:rsid w:val="00AB1032"/>
    <w:rsid w:val="00AB1393"/>
    <w:rsid w:val="00AB1E91"/>
    <w:rsid w:val="00AB239E"/>
    <w:rsid w:val="00AB3741"/>
    <w:rsid w:val="00AB3A17"/>
    <w:rsid w:val="00AB3B25"/>
    <w:rsid w:val="00AB4DBC"/>
    <w:rsid w:val="00AB5138"/>
    <w:rsid w:val="00AB549A"/>
    <w:rsid w:val="00AB5685"/>
    <w:rsid w:val="00AB615E"/>
    <w:rsid w:val="00AB71AF"/>
    <w:rsid w:val="00AC010B"/>
    <w:rsid w:val="00AC09D6"/>
    <w:rsid w:val="00AC2785"/>
    <w:rsid w:val="00AC2928"/>
    <w:rsid w:val="00AC3164"/>
    <w:rsid w:val="00AC4242"/>
    <w:rsid w:val="00AC49BF"/>
    <w:rsid w:val="00AC5017"/>
    <w:rsid w:val="00AC5BC4"/>
    <w:rsid w:val="00AC5ECC"/>
    <w:rsid w:val="00AC6810"/>
    <w:rsid w:val="00AC74C1"/>
    <w:rsid w:val="00AC7C2C"/>
    <w:rsid w:val="00AD1446"/>
    <w:rsid w:val="00AD157C"/>
    <w:rsid w:val="00AD2AC2"/>
    <w:rsid w:val="00AD4A15"/>
    <w:rsid w:val="00AD50AE"/>
    <w:rsid w:val="00AD549C"/>
    <w:rsid w:val="00AD56D0"/>
    <w:rsid w:val="00AD625F"/>
    <w:rsid w:val="00AE1BBC"/>
    <w:rsid w:val="00AE1BF8"/>
    <w:rsid w:val="00AE23EA"/>
    <w:rsid w:val="00AE3246"/>
    <w:rsid w:val="00AE32FE"/>
    <w:rsid w:val="00AE3589"/>
    <w:rsid w:val="00AE3D81"/>
    <w:rsid w:val="00AE3F9C"/>
    <w:rsid w:val="00AE49E9"/>
    <w:rsid w:val="00AE56FE"/>
    <w:rsid w:val="00AE6250"/>
    <w:rsid w:val="00AF0407"/>
    <w:rsid w:val="00AF0C60"/>
    <w:rsid w:val="00AF1292"/>
    <w:rsid w:val="00AF16EB"/>
    <w:rsid w:val="00AF1E13"/>
    <w:rsid w:val="00AF289B"/>
    <w:rsid w:val="00AF2996"/>
    <w:rsid w:val="00AF2B80"/>
    <w:rsid w:val="00AF2D2B"/>
    <w:rsid w:val="00AF3646"/>
    <w:rsid w:val="00AF40DD"/>
    <w:rsid w:val="00AF4AB4"/>
    <w:rsid w:val="00AF6025"/>
    <w:rsid w:val="00AF70BE"/>
    <w:rsid w:val="00B0010D"/>
    <w:rsid w:val="00B00962"/>
    <w:rsid w:val="00B00CE0"/>
    <w:rsid w:val="00B023A0"/>
    <w:rsid w:val="00B02C21"/>
    <w:rsid w:val="00B0371B"/>
    <w:rsid w:val="00B03AA8"/>
    <w:rsid w:val="00B04A84"/>
    <w:rsid w:val="00B0527E"/>
    <w:rsid w:val="00B059EC"/>
    <w:rsid w:val="00B0623B"/>
    <w:rsid w:val="00B0696B"/>
    <w:rsid w:val="00B06B42"/>
    <w:rsid w:val="00B06FF4"/>
    <w:rsid w:val="00B07D62"/>
    <w:rsid w:val="00B10F71"/>
    <w:rsid w:val="00B1128C"/>
    <w:rsid w:val="00B119D8"/>
    <w:rsid w:val="00B11AFF"/>
    <w:rsid w:val="00B12665"/>
    <w:rsid w:val="00B14D11"/>
    <w:rsid w:val="00B14E6E"/>
    <w:rsid w:val="00B15B06"/>
    <w:rsid w:val="00B164CD"/>
    <w:rsid w:val="00B16F9A"/>
    <w:rsid w:val="00B17368"/>
    <w:rsid w:val="00B200F5"/>
    <w:rsid w:val="00B20FE6"/>
    <w:rsid w:val="00B219FF"/>
    <w:rsid w:val="00B21ACF"/>
    <w:rsid w:val="00B221AC"/>
    <w:rsid w:val="00B2252D"/>
    <w:rsid w:val="00B225C2"/>
    <w:rsid w:val="00B227E6"/>
    <w:rsid w:val="00B23AE9"/>
    <w:rsid w:val="00B24637"/>
    <w:rsid w:val="00B25596"/>
    <w:rsid w:val="00B26EFF"/>
    <w:rsid w:val="00B27AE9"/>
    <w:rsid w:val="00B27DDA"/>
    <w:rsid w:val="00B3003A"/>
    <w:rsid w:val="00B30FBD"/>
    <w:rsid w:val="00B32419"/>
    <w:rsid w:val="00B32C0E"/>
    <w:rsid w:val="00B32FCD"/>
    <w:rsid w:val="00B33551"/>
    <w:rsid w:val="00B34C0F"/>
    <w:rsid w:val="00B37457"/>
    <w:rsid w:val="00B41A5C"/>
    <w:rsid w:val="00B424A3"/>
    <w:rsid w:val="00B42C20"/>
    <w:rsid w:val="00B44501"/>
    <w:rsid w:val="00B44F97"/>
    <w:rsid w:val="00B45381"/>
    <w:rsid w:val="00B4559F"/>
    <w:rsid w:val="00B45B35"/>
    <w:rsid w:val="00B4632A"/>
    <w:rsid w:val="00B5192D"/>
    <w:rsid w:val="00B51B19"/>
    <w:rsid w:val="00B51F28"/>
    <w:rsid w:val="00B52052"/>
    <w:rsid w:val="00B536D8"/>
    <w:rsid w:val="00B53C75"/>
    <w:rsid w:val="00B54754"/>
    <w:rsid w:val="00B54E82"/>
    <w:rsid w:val="00B54F9A"/>
    <w:rsid w:val="00B55D9A"/>
    <w:rsid w:val="00B55E21"/>
    <w:rsid w:val="00B56335"/>
    <w:rsid w:val="00B5663B"/>
    <w:rsid w:val="00B570C4"/>
    <w:rsid w:val="00B5716C"/>
    <w:rsid w:val="00B57639"/>
    <w:rsid w:val="00B6086F"/>
    <w:rsid w:val="00B61FC7"/>
    <w:rsid w:val="00B62BDB"/>
    <w:rsid w:val="00B62DBC"/>
    <w:rsid w:val="00B632A0"/>
    <w:rsid w:val="00B63439"/>
    <w:rsid w:val="00B636B6"/>
    <w:rsid w:val="00B63F35"/>
    <w:rsid w:val="00B64146"/>
    <w:rsid w:val="00B651B5"/>
    <w:rsid w:val="00B655AD"/>
    <w:rsid w:val="00B6561A"/>
    <w:rsid w:val="00B6657C"/>
    <w:rsid w:val="00B6672C"/>
    <w:rsid w:val="00B67AD7"/>
    <w:rsid w:val="00B67E0F"/>
    <w:rsid w:val="00B70668"/>
    <w:rsid w:val="00B71921"/>
    <w:rsid w:val="00B7248F"/>
    <w:rsid w:val="00B72514"/>
    <w:rsid w:val="00B73D3E"/>
    <w:rsid w:val="00B7540A"/>
    <w:rsid w:val="00B763E0"/>
    <w:rsid w:val="00B77171"/>
    <w:rsid w:val="00B77280"/>
    <w:rsid w:val="00B77928"/>
    <w:rsid w:val="00B77998"/>
    <w:rsid w:val="00B77D17"/>
    <w:rsid w:val="00B81296"/>
    <w:rsid w:val="00B81411"/>
    <w:rsid w:val="00B81DE0"/>
    <w:rsid w:val="00B81E7F"/>
    <w:rsid w:val="00B85747"/>
    <w:rsid w:val="00B85871"/>
    <w:rsid w:val="00B87157"/>
    <w:rsid w:val="00B8715A"/>
    <w:rsid w:val="00B877A3"/>
    <w:rsid w:val="00B8797D"/>
    <w:rsid w:val="00B90564"/>
    <w:rsid w:val="00B90949"/>
    <w:rsid w:val="00B90F07"/>
    <w:rsid w:val="00B91CAF"/>
    <w:rsid w:val="00B922F6"/>
    <w:rsid w:val="00B928B0"/>
    <w:rsid w:val="00B93B06"/>
    <w:rsid w:val="00B940B4"/>
    <w:rsid w:val="00B94DA6"/>
    <w:rsid w:val="00B95065"/>
    <w:rsid w:val="00B95508"/>
    <w:rsid w:val="00B955DD"/>
    <w:rsid w:val="00B96EEA"/>
    <w:rsid w:val="00B97BF7"/>
    <w:rsid w:val="00BA029E"/>
    <w:rsid w:val="00BA0C4F"/>
    <w:rsid w:val="00BA0FD0"/>
    <w:rsid w:val="00BA1818"/>
    <w:rsid w:val="00BA1A7E"/>
    <w:rsid w:val="00BA2874"/>
    <w:rsid w:val="00BA2E6E"/>
    <w:rsid w:val="00BA3977"/>
    <w:rsid w:val="00BA4819"/>
    <w:rsid w:val="00BA4EBC"/>
    <w:rsid w:val="00BA657A"/>
    <w:rsid w:val="00BA6F8E"/>
    <w:rsid w:val="00BA74A3"/>
    <w:rsid w:val="00BA78C9"/>
    <w:rsid w:val="00BB1F75"/>
    <w:rsid w:val="00BB1FCE"/>
    <w:rsid w:val="00BB27DA"/>
    <w:rsid w:val="00BB2E72"/>
    <w:rsid w:val="00BB336C"/>
    <w:rsid w:val="00BB3811"/>
    <w:rsid w:val="00BB3A91"/>
    <w:rsid w:val="00BB3C13"/>
    <w:rsid w:val="00BB600F"/>
    <w:rsid w:val="00BB656E"/>
    <w:rsid w:val="00BB6731"/>
    <w:rsid w:val="00BB69B6"/>
    <w:rsid w:val="00BB6C33"/>
    <w:rsid w:val="00BB74F6"/>
    <w:rsid w:val="00BB79E9"/>
    <w:rsid w:val="00BB7DC7"/>
    <w:rsid w:val="00BC1048"/>
    <w:rsid w:val="00BC2411"/>
    <w:rsid w:val="00BC2A0A"/>
    <w:rsid w:val="00BC3D4C"/>
    <w:rsid w:val="00BC3EF9"/>
    <w:rsid w:val="00BC430C"/>
    <w:rsid w:val="00BC4D99"/>
    <w:rsid w:val="00BC6083"/>
    <w:rsid w:val="00BC611F"/>
    <w:rsid w:val="00BC64A3"/>
    <w:rsid w:val="00BC6731"/>
    <w:rsid w:val="00BD004B"/>
    <w:rsid w:val="00BD020C"/>
    <w:rsid w:val="00BD04F4"/>
    <w:rsid w:val="00BD062E"/>
    <w:rsid w:val="00BD1A79"/>
    <w:rsid w:val="00BD1FB8"/>
    <w:rsid w:val="00BD315B"/>
    <w:rsid w:val="00BD3795"/>
    <w:rsid w:val="00BD4A04"/>
    <w:rsid w:val="00BD777D"/>
    <w:rsid w:val="00BE0F7A"/>
    <w:rsid w:val="00BE1ACB"/>
    <w:rsid w:val="00BE1B05"/>
    <w:rsid w:val="00BE1B25"/>
    <w:rsid w:val="00BE22A6"/>
    <w:rsid w:val="00BE248C"/>
    <w:rsid w:val="00BE532C"/>
    <w:rsid w:val="00BE54E3"/>
    <w:rsid w:val="00BE5661"/>
    <w:rsid w:val="00BE6E7F"/>
    <w:rsid w:val="00BE6FB8"/>
    <w:rsid w:val="00BF0799"/>
    <w:rsid w:val="00BF0DB5"/>
    <w:rsid w:val="00BF11B0"/>
    <w:rsid w:val="00BF1FAE"/>
    <w:rsid w:val="00BF4619"/>
    <w:rsid w:val="00BF47A1"/>
    <w:rsid w:val="00BF593B"/>
    <w:rsid w:val="00BF6582"/>
    <w:rsid w:val="00BF6C39"/>
    <w:rsid w:val="00BF74B9"/>
    <w:rsid w:val="00C00858"/>
    <w:rsid w:val="00C00884"/>
    <w:rsid w:val="00C02394"/>
    <w:rsid w:val="00C02881"/>
    <w:rsid w:val="00C03E15"/>
    <w:rsid w:val="00C04478"/>
    <w:rsid w:val="00C0476A"/>
    <w:rsid w:val="00C049F9"/>
    <w:rsid w:val="00C04AB3"/>
    <w:rsid w:val="00C05430"/>
    <w:rsid w:val="00C0653B"/>
    <w:rsid w:val="00C06918"/>
    <w:rsid w:val="00C06950"/>
    <w:rsid w:val="00C11492"/>
    <w:rsid w:val="00C114E3"/>
    <w:rsid w:val="00C11D25"/>
    <w:rsid w:val="00C1225E"/>
    <w:rsid w:val="00C12A8C"/>
    <w:rsid w:val="00C13561"/>
    <w:rsid w:val="00C13978"/>
    <w:rsid w:val="00C13C40"/>
    <w:rsid w:val="00C1440C"/>
    <w:rsid w:val="00C14B6C"/>
    <w:rsid w:val="00C16826"/>
    <w:rsid w:val="00C1686A"/>
    <w:rsid w:val="00C17CA9"/>
    <w:rsid w:val="00C210F4"/>
    <w:rsid w:val="00C21355"/>
    <w:rsid w:val="00C22645"/>
    <w:rsid w:val="00C243F5"/>
    <w:rsid w:val="00C2477F"/>
    <w:rsid w:val="00C250B2"/>
    <w:rsid w:val="00C260F1"/>
    <w:rsid w:val="00C26387"/>
    <w:rsid w:val="00C273AE"/>
    <w:rsid w:val="00C273C8"/>
    <w:rsid w:val="00C27A1B"/>
    <w:rsid w:val="00C27F61"/>
    <w:rsid w:val="00C302CB"/>
    <w:rsid w:val="00C30ACE"/>
    <w:rsid w:val="00C32D25"/>
    <w:rsid w:val="00C33169"/>
    <w:rsid w:val="00C33608"/>
    <w:rsid w:val="00C33C81"/>
    <w:rsid w:val="00C33E3D"/>
    <w:rsid w:val="00C34704"/>
    <w:rsid w:val="00C3520B"/>
    <w:rsid w:val="00C357A0"/>
    <w:rsid w:val="00C3678A"/>
    <w:rsid w:val="00C3759D"/>
    <w:rsid w:val="00C37E73"/>
    <w:rsid w:val="00C40616"/>
    <w:rsid w:val="00C40CC4"/>
    <w:rsid w:val="00C4132E"/>
    <w:rsid w:val="00C41EBC"/>
    <w:rsid w:val="00C4209B"/>
    <w:rsid w:val="00C421F8"/>
    <w:rsid w:val="00C439F2"/>
    <w:rsid w:val="00C43B48"/>
    <w:rsid w:val="00C445FF"/>
    <w:rsid w:val="00C44B19"/>
    <w:rsid w:val="00C459A0"/>
    <w:rsid w:val="00C45A55"/>
    <w:rsid w:val="00C4654E"/>
    <w:rsid w:val="00C46BE4"/>
    <w:rsid w:val="00C46E21"/>
    <w:rsid w:val="00C4736D"/>
    <w:rsid w:val="00C47E18"/>
    <w:rsid w:val="00C47EF7"/>
    <w:rsid w:val="00C50FF8"/>
    <w:rsid w:val="00C51B07"/>
    <w:rsid w:val="00C51F2D"/>
    <w:rsid w:val="00C52850"/>
    <w:rsid w:val="00C53908"/>
    <w:rsid w:val="00C53A1D"/>
    <w:rsid w:val="00C55645"/>
    <w:rsid w:val="00C5599D"/>
    <w:rsid w:val="00C55A14"/>
    <w:rsid w:val="00C55ED2"/>
    <w:rsid w:val="00C56898"/>
    <w:rsid w:val="00C5713F"/>
    <w:rsid w:val="00C576BC"/>
    <w:rsid w:val="00C60D63"/>
    <w:rsid w:val="00C611A5"/>
    <w:rsid w:val="00C611FE"/>
    <w:rsid w:val="00C61207"/>
    <w:rsid w:val="00C61ACC"/>
    <w:rsid w:val="00C61CD5"/>
    <w:rsid w:val="00C61E95"/>
    <w:rsid w:val="00C620CF"/>
    <w:rsid w:val="00C6335E"/>
    <w:rsid w:val="00C63ADB"/>
    <w:rsid w:val="00C63E9C"/>
    <w:rsid w:val="00C65558"/>
    <w:rsid w:val="00C65A88"/>
    <w:rsid w:val="00C65F6D"/>
    <w:rsid w:val="00C661D4"/>
    <w:rsid w:val="00C664EF"/>
    <w:rsid w:val="00C6663D"/>
    <w:rsid w:val="00C71A77"/>
    <w:rsid w:val="00C72266"/>
    <w:rsid w:val="00C724A3"/>
    <w:rsid w:val="00C7341D"/>
    <w:rsid w:val="00C73A24"/>
    <w:rsid w:val="00C73ECA"/>
    <w:rsid w:val="00C744A9"/>
    <w:rsid w:val="00C75C79"/>
    <w:rsid w:val="00C75FF4"/>
    <w:rsid w:val="00C77466"/>
    <w:rsid w:val="00C77506"/>
    <w:rsid w:val="00C778BB"/>
    <w:rsid w:val="00C77E37"/>
    <w:rsid w:val="00C812A6"/>
    <w:rsid w:val="00C81337"/>
    <w:rsid w:val="00C8175F"/>
    <w:rsid w:val="00C8217F"/>
    <w:rsid w:val="00C82545"/>
    <w:rsid w:val="00C82F4A"/>
    <w:rsid w:val="00C83374"/>
    <w:rsid w:val="00C833E5"/>
    <w:rsid w:val="00C83DC9"/>
    <w:rsid w:val="00C84D22"/>
    <w:rsid w:val="00C84DA5"/>
    <w:rsid w:val="00C854DA"/>
    <w:rsid w:val="00C85A1C"/>
    <w:rsid w:val="00C8686D"/>
    <w:rsid w:val="00C90510"/>
    <w:rsid w:val="00C9053D"/>
    <w:rsid w:val="00C90959"/>
    <w:rsid w:val="00C90B82"/>
    <w:rsid w:val="00C91216"/>
    <w:rsid w:val="00C916C4"/>
    <w:rsid w:val="00C94694"/>
    <w:rsid w:val="00C95198"/>
    <w:rsid w:val="00C9684D"/>
    <w:rsid w:val="00C9687A"/>
    <w:rsid w:val="00C969B0"/>
    <w:rsid w:val="00CA1E63"/>
    <w:rsid w:val="00CA1F4A"/>
    <w:rsid w:val="00CA22CE"/>
    <w:rsid w:val="00CA2731"/>
    <w:rsid w:val="00CA5081"/>
    <w:rsid w:val="00CA578C"/>
    <w:rsid w:val="00CA5E6E"/>
    <w:rsid w:val="00CA62A0"/>
    <w:rsid w:val="00CA6B35"/>
    <w:rsid w:val="00CA7630"/>
    <w:rsid w:val="00CB058A"/>
    <w:rsid w:val="00CB2120"/>
    <w:rsid w:val="00CB3CE3"/>
    <w:rsid w:val="00CB3D6E"/>
    <w:rsid w:val="00CB3E7D"/>
    <w:rsid w:val="00CB5C94"/>
    <w:rsid w:val="00CB64B3"/>
    <w:rsid w:val="00CB6967"/>
    <w:rsid w:val="00CB6B5F"/>
    <w:rsid w:val="00CB7954"/>
    <w:rsid w:val="00CC0333"/>
    <w:rsid w:val="00CC0716"/>
    <w:rsid w:val="00CC1C27"/>
    <w:rsid w:val="00CC2976"/>
    <w:rsid w:val="00CC3059"/>
    <w:rsid w:val="00CC4625"/>
    <w:rsid w:val="00CC4A04"/>
    <w:rsid w:val="00CC4D16"/>
    <w:rsid w:val="00CC6307"/>
    <w:rsid w:val="00CC78B1"/>
    <w:rsid w:val="00CC7E90"/>
    <w:rsid w:val="00CD0501"/>
    <w:rsid w:val="00CD14D7"/>
    <w:rsid w:val="00CD1D27"/>
    <w:rsid w:val="00CD295F"/>
    <w:rsid w:val="00CD3948"/>
    <w:rsid w:val="00CD3D1C"/>
    <w:rsid w:val="00CD4846"/>
    <w:rsid w:val="00CD4F54"/>
    <w:rsid w:val="00CD50D0"/>
    <w:rsid w:val="00CD5C6C"/>
    <w:rsid w:val="00CD5E1D"/>
    <w:rsid w:val="00CD6087"/>
    <w:rsid w:val="00CD70C9"/>
    <w:rsid w:val="00CD79F0"/>
    <w:rsid w:val="00CD7E13"/>
    <w:rsid w:val="00CE1274"/>
    <w:rsid w:val="00CE1378"/>
    <w:rsid w:val="00CE1902"/>
    <w:rsid w:val="00CE1C0B"/>
    <w:rsid w:val="00CE20FA"/>
    <w:rsid w:val="00CE2771"/>
    <w:rsid w:val="00CE2A50"/>
    <w:rsid w:val="00CE39D9"/>
    <w:rsid w:val="00CE532E"/>
    <w:rsid w:val="00CE60F6"/>
    <w:rsid w:val="00CE6190"/>
    <w:rsid w:val="00CE714F"/>
    <w:rsid w:val="00CF0E28"/>
    <w:rsid w:val="00CF21E2"/>
    <w:rsid w:val="00CF261A"/>
    <w:rsid w:val="00CF2817"/>
    <w:rsid w:val="00CF4AA0"/>
    <w:rsid w:val="00CF4ADD"/>
    <w:rsid w:val="00CF4B48"/>
    <w:rsid w:val="00CF54B0"/>
    <w:rsid w:val="00CF58E0"/>
    <w:rsid w:val="00CF7F13"/>
    <w:rsid w:val="00D00835"/>
    <w:rsid w:val="00D010D8"/>
    <w:rsid w:val="00D01CCD"/>
    <w:rsid w:val="00D01FFC"/>
    <w:rsid w:val="00D029EB"/>
    <w:rsid w:val="00D02F70"/>
    <w:rsid w:val="00D02FDD"/>
    <w:rsid w:val="00D047CB"/>
    <w:rsid w:val="00D053CE"/>
    <w:rsid w:val="00D05421"/>
    <w:rsid w:val="00D0545A"/>
    <w:rsid w:val="00D054B7"/>
    <w:rsid w:val="00D05ADD"/>
    <w:rsid w:val="00D067F6"/>
    <w:rsid w:val="00D07A6A"/>
    <w:rsid w:val="00D07AB4"/>
    <w:rsid w:val="00D101F6"/>
    <w:rsid w:val="00D106F6"/>
    <w:rsid w:val="00D10A29"/>
    <w:rsid w:val="00D11609"/>
    <w:rsid w:val="00D1264A"/>
    <w:rsid w:val="00D136AA"/>
    <w:rsid w:val="00D143A9"/>
    <w:rsid w:val="00D16F97"/>
    <w:rsid w:val="00D17E56"/>
    <w:rsid w:val="00D20B9C"/>
    <w:rsid w:val="00D2148D"/>
    <w:rsid w:val="00D2192A"/>
    <w:rsid w:val="00D21D2C"/>
    <w:rsid w:val="00D22353"/>
    <w:rsid w:val="00D23E4B"/>
    <w:rsid w:val="00D241A1"/>
    <w:rsid w:val="00D25292"/>
    <w:rsid w:val="00D254BC"/>
    <w:rsid w:val="00D25FE8"/>
    <w:rsid w:val="00D27564"/>
    <w:rsid w:val="00D3149B"/>
    <w:rsid w:val="00D314D8"/>
    <w:rsid w:val="00D3180A"/>
    <w:rsid w:val="00D3216E"/>
    <w:rsid w:val="00D3276B"/>
    <w:rsid w:val="00D32FC0"/>
    <w:rsid w:val="00D33EAD"/>
    <w:rsid w:val="00D357A7"/>
    <w:rsid w:val="00D37C20"/>
    <w:rsid w:val="00D40742"/>
    <w:rsid w:val="00D40907"/>
    <w:rsid w:val="00D40FC1"/>
    <w:rsid w:val="00D427BB"/>
    <w:rsid w:val="00D42C58"/>
    <w:rsid w:val="00D43D8A"/>
    <w:rsid w:val="00D443BF"/>
    <w:rsid w:val="00D44853"/>
    <w:rsid w:val="00D45046"/>
    <w:rsid w:val="00D45253"/>
    <w:rsid w:val="00D45BCE"/>
    <w:rsid w:val="00D45C12"/>
    <w:rsid w:val="00D46236"/>
    <w:rsid w:val="00D46CC3"/>
    <w:rsid w:val="00D501D6"/>
    <w:rsid w:val="00D505E4"/>
    <w:rsid w:val="00D50A8A"/>
    <w:rsid w:val="00D50E8B"/>
    <w:rsid w:val="00D52F27"/>
    <w:rsid w:val="00D53C28"/>
    <w:rsid w:val="00D53C4D"/>
    <w:rsid w:val="00D54D7D"/>
    <w:rsid w:val="00D5541F"/>
    <w:rsid w:val="00D55896"/>
    <w:rsid w:val="00D56324"/>
    <w:rsid w:val="00D565BB"/>
    <w:rsid w:val="00D572F8"/>
    <w:rsid w:val="00D57768"/>
    <w:rsid w:val="00D5777F"/>
    <w:rsid w:val="00D57F61"/>
    <w:rsid w:val="00D60413"/>
    <w:rsid w:val="00D60524"/>
    <w:rsid w:val="00D605FF"/>
    <w:rsid w:val="00D61038"/>
    <w:rsid w:val="00D61097"/>
    <w:rsid w:val="00D610CF"/>
    <w:rsid w:val="00D620D7"/>
    <w:rsid w:val="00D631C9"/>
    <w:rsid w:val="00D6333A"/>
    <w:rsid w:val="00D6369A"/>
    <w:rsid w:val="00D638DC"/>
    <w:rsid w:val="00D645DE"/>
    <w:rsid w:val="00D653B6"/>
    <w:rsid w:val="00D6554F"/>
    <w:rsid w:val="00D65F5F"/>
    <w:rsid w:val="00D667F7"/>
    <w:rsid w:val="00D6689B"/>
    <w:rsid w:val="00D670A8"/>
    <w:rsid w:val="00D72034"/>
    <w:rsid w:val="00D72302"/>
    <w:rsid w:val="00D7308F"/>
    <w:rsid w:val="00D73B48"/>
    <w:rsid w:val="00D74B60"/>
    <w:rsid w:val="00D75E1B"/>
    <w:rsid w:val="00D7633A"/>
    <w:rsid w:val="00D76D0F"/>
    <w:rsid w:val="00D7729E"/>
    <w:rsid w:val="00D8014E"/>
    <w:rsid w:val="00D805AE"/>
    <w:rsid w:val="00D81A2A"/>
    <w:rsid w:val="00D82B62"/>
    <w:rsid w:val="00D84350"/>
    <w:rsid w:val="00D8467F"/>
    <w:rsid w:val="00D84AE4"/>
    <w:rsid w:val="00D859B2"/>
    <w:rsid w:val="00D86630"/>
    <w:rsid w:val="00D86722"/>
    <w:rsid w:val="00D86AB9"/>
    <w:rsid w:val="00D87746"/>
    <w:rsid w:val="00D87D49"/>
    <w:rsid w:val="00D90237"/>
    <w:rsid w:val="00D9076F"/>
    <w:rsid w:val="00D91E8C"/>
    <w:rsid w:val="00D93002"/>
    <w:rsid w:val="00D93BE3"/>
    <w:rsid w:val="00D93CB6"/>
    <w:rsid w:val="00D9400F"/>
    <w:rsid w:val="00D94CF5"/>
    <w:rsid w:val="00D94EC7"/>
    <w:rsid w:val="00D96192"/>
    <w:rsid w:val="00D9676A"/>
    <w:rsid w:val="00D96CC5"/>
    <w:rsid w:val="00D97ED9"/>
    <w:rsid w:val="00DA0C06"/>
    <w:rsid w:val="00DA0C99"/>
    <w:rsid w:val="00DA134E"/>
    <w:rsid w:val="00DA1688"/>
    <w:rsid w:val="00DA24FF"/>
    <w:rsid w:val="00DA2BE7"/>
    <w:rsid w:val="00DA3488"/>
    <w:rsid w:val="00DA3D23"/>
    <w:rsid w:val="00DA3E68"/>
    <w:rsid w:val="00DA41FE"/>
    <w:rsid w:val="00DA5A78"/>
    <w:rsid w:val="00DA66D5"/>
    <w:rsid w:val="00DA6B3E"/>
    <w:rsid w:val="00DA6FC5"/>
    <w:rsid w:val="00DA7245"/>
    <w:rsid w:val="00DA72A7"/>
    <w:rsid w:val="00DA774E"/>
    <w:rsid w:val="00DB0559"/>
    <w:rsid w:val="00DB1584"/>
    <w:rsid w:val="00DB1AE1"/>
    <w:rsid w:val="00DB20B3"/>
    <w:rsid w:val="00DB233E"/>
    <w:rsid w:val="00DB3031"/>
    <w:rsid w:val="00DB334A"/>
    <w:rsid w:val="00DB4E9B"/>
    <w:rsid w:val="00DB4EFE"/>
    <w:rsid w:val="00DB5F34"/>
    <w:rsid w:val="00DB6158"/>
    <w:rsid w:val="00DB63D3"/>
    <w:rsid w:val="00DB6AD8"/>
    <w:rsid w:val="00DB71C4"/>
    <w:rsid w:val="00DB748E"/>
    <w:rsid w:val="00DB7BF1"/>
    <w:rsid w:val="00DC179D"/>
    <w:rsid w:val="00DC248B"/>
    <w:rsid w:val="00DC3834"/>
    <w:rsid w:val="00DC4392"/>
    <w:rsid w:val="00DC472B"/>
    <w:rsid w:val="00DC4773"/>
    <w:rsid w:val="00DC47CF"/>
    <w:rsid w:val="00DC488D"/>
    <w:rsid w:val="00DC4ED8"/>
    <w:rsid w:val="00DC7118"/>
    <w:rsid w:val="00DD09A1"/>
    <w:rsid w:val="00DD17A6"/>
    <w:rsid w:val="00DD17F6"/>
    <w:rsid w:val="00DD2308"/>
    <w:rsid w:val="00DD2F56"/>
    <w:rsid w:val="00DD2F82"/>
    <w:rsid w:val="00DD3838"/>
    <w:rsid w:val="00DD4BCB"/>
    <w:rsid w:val="00DD5258"/>
    <w:rsid w:val="00DD5BDD"/>
    <w:rsid w:val="00DD6BF7"/>
    <w:rsid w:val="00DD7A56"/>
    <w:rsid w:val="00DE0273"/>
    <w:rsid w:val="00DE0FD8"/>
    <w:rsid w:val="00DE1448"/>
    <w:rsid w:val="00DE14C9"/>
    <w:rsid w:val="00DE177C"/>
    <w:rsid w:val="00DE1C05"/>
    <w:rsid w:val="00DE1E23"/>
    <w:rsid w:val="00DE2797"/>
    <w:rsid w:val="00DE2C0B"/>
    <w:rsid w:val="00DE2CB7"/>
    <w:rsid w:val="00DE31AF"/>
    <w:rsid w:val="00DE3354"/>
    <w:rsid w:val="00DE35B1"/>
    <w:rsid w:val="00DE383F"/>
    <w:rsid w:val="00DE47E8"/>
    <w:rsid w:val="00DE4BE0"/>
    <w:rsid w:val="00DE5070"/>
    <w:rsid w:val="00DE59ED"/>
    <w:rsid w:val="00DE6A9E"/>
    <w:rsid w:val="00DF0872"/>
    <w:rsid w:val="00DF0C3C"/>
    <w:rsid w:val="00DF222D"/>
    <w:rsid w:val="00DF2AF0"/>
    <w:rsid w:val="00DF32C7"/>
    <w:rsid w:val="00DF57B3"/>
    <w:rsid w:val="00DF59B9"/>
    <w:rsid w:val="00DF5B6D"/>
    <w:rsid w:val="00DF662B"/>
    <w:rsid w:val="00DF7799"/>
    <w:rsid w:val="00E005DA"/>
    <w:rsid w:val="00E0104E"/>
    <w:rsid w:val="00E01989"/>
    <w:rsid w:val="00E027E3"/>
    <w:rsid w:val="00E0319D"/>
    <w:rsid w:val="00E03224"/>
    <w:rsid w:val="00E03B39"/>
    <w:rsid w:val="00E03F6C"/>
    <w:rsid w:val="00E0444A"/>
    <w:rsid w:val="00E04451"/>
    <w:rsid w:val="00E047F3"/>
    <w:rsid w:val="00E05144"/>
    <w:rsid w:val="00E05272"/>
    <w:rsid w:val="00E05CE4"/>
    <w:rsid w:val="00E05D90"/>
    <w:rsid w:val="00E06F5B"/>
    <w:rsid w:val="00E103A0"/>
    <w:rsid w:val="00E1044C"/>
    <w:rsid w:val="00E10617"/>
    <w:rsid w:val="00E10707"/>
    <w:rsid w:val="00E118C2"/>
    <w:rsid w:val="00E1197E"/>
    <w:rsid w:val="00E12123"/>
    <w:rsid w:val="00E14732"/>
    <w:rsid w:val="00E15A8B"/>
    <w:rsid w:val="00E15D74"/>
    <w:rsid w:val="00E16AB0"/>
    <w:rsid w:val="00E16C6E"/>
    <w:rsid w:val="00E16F1A"/>
    <w:rsid w:val="00E202C5"/>
    <w:rsid w:val="00E20D01"/>
    <w:rsid w:val="00E210F5"/>
    <w:rsid w:val="00E22064"/>
    <w:rsid w:val="00E22507"/>
    <w:rsid w:val="00E22B95"/>
    <w:rsid w:val="00E22C2A"/>
    <w:rsid w:val="00E23A3B"/>
    <w:rsid w:val="00E23EF8"/>
    <w:rsid w:val="00E247DD"/>
    <w:rsid w:val="00E25C99"/>
    <w:rsid w:val="00E25D02"/>
    <w:rsid w:val="00E261AA"/>
    <w:rsid w:val="00E26AF1"/>
    <w:rsid w:val="00E274A8"/>
    <w:rsid w:val="00E302D5"/>
    <w:rsid w:val="00E306BA"/>
    <w:rsid w:val="00E307C0"/>
    <w:rsid w:val="00E309B6"/>
    <w:rsid w:val="00E30C47"/>
    <w:rsid w:val="00E32275"/>
    <w:rsid w:val="00E32E80"/>
    <w:rsid w:val="00E3320D"/>
    <w:rsid w:val="00E3329E"/>
    <w:rsid w:val="00E33D89"/>
    <w:rsid w:val="00E343CC"/>
    <w:rsid w:val="00E35194"/>
    <w:rsid w:val="00E36ED2"/>
    <w:rsid w:val="00E37B74"/>
    <w:rsid w:val="00E402DF"/>
    <w:rsid w:val="00E41694"/>
    <w:rsid w:val="00E41CA4"/>
    <w:rsid w:val="00E42C0A"/>
    <w:rsid w:val="00E42F7E"/>
    <w:rsid w:val="00E43131"/>
    <w:rsid w:val="00E432C9"/>
    <w:rsid w:val="00E45121"/>
    <w:rsid w:val="00E47215"/>
    <w:rsid w:val="00E50E02"/>
    <w:rsid w:val="00E522EE"/>
    <w:rsid w:val="00E53A65"/>
    <w:rsid w:val="00E53D41"/>
    <w:rsid w:val="00E540CE"/>
    <w:rsid w:val="00E54E49"/>
    <w:rsid w:val="00E55416"/>
    <w:rsid w:val="00E55474"/>
    <w:rsid w:val="00E56ED4"/>
    <w:rsid w:val="00E56FDB"/>
    <w:rsid w:val="00E603B9"/>
    <w:rsid w:val="00E603CA"/>
    <w:rsid w:val="00E61384"/>
    <w:rsid w:val="00E63A4D"/>
    <w:rsid w:val="00E63C7B"/>
    <w:rsid w:val="00E64168"/>
    <w:rsid w:val="00E64339"/>
    <w:rsid w:val="00E64CB1"/>
    <w:rsid w:val="00E6515E"/>
    <w:rsid w:val="00E65737"/>
    <w:rsid w:val="00E65FCC"/>
    <w:rsid w:val="00E66646"/>
    <w:rsid w:val="00E675CA"/>
    <w:rsid w:val="00E67AB8"/>
    <w:rsid w:val="00E7003F"/>
    <w:rsid w:val="00E70877"/>
    <w:rsid w:val="00E7195A"/>
    <w:rsid w:val="00E7201C"/>
    <w:rsid w:val="00E723E9"/>
    <w:rsid w:val="00E733B6"/>
    <w:rsid w:val="00E73A2E"/>
    <w:rsid w:val="00E74688"/>
    <w:rsid w:val="00E74902"/>
    <w:rsid w:val="00E74BCB"/>
    <w:rsid w:val="00E7527B"/>
    <w:rsid w:val="00E7637F"/>
    <w:rsid w:val="00E76542"/>
    <w:rsid w:val="00E76638"/>
    <w:rsid w:val="00E7675F"/>
    <w:rsid w:val="00E76AFF"/>
    <w:rsid w:val="00E8116C"/>
    <w:rsid w:val="00E81187"/>
    <w:rsid w:val="00E82247"/>
    <w:rsid w:val="00E825A0"/>
    <w:rsid w:val="00E83019"/>
    <w:rsid w:val="00E830CF"/>
    <w:rsid w:val="00E8337E"/>
    <w:rsid w:val="00E83D10"/>
    <w:rsid w:val="00E83DFA"/>
    <w:rsid w:val="00E85104"/>
    <w:rsid w:val="00E852D6"/>
    <w:rsid w:val="00E859A3"/>
    <w:rsid w:val="00E85A90"/>
    <w:rsid w:val="00E85FC2"/>
    <w:rsid w:val="00E86102"/>
    <w:rsid w:val="00E861AB"/>
    <w:rsid w:val="00E86208"/>
    <w:rsid w:val="00E86BBF"/>
    <w:rsid w:val="00E87923"/>
    <w:rsid w:val="00E87A6C"/>
    <w:rsid w:val="00E87C20"/>
    <w:rsid w:val="00E90A05"/>
    <w:rsid w:val="00E9113A"/>
    <w:rsid w:val="00E91306"/>
    <w:rsid w:val="00E91556"/>
    <w:rsid w:val="00E932E9"/>
    <w:rsid w:val="00E9349F"/>
    <w:rsid w:val="00E9360F"/>
    <w:rsid w:val="00E943BF"/>
    <w:rsid w:val="00E945B6"/>
    <w:rsid w:val="00E94D83"/>
    <w:rsid w:val="00E9532E"/>
    <w:rsid w:val="00E95527"/>
    <w:rsid w:val="00E95FC9"/>
    <w:rsid w:val="00E966D3"/>
    <w:rsid w:val="00E96B2E"/>
    <w:rsid w:val="00E97649"/>
    <w:rsid w:val="00EA0041"/>
    <w:rsid w:val="00EA1091"/>
    <w:rsid w:val="00EA152F"/>
    <w:rsid w:val="00EA27C6"/>
    <w:rsid w:val="00EA2ABA"/>
    <w:rsid w:val="00EA2B47"/>
    <w:rsid w:val="00EA4E6E"/>
    <w:rsid w:val="00EA5671"/>
    <w:rsid w:val="00EA58E1"/>
    <w:rsid w:val="00EA633A"/>
    <w:rsid w:val="00EB0314"/>
    <w:rsid w:val="00EB09FB"/>
    <w:rsid w:val="00EB0C85"/>
    <w:rsid w:val="00EB14E2"/>
    <w:rsid w:val="00EB18FD"/>
    <w:rsid w:val="00EB19C6"/>
    <w:rsid w:val="00EB1C78"/>
    <w:rsid w:val="00EB232D"/>
    <w:rsid w:val="00EB24D7"/>
    <w:rsid w:val="00EB25C1"/>
    <w:rsid w:val="00EB2D4D"/>
    <w:rsid w:val="00EB306F"/>
    <w:rsid w:val="00EB3F63"/>
    <w:rsid w:val="00EB4EA8"/>
    <w:rsid w:val="00EB52B5"/>
    <w:rsid w:val="00EB6517"/>
    <w:rsid w:val="00EB68AD"/>
    <w:rsid w:val="00EB7192"/>
    <w:rsid w:val="00EB71F5"/>
    <w:rsid w:val="00EB746B"/>
    <w:rsid w:val="00EB751B"/>
    <w:rsid w:val="00EB77A8"/>
    <w:rsid w:val="00EC0443"/>
    <w:rsid w:val="00EC0541"/>
    <w:rsid w:val="00EC0D04"/>
    <w:rsid w:val="00EC1422"/>
    <w:rsid w:val="00EC1BEB"/>
    <w:rsid w:val="00EC33E8"/>
    <w:rsid w:val="00EC41B6"/>
    <w:rsid w:val="00EC42CB"/>
    <w:rsid w:val="00EC4947"/>
    <w:rsid w:val="00EC552D"/>
    <w:rsid w:val="00EC5CC3"/>
    <w:rsid w:val="00EC6178"/>
    <w:rsid w:val="00EC695D"/>
    <w:rsid w:val="00EC6E89"/>
    <w:rsid w:val="00ED03ED"/>
    <w:rsid w:val="00ED09FF"/>
    <w:rsid w:val="00ED2D6B"/>
    <w:rsid w:val="00ED343C"/>
    <w:rsid w:val="00ED3DE5"/>
    <w:rsid w:val="00ED3DF4"/>
    <w:rsid w:val="00ED4ADF"/>
    <w:rsid w:val="00ED532C"/>
    <w:rsid w:val="00ED5454"/>
    <w:rsid w:val="00ED54AC"/>
    <w:rsid w:val="00ED66D5"/>
    <w:rsid w:val="00ED6863"/>
    <w:rsid w:val="00ED6947"/>
    <w:rsid w:val="00ED7040"/>
    <w:rsid w:val="00ED7830"/>
    <w:rsid w:val="00EE0D16"/>
    <w:rsid w:val="00EE19B5"/>
    <w:rsid w:val="00EE1DD5"/>
    <w:rsid w:val="00EE22C7"/>
    <w:rsid w:val="00EE2AA0"/>
    <w:rsid w:val="00EE2C7A"/>
    <w:rsid w:val="00EE2FF3"/>
    <w:rsid w:val="00EE33BB"/>
    <w:rsid w:val="00EE3D8C"/>
    <w:rsid w:val="00EE4E73"/>
    <w:rsid w:val="00EE5072"/>
    <w:rsid w:val="00EE55A3"/>
    <w:rsid w:val="00EE6AE1"/>
    <w:rsid w:val="00EE6C5E"/>
    <w:rsid w:val="00EE6E7D"/>
    <w:rsid w:val="00EE7D17"/>
    <w:rsid w:val="00EF0102"/>
    <w:rsid w:val="00EF173F"/>
    <w:rsid w:val="00EF3538"/>
    <w:rsid w:val="00EF53DD"/>
    <w:rsid w:val="00EF5602"/>
    <w:rsid w:val="00EF5AF3"/>
    <w:rsid w:val="00EF5C07"/>
    <w:rsid w:val="00EF6EC4"/>
    <w:rsid w:val="00F00B27"/>
    <w:rsid w:val="00F01653"/>
    <w:rsid w:val="00F024E2"/>
    <w:rsid w:val="00F03574"/>
    <w:rsid w:val="00F03B02"/>
    <w:rsid w:val="00F04630"/>
    <w:rsid w:val="00F04A45"/>
    <w:rsid w:val="00F04F3C"/>
    <w:rsid w:val="00F0592E"/>
    <w:rsid w:val="00F05D28"/>
    <w:rsid w:val="00F066D0"/>
    <w:rsid w:val="00F075F7"/>
    <w:rsid w:val="00F07AEF"/>
    <w:rsid w:val="00F07C72"/>
    <w:rsid w:val="00F10121"/>
    <w:rsid w:val="00F10151"/>
    <w:rsid w:val="00F10CDD"/>
    <w:rsid w:val="00F11995"/>
    <w:rsid w:val="00F1265D"/>
    <w:rsid w:val="00F12725"/>
    <w:rsid w:val="00F134ED"/>
    <w:rsid w:val="00F14515"/>
    <w:rsid w:val="00F14B19"/>
    <w:rsid w:val="00F14EE5"/>
    <w:rsid w:val="00F16161"/>
    <w:rsid w:val="00F166A2"/>
    <w:rsid w:val="00F16B40"/>
    <w:rsid w:val="00F179DF"/>
    <w:rsid w:val="00F17B66"/>
    <w:rsid w:val="00F2012C"/>
    <w:rsid w:val="00F211A6"/>
    <w:rsid w:val="00F2129F"/>
    <w:rsid w:val="00F21FE0"/>
    <w:rsid w:val="00F22306"/>
    <w:rsid w:val="00F2245F"/>
    <w:rsid w:val="00F22D1D"/>
    <w:rsid w:val="00F2355E"/>
    <w:rsid w:val="00F23BA5"/>
    <w:rsid w:val="00F23BEB"/>
    <w:rsid w:val="00F24CEB"/>
    <w:rsid w:val="00F257DE"/>
    <w:rsid w:val="00F27AF4"/>
    <w:rsid w:val="00F319CC"/>
    <w:rsid w:val="00F31A09"/>
    <w:rsid w:val="00F31EFB"/>
    <w:rsid w:val="00F321C7"/>
    <w:rsid w:val="00F32297"/>
    <w:rsid w:val="00F32D8E"/>
    <w:rsid w:val="00F33D93"/>
    <w:rsid w:val="00F33FDD"/>
    <w:rsid w:val="00F34300"/>
    <w:rsid w:val="00F344AF"/>
    <w:rsid w:val="00F3477C"/>
    <w:rsid w:val="00F34FE1"/>
    <w:rsid w:val="00F36776"/>
    <w:rsid w:val="00F367EB"/>
    <w:rsid w:val="00F369D9"/>
    <w:rsid w:val="00F369F0"/>
    <w:rsid w:val="00F36F71"/>
    <w:rsid w:val="00F370E6"/>
    <w:rsid w:val="00F406DA"/>
    <w:rsid w:val="00F40A6A"/>
    <w:rsid w:val="00F4183F"/>
    <w:rsid w:val="00F42533"/>
    <w:rsid w:val="00F42F7C"/>
    <w:rsid w:val="00F43E76"/>
    <w:rsid w:val="00F4523D"/>
    <w:rsid w:val="00F454EA"/>
    <w:rsid w:val="00F45950"/>
    <w:rsid w:val="00F460E7"/>
    <w:rsid w:val="00F462A0"/>
    <w:rsid w:val="00F47DE8"/>
    <w:rsid w:val="00F509C9"/>
    <w:rsid w:val="00F50EF1"/>
    <w:rsid w:val="00F51125"/>
    <w:rsid w:val="00F51A65"/>
    <w:rsid w:val="00F522FA"/>
    <w:rsid w:val="00F52576"/>
    <w:rsid w:val="00F526F4"/>
    <w:rsid w:val="00F52987"/>
    <w:rsid w:val="00F52A9C"/>
    <w:rsid w:val="00F52F75"/>
    <w:rsid w:val="00F531E2"/>
    <w:rsid w:val="00F53579"/>
    <w:rsid w:val="00F54800"/>
    <w:rsid w:val="00F54F8D"/>
    <w:rsid w:val="00F551F6"/>
    <w:rsid w:val="00F55D2A"/>
    <w:rsid w:val="00F57B89"/>
    <w:rsid w:val="00F57DDB"/>
    <w:rsid w:val="00F600BE"/>
    <w:rsid w:val="00F60565"/>
    <w:rsid w:val="00F60A85"/>
    <w:rsid w:val="00F6146C"/>
    <w:rsid w:val="00F61654"/>
    <w:rsid w:val="00F619C9"/>
    <w:rsid w:val="00F61F87"/>
    <w:rsid w:val="00F6254A"/>
    <w:rsid w:val="00F64915"/>
    <w:rsid w:val="00F64B56"/>
    <w:rsid w:val="00F64D51"/>
    <w:rsid w:val="00F65598"/>
    <w:rsid w:val="00F666F0"/>
    <w:rsid w:val="00F67497"/>
    <w:rsid w:val="00F70888"/>
    <w:rsid w:val="00F70E9E"/>
    <w:rsid w:val="00F723AA"/>
    <w:rsid w:val="00F729CC"/>
    <w:rsid w:val="00F730A1"/>
    <w:rsid w:val="00F73296"/>
    <w:rsid w:val="00F7347D"/>
    <w:rsid w:val="00F74946"/>
    <w:rsid w:val="00F74BBE"/>
    <w:rsid w:val="00F75E7F"/>
    <w:rsid w:val="00F76134"/>
    <w:rsid w:val="00F77A29"/>
    <w:rsid w:val="00F80CB3"/>
    <w:rsid w:val="00F8166A"/>
    <w:rsid w:val="00F82113"/>
    <w:rsid w:val="00F830B4"/>
    <w:rsid w:val="00F842C5"/>
    <w:rsid w:val="00F85682"/>
    <w:rsid w:val="00F86417"/>
    <w:rsid w:val="00F86445"/>
    <w:rsid w:val="00F8648F"/>
    <w:rsid w:val="00F864CD"/>
    <w:rsid w:val="00F86960"/>
    <w:rsid w:val="00F86D0A"/>
    <w:rsid w:val="00F87013"/>
    <w:rsid w:val="00F87480"/>
    <w:rsid w:val="00F90302"/>
    <w:rsid w:val="00F90BF7"/>
    <w:rsid w:val="00F914D7"/>
    <w:rsid w:val="00F9254F"/>
    <w:rsid w:val="00F925EA"/>
    <w:rsid w:val="00F92614"/>
    <w:rsid w:val="00F9298F"/>
    <w:rsid w:val="00F9351B"/>
    <w:rsid w:val="00F93990"/>
    <w:rsid w:val="00F94314"/>
    <w:rsid w:val="00F94A54"/>
    <w:rsid w:val="00F94BA3"/>
    <w:rsid w:val="00F95C1F"/>
    <w:rsid w:val="00F972EC"/>
    <w:rsid w:val="00F976F9"/>
    <w:rsid w:val="00F9771E"/>
    <w:rsid w:val="00F9783B"/>
    <w:rsid w:val="00FA03B0"/>
    <w:rsid w:val="00FA0CB2"/>
    <w:rsid w:val="00FA1439"/>
    <w:rsid w:val="00FA2691"/>
    <w:rsid w:val="00FA3B6D"/>
    <w:rsid w:val="00FA3DDD"/>
    <w:rsid w:val="00FA4841"/>
    <w:rsid w:val="00FA5218"/>
    <w:rsid w:val="00FA5282"/>
    <w:rsid w:val="00FA549A"/>
    <w:rsid w:val="00FA56C7"/>
    <w:rsid w:val="00FA5C68"/>
    <w:rsid w:val="00FA5E75"/>
    <w:rsid w:val="00FA76D9"/>
    <w:rsid w:val="00FB0047"/>
    <w:rsid w:val="00FB12D7"/>
    <w:rsid w:val="00FB24CA"/>
    <w:rsid w:val="00FB2596"/>
    <w:rsid w:val="00FB28D5"/>
    <w:rsid w:val="00FB3374"/>
    <w:rsid w:val="00FB34D6"/>
    <w:rsid w:val="00FB3A12"/>
    <w:rsid w:val="00FB3A79"/>
    <w:rsid w:val="00FB3B1E"/>
    <w:rsid w:val="00FB3C6B"/>
    <w:rsid w:val="00FB3DD2"/>
    <w:rsid w:val="00FB3FCE"/>
    <w:rsid w:val="00FB433A"/>
    <w:rsid w:val="00FB4707"/>
    <w:rsid w:val="00FB4AE4"/>
    <w:rsid w:val="00FB5257"/>
    <w:rsid w:val="00FB5320"/>
    <w:rsid w:val="00FB5418"/>
    <w:rsid w:val="00FB55EF"/>
    <w:rsid w:val="00FB7564"/>
    <w:rsid w:val="00FC0105"/>
    <w:rsid w:val="00FC2554"/>
    <w:rsid w:val="00FC2930"/>
    <w:rsid w:val="00FC35F2"/>
    <w:rsid w:val="00FC4364"/>
    <w:rsid w:val="00FC4C72"/>
    <w:rsid w:val="00FC653A"/>
    <w:rsid w:val="00FC6642"/>
    <w:rsid w:val="00FC6751"/>
    <w:rsid w:val="00FC6B1D"/>
    <w:rsid w:val="00FC76C9"/>
    <w:rsid w:val="00FC7A14"/>
    <w:rsid w:val="00FC7B90"/>
    <w:rsid w:val="00FD014F"/>
    <w:rsid w:val="00FD0FA5"/>
    <w:rsid w:val="00FD29D8"/>
    <w:rsid w:val="00FD2AE8"/>
    <w:rsid w:val="00FD2EB4"/>
    <w:rsid w:val="00FD2EFA"/>
    <w:rsid w:val="00FD559C"/>
    <w:rsid w:val="00FD55AC"/>
    <w:rsid w:val="00FD571A"/>
    <w:rsid w:val="00FD5C83"/>
    <w:rsid w:val="00FD60B3"/>
    <w:rsid w:val="00FD60EE"/>
    <w:rsid w:val="00FD689A"/>
    <w:rsid w:val="00FD6C47"/>
    <w:rsid w:val="00FD761F"/>
    <w:rsid w:val="00FD7DFD"/>
    <w:rsid w:val="00FE01C5"/>
    <w:rsid w:val="00FE159F"/>
    <w:rsid w:val="00FE1C08"/>
    <w:rsid w:val="00FE35A7"/>
    <w:rsid w:val="00FE3CEB"/>
    <w:rsid w:val="00FE3E8C"/>
    <w:rsid w:val="00FE4374"/>
    <w:rsid w:val="00FE4607"/>
    <w:rsid w:val="00FE570F"/>
    <w:rsid w:val="00FE5AA5"/>
    <w:rsid w:val="00FE5D72"/>
    <w:rsid w:val="00FE7AD8"/>
    <w:rsid w:val="00FE7BF6"/>
    <w:rsid w:val="00FE7E2C"/>
    <w:rsid w:val="00FF1229"/>
    <w:rsid w:val="00FF1A90"/>
    <w:rsid w:val="00FF1C18"/>
    <w:rsid w:val="00FF1D08"/>
    <w:rsid w:val="00FF269A"/>
    <w:rsid w:val="00FF2B6D"/>
    <w:rsid w:val="00FF2CC5"/>
    <w:rsid w:val="00FF2E58"/>
    <w:rsid w:val="00FF3B58"/>
    <w:rsid w:val="00FF5482"/>
    <w:rsid w:val="00FF5592"/>
    <w:rsid w:val="00FF5F85"/>
    <w:rsid w:val="00FF6CFF"/>
    <w:rsid w:val="00FF7215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3C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93C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93C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93C3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93C3E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93C3E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93C3E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93C3E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93C3E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C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93C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93C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93C3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193C3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193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193C3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93C3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193C3E"/>
    <w:rPr>
      <w:rFonts w:ascii="Cambria" w:eastAsia="Times New Roman" w:hAnsi="Cambria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193C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93C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193C3E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193C3E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193C3E"/>
    <w:rPr>
      <w:rFonts w:cs="Times New Roman"/>
      <w:b/>
    </w:rPr>
  </w:style>
  <w:style w:type="character" w:styleId="a8">
    <w:name w:val="Emphasis"/>
    <w:basedOn w:val="a0"/>
    <w:uiPriority w:val="99"/>
    <w:qFormat/>
    <w:rsid w:val="00193C3E"/>
    <w:rPr>
      <w:rFonts w:ascii="Calibri" w:hAnsi="Calibri" w:cs="Times New Roman"/>
      <w:b/>
      <w:i/>
    </w:rPr>
  </w:style>
  <w:style w:type="paragraph" w:styleId="a9">
    <w:name w:val="No Spacing"/>
    <w:basedOn w:val="a"/>
    <w:link w:val="aa"/>
    <w:uiPriority w:val="99"/>
    <w:qFormat/>
    <w:rsid w:val="00193C3E"/>
    <w:rPr>
      <w:szCs w:val="32"/>
    </w:rPr>
  </w:style>
  <w:style w:type="character" w:customStyle="1" w:styleId="aa">
    <w:name w:val="Без интервала Знак"/>
    <w:basedOn w:val="a0"/>
    <w:link w:val="a9"/>
    <w:uiPriority w:val="99"/>
    <w:locked/>
    <w:rsid w:val="00193C3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b">
    <w:name w:val="List Paragraph"/>
    <w:basedOn w:val="a"/>
    <w:uiPriority w:val="99"/>
    <w:qFormat/>
    <w:rsid w:val="00193C3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3C3E"/>
    <w:rPr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193C3E"/>
    <w:rPr>
      <w:rFonts w:ascii="Times New Roman" w:eastAsia="Times New Roman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193C3E"/>
    <w:pPr>
      <w:ind w:left="720" w:right="720"/>
    </w:pPr>
    <w:rPr>
      <w:b/>
      <w:i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99"/>
    <w:rsid w:val="00193C3E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e">
    <w:name w:val="Subtle Emphasis"/>
    <w:basedOn w:val="a0"/>
    <w:uiPriority w:val="99"/>
    <w:qFormat/>
    <w:rsid w:val="00193C3E"/>
    <w:rPr>
      <w:rFonts w:cs="Times New Roman"/>
      <w:i/>
      <w:color w:val="5A5A5A"/>
    </w:rPr>
  </w:style>
  <w:style w:type="character" w:styleId="af">
    <w:name w:val="Intense Emphasis"/>
    <w:basedOn w:val="a0"/>
    <w:uiPriority w:val="99"/>
    <w:qFormat/>
    <w:rsid w:val="00193C3E"/>
    <w:rPr>
      <w:rFonts w:cs="Times New Roman"/>
      <w:b/>
      <w:i/>
      <w:sz w:val="24"/>
      <w:u w:val="single"/>
    </w:rPr>
  </w:style>
  <w:style w:type="character" w:styleId="af0">
    <w:name w:val="Subtle Reference"/>
    <w:basedOn w:val="a0"/>
    <w:uiPriority w:val="99"/>
    <w:qFormat/>
    <w:rsid w:val="00193C3E"/>
    <w:rPr>
      <w:rFonts w:cs="Times New Roman"/>
      <w:sz w:val="24"/>
      <w:u w:val="single"/>
    </w:rPr>
  </w:style>
  <w:style w:type="character" w:styleId="af1">
    <w:name w:val="Intense Reference"/>
    <w:basedOn w:val="a0"/>
    <w:uiPriority w:val="99"/>
    <w:qFormat/>
    <w:rsid w:val="00193C3E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193C3E"/>
    <w:rPr>
      <w:rFonts w:ascii="Cambria" w:hAnsi="Cambria" w:cs="Times New Roman"/>
      <w:b/>
      <w:i/>
      <w:sz w:val="24"/>
    </w:rPr>
  </w:style>
  <w:style w:type="paragraph" w:styleId="af3">
    <w:name w:val="TOC Heading"/>
    <w:basedOn w:val="1"/>
    <w:next w:val="a"/>
    <w:uiPriority w:val="99"/>
    <w:qFormat/>
    <w:rsid w:val="00193C3E"/>
    <w:pPr>
      <w:outlineLvl w:val="9"/>
    </w:pPr>
    <w:rPr>
      <w:lang w:eastAsia="ru-RU"/>
    </w:rPr>
  </w:style>
  <w:style w:type="paragraph" w:styleId="af4">
    <w:name w:val="Normal (Web)"/>
    <w:basedOn w:val="a"/>
    <w:uiPriority w:val="99"/>
    <w:rsid w:val="00193C3E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f5">
    <w:name w:val="header"/>
    <w:basedOn w:val="a"/>
    <w:link w:val="af6"/>
    <w:uiPriority w:val="99"/>
    <w:semiHidden/>
    <w:rsid w:val="00193C3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93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193C3E"/>
    <w:rPr>
      <w:rFonts w:ascii="Times New Roman" w:hAnsi="Times New Roman"/>
      <w:sz w:val="24"/>
      <w:lang w:eastAsia="ru-RU"/>
    </w:rPr>
  </w:style>
  <w:style w:type="paragraph" w:styleId="af7">
    <w:name w:val="footer"/>
    <w:basedOn w:val="a"/>
    <w:link w:val="af8"/>
    <w:uiPriority w:val="99"/>
    <w:semiHidden/>
    <w:rsid w:val="00193C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193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rsid w:val="00193C3E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193C3E"/>
    <w:rPr>
      <w:rFonts w:ascii="Calibri" w:eastAsia="Times New Roman" w:hAnsi="Calibri" w:cs="Calibri"/>
    </w:rPr>
  </w:style>
  <w:style w:type="paragraph" w:styleId="afb">
    <w:name w:val="Body Text Indent"/>
    <w:basedOn w:val="a"/>
    <w:link w:val="afc"/>
    <w:uiPriority w:val="99"/>
    <w:rsid w:val="00193C3E"/>
    <w:pPr>
      <w:spacing w:after="120"/>
      <w:ind w:left="283"/>
    </w:pPr>
    <w:rPr>
      <w:rFonts w:ascii="Calibri" w:eastAsia="Calibri" w:hAnsi="Calibri" w:cs="Calibri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193C3E"/>
    <w:rPr>
      <w:rFonts w:ascii="Calibri" w:eastAsia="Calibri" w:hAnsi="Calibri" w:cs="Calibri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193C3E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93C3E"/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1"/>
    <w:uiPriority w:val="99"/>
    <w:locked/>
    <w:rsid w:val="00193C3E"/>
    <w:rPr>
      <w:rFonts w:cs="Calibri"/>
    </w:rPr>
  </w:style>
  <w:style w:type="paragraph" w:customStyle="1" w:styleId="11">
    <w:name w:val="Без интервала1"/>
    <w:link w:val="NoSpacingChar"/>
    <w:uiPriority w:val="99"/>
    <w:rsid w:val="00193C3E"/>
    <w:pPr>
      <w:spacing w:after="0" w:line="240" w:lineRule="auto"/>
    </w:pPr>
    <w:rPr>
      <w:rFonts w:cs="Calibri"/>
    </w:rPr>
  </w:style>
  <w:style w:type="character" w:customStyle="1" w:styleId="12">
    <w:name w:val="Подзаголовок Знак1"/>
    <w:basedOn w:val="a0"/>
    <w:uiPriority w:val="99"/>
    <w:locked/>
    <w:rsid w:val="00193C3E"/>
    <w:rPr>
      <w:rFonts w:ascii="Cambria" w:hAnsi="Cambria" w:cs="Times New Roman"/>
      <w:i/>
      <w:iCs/>
      <w:color w:val="4F81BD"/>
      <w:spacing w:val="15"/>
      <w:sz w:val="24"/>
      <w:szCs w:val="24"/>
      <w:lang w:val="ru-RU" w:bidi="ar-SA"/>
    </w:rPr>
  </w:style>
  <w:style w:type="paragraph" w:customStyle="1" w:styleId="msonormalbullet1gif">
    <w:name w:val="msonormalbullet1.gif"/>
    <w:basedOn w:val="a"/>
    <w:uiPriority w:val="99"/>
    <w:rsid w:val="00193C3E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uiPriority w:val="99"/>
    <w:rsid w:val="00193C3E"/>
    <w:pPr>
      <w:spacing w:before="100" w:beforeAutospacing="1" w:after="100" w:afterAutospacing="1"/>
    </w:pPr>
    <w:rPr>
      <w:rFonts w:ascii="Calibri" w:eastAsia="Calibri" w:hAnsi="Calibri" w:cs="Calibri"/>
    </w:rPr>
  </w:style>
  <w:style w:type="table" w:styleId="afd">
    <w:name w:val="Table Grid"/>
    <w:basedOn w:val="a1"/>
    <w:uiPriority w:val="99"/>
    <w:rsid w:val="0019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uiPriority w:val="99"/>
    <w:semiHidden/>
    <w:locked/>
    <w:rsid w:val="00193C3E"/>
    <w:rPr>
      <w:rFonts w:ascii="Tahoma" w:hAnsi="Tahoma"/>
      <w:sz w:val="16"/>
      <w:lang w:eastAsia="ru-RU"/>
    </w:rPr>
  </w:style>
  <w:style w:type="paragraph" w:styleId="afe">
    <w:name w:val="Balloon Text"/>
    <w:basedOn w:val="a"/>
    <w:link w:val="aff"/>
    <w:uiPriority w:val="99"/>
    <w:semiHidden/>
    <w:rsid w:val="00193C3E"/>
    <w:rPr>
      <w:rFonts w:ascii="Tahoma" w:eastAsia="Calibri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93C3E"/>
    <w:rPr>
      <w:rFonts w:ascii="Tahoma" w:eastAsia="Calibri" w:hAnsi="Tahoma" w:cs="Times New Roman"/>
      <w:sz w:val="16"/>
      <w:szCs w:val="16"/>
      <w:lang w:eastAsia="ru-RU"/>
    </w:rPr>
  </w:style>
  <w:style w:type="character" w:styleId="aff0">
    <w:name w:val="Hyperlink"/>
    <w:basedOn w:val="a0"/>
    <w:uiPriority w:val="99"/>
    <w:rsid w:val="00193C3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93C3E"/>
    <w:rPr>
      <w:rFonts w:cs="Times New Roman"/>
    </w:rPr>
  </w:style>
  <w:style w:type="character" w:customStyle="1" w:styleId="b-share">
    <w:name w:val="b-share"/>
    <w:basedOn w:val="a0"/>
    <w:uiPriority w:val="99"/>
    <w:rsid w:val="00193C3E"/>
    <w:rPr>
      <w:rFonts w:cs="Times New Roman"/>
    </w:rPr>
  </w:style>
  <w:style w:type="character" w:customStyle="1" w:styleId="b-share-form-button">
    <w:name w:val="b-share-form-button"/>
    <w:basedOn w:val="a0"/>
    <w:uiPriority w:val="99"/>
    <w:rsid w:val="00193C3E"/>
    <w:rPr>
      <w:rFonts w:cs="Times New Roman"/>
    </w:rPr>
  </w:style>
  <w:style w:type="character" w:customStyle="1" w:styleId="c0">
    <w:name w:val="c0"/>
    <w:basedOn w:val="a0"/>
    <w:uiPriority w:val="99"/>
    <w:rsid w:val="00193C3E"/>
    <w:rPr>
      <w:rFonts w:cs="Times New Roman"/>
    </w:rPr>
  </w:style>
  <w:style w:type="paragraph" w:customStyle="1" w:styleId="c2c6c24c46">
    <w:name w:val="c2 c6 c24 c46"/>
    <w:basedOn w:val="a"/>
    <w:uiPriority w:val="99"/>
    <w:rsid w:val="00193C3E"/>
    <w:pPr>
      <w:spacing w:before="100" w:beforeAutospacing="1" w:after="100" w:afterAutospacing="1"/>
    </w:pPr>
  </w:style>
  <w:style w:type="paragraph" w:customStyle="1" w:styleId="c2c6c24c40">
    <w:name w:val="c2 c6 c24 c40"/>
    <w:basedOn w:val="a"/>
    <w:uiPriority w:val="99"/>
    <w:rsid w:val="00193C3E"/>
    <w:pPr>
      <w:spacing w:before="100" w:beforeAutospacing="1" w:after="100" w:afterAutospacing="1"/>
    </w:pPr>
  </w:style>
  <w:style w:type="paragraph" w:customStyle="1" w:styleId="25">
    <w:name w:val="Без интервала2"/>
    <w:uiPriority w:val="99"/>
    <w:rsid w:val="00193C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24z3">
    <w:name w:val="WW8Num24z3"/>
    <w:uiPriority w:val="99"/>
    <w:rsid w:val="00193C3E"/>
    <w:rPr>
      <w:rFonts w:ascii="Symbol" w:hAnsi="Symbol"/>
    </w:rPr>
  </w:style>
  <w:style w:type="character" w:customStyle="1" w:styleId="WW8Num8z0">
    <w:name w:val="WW8Num8z0"/>
    <w:uiPriority w:val="99"/>
    <w:rsid w:val="00193C3E"/>
    <w:rPr>
      <w:rFonts w:ascii="Symbol" w:hAnsi="Symbol"/>
    </w:rPr>
  </w:style>
  <w:style w:type="character" w:customStyle="1" w:styleId="WW8Num7z1">
    <w:name w:val="WW8Num7z1"/>
    <w:uiPriority w:val="99"/>
    <w:rsid w:val="00193C3E"/>
    <w:rPr>
      <w:rFonts w:ascii="Courier New" w:hAnsi="Courier New"/>
    </w:rPr>
  </w:style>
  <w:style w:type="character" w:customStyle="1" w:styleId="WW8Num14z1">
    <w:name w:val="WW8Num14z1"/>
    <w:uiPriority w:val="99"/>
    <w:rsid w:val="00193C3E"/>
    <w:rPr>
      <w:rFonts w:ascii="Courier New" w:hAnsi="Courier New"/>
    </w:rPr>
  </w:style>
  <w:style w:type="character" w:customStyle="1" w:styleId="WW8Num29z3">
    <w:name w:val="WW8Num29z3"/>
    <w:uiPriority w:val="99"/>
    <w:rsid w:val="00193C3E"/>
    <w:rPr>
      <w:rFonts w:ascii="Symbol" w:hAnsi="Symbol"/>
    </w:rPr>
  </w:style>
  <w:style w:type="character" w:customStyle="1" w:styleId="font21">
    <w:name w:val="font21"/>
    <w:basedOn w:val="a0"/>
    <w:uiPriority w:val="99"/>
    <w:rsid w:val="00193C3E"/>
    <w:rPr>
      <w:rFonts w:cs="Times New Roman"/>
    </w:rPr>
  </w:style>
  <w:style w:type="character" w:customStyle="1" w:styleId="font20">
    <w:name w:val="font20"/>
    <w:basedOn w:val="a0"/>
    <w:uiPriority w:val="99"/>
    <w:rsid w:val="00193C3E"/>
    <w:rPr>
      <w:rFonts w:cs="Times New Roman"/>
    </w:rPr>
  </w:style>
  <w:style w:type="paragraph" w:customStyle="1" w:styleId="c5c4">
    <w:name w:val="c5 c4"/>
    <w:basedOn w:val="a"/>
    <w:uiPriority w:val="99"/>
    <w:rsid w:val="00193C3E"/>
    <w:pPr>
      <w:spacing w:before="100" w:beforeAutospacing="1" w:after="100" w:afterAutospacing="1"/>
    </w:pPr>
  </w:style>
  <w:style w:type="character" w:customStyle="1" w:styleId="c0c3">
    <w:name w:val="c0 c3"/>
    <w:basedOn w:val="a0"/>
    <w:uiPriority w:val="99"/>
    <w:rsid w:val="00193C3E"/>
    <w:rPr>
      <w:rFonts w:cs="Times New Roman"/>
    </w:rPr>
  </w:style>
  <w:style w:type="character" w:customStyle="1" w:styleId="c0c16c7">
    <w:name w:val="c0 c16 c7"/>
    <w:basedOn w:val="a0"/>
    <w:uiPriority w:val="99"/>
    <w:rsid w:val="00193C3E"/>
    <w:rPr>
      <w:rFonts w:cs="Times New Roman"/>
    </w:rPr>
  </w:style>
  <w:style w:type="character" w:customStyle="1" w:styleId="c0c16">
    <w:name w:val="c0 c16"/>
    <w:basedOn w:val="a0"/>
    <w:uiPriority w:val="99"/>
    <w:rsid w:val="00193C3E"/>
    <w:rPr>
      <w:rFonts w:cs="Times New Roman"/>
    </w:rPr>
  </w:style>
  <w:style w:type="character" w:customStyle="1" w:styleId="c0c3c7">
    <w:name w:val="c0 c3 c7"/>
    <w:basedOn w:val="a0"/>
    <w:uiPriority w:val="99"/>
    <w:rsid w:val="00193C3E"/>
    <w:rPr>
      <w:rFonts w:cs="Times New Roman"/>
    </w:rPr>
  </w:style>
  <w:style w:type="character" w:customStyle="1" w:styleId="c0c7">
    <w:name w:val="c0 c7"/>
    <w:basedOn w:val="a0"/>
    <w:uiPriority w:val="99"/>
    <w:rsid w:val="00193C3E"/>
    <w:rPr>
      <w:rFonts w:cs="Times New Roman"/>
    </w:rPr>
  </w:style>
  <w:style w:type="paragraph" w:customStyle="1" w:styleId="c4c6">
    <w:name w:val="c4 c6"/>
    <w:basedOn w:val="a"/>
    <w:uiPriority w:val="99"/>
    <w:rsid w:val="00193C3E"/>
    <w:pPr>
      <w:spacing w:before="100" w:beforeAutospacing="1" w:after="100" w:afterAutospacing="1"/>
    </w:pPr>
  </w:style>
  <w:style w:type="character" w:customStyle="1" w:styleId="WW8Num1z3">
    <w:name w:val="WW8Num1z3"/>
    <w:uiPriority w:val="99"/>
    <w:rsid w:val="00193C3E"/>
    <w:rPr>
      <w:rFonts w:ascii="Symbol" w:hAnsi="Symbol"/>
    </w:rPr>
  </w:style>
  <w:style w:type="character" w:customStyle="1" w:styleId="font16">
    <w:name w:val="font16"/>
    <w:basedOn w:val="a0"/>
    <w:uiPriority w:val="99"/>
    <w:rsid w:val="00193C3E"/>
    <w:rPr>
      <w:rFonts w:cs="Times New Roman"/>
    </w:rPr>
  </w:style>
  <w:style w:type="character" w:customStyle="1" w:styleId="font14">
    <w:name w:val="font14"/>
    <w:basedOn w:val="a0"/>
    <w:uiPriority w:val="99"/>
    <w:rsid w:val="00193C3E"/>
    <w:rPr>
      <w:rFonts w:cs="Times New Roman"/>
    </w:rPr>
  </w:style>
  <w:style w:type="paragraph" w:customStyle="1" w:styleId="aff1">
    <w:name w:val="Содержимое таблицы"/>
    <w:basedOn w:val="a"/>
    <w:uiPriority w:val="99"/>
    <w:rsid w:val="00193C3E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0c19">
    <w:name w:val="c0 c19"/>
    <w:basedOn w:val="a0"/>
    <w:uiPriority w:val="99"/>
    <w:rsid w:val="00193C3E"/>
    <w:rPr>
      <w:rFonts w:cs="Times New Roman"/>
    </w:rPr>
  </w:style>
  <w:style w:type="character" w:customStyle="1" w:styleId="c9c0">
    <w:name w:val="c9 c0"/>
    <w:basedOn w:val="a0"/>
    <w:uiPriority w:val="99"/>
    <w:rsid w:val="00193C3E"/>
    <w:rPr>
      <w:rFonts w:cs="Times New Roman"/>
    </w:rPr>
  </w:style>
  <w:style w:type="paragraph" w:customStyle="1" w:styleId="c1">
    <w:name w:val="c1"/>
    <w:basedOn w:val="a"/>
    <w:uiPriority w:val="99"/>
    <w:rsid w:val="00193C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2021-04-04T06:17:00Z</dcterms:created>
  <dcterms:modified xsi:type="dcterms:W3CDTF">2021-04-04T06:18:00Z</dcterms:modified>
</cp:coreProperties>
</file>